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0B" w:rsidRPr="00476E4B" w:rsidRDefault="00203B0B" w:rsidP="0005092C">
      <w:pPr>
        <w:pStyle w:val="a6"/>
        <w:shd w:val="clear" w:color="auto" w:fill="FFFFFF"/>
        <w:spacing w:before="0" w:beforeAutospacing="0" w:after="0" w:afterAutospacing="0"/>
        <w:rPr>
          <w:rStyle w:val="c31"/>
          <w:sz w:val="28"/>
          <w:shd w:val="clear" w:color="auto" w:fill="FFFFFF"/>
        </w:rPr>
      </w:pPr>
    </w:p>
    <w:p w:rsidR="004379AF" w:rsidRPr="00476E4B" w:rsidRDefault="004379AF" w:rsidP="004738D8">
      <w:pPr>
        <w:ind w:right="0" w:firstLine="0"/>
        <w:jc w:val="center"/>
        <w:rPr>
          <w:b/>
          <w:color w:val="auto"/>
          <w:sz w:val="28"/>
        </w:rPr>
      </w:pPr>
      <w:r w:rsidRPr="00476E4B">
        <w:rPr>
          <w:b/>
          <w:color w:val="auto"/>
          <w:sz w:val="28"/>
        </w:rPr>
        <w:t xml:space="preserve">Тема недели </w:t>
      </w:r>
      <w:proofErr w:type="gramStart"/>
      <w:r w:rsidRPr="00476E4B">
        <w:rPr>
          <w:b/>
          <w:color w:val="auto"/>
          <w:sz w:val="28"/>
        </w:rPr>
        <w:t xml:space="preserve">« </w:t>
      </w:r>
      <w:r w:rsidR="00483310" w:rsidRPr="00476E4B">
        <w:rPr>
          <w:b/>
          <w:color w:val="auto"/>
          <w:sz w:val="28"/>
        </w:rPr>
        <w:t>Мой</w:t>
      </w:r>
      <w:proofErr w:type="gramEnd"/>
      <w:r w:rsidR="00483310" w:rsidRPr="00476E4B">
        <w:rPr>
          <w:b/>
          <w:color w:val="auto"/>
          <w:sz w:val="28"/>
        </w:rPr>
        <w:t xml:space="preserve"> дом</w:t>
      </w:r>
      <w:r w:rsidRPr="00476E4B">
        <w:rPr>
          <w:b/>
          <w:color w:val="auto"/>
          <w:sz w:val="28"/>
        </w:rPr>
        <w:t>»</w:t>
      </w:r>
    </w:p>
    <w:p w:rsidR="004379AF" w:rsidRPr="00476E4B" w:rsidRDefault="004379AF" w:rsidP="00562011">
      <w:pPr>
        <w:ind w:right="0" w:firstLine="0"/>
        <w:jc w:val="left"/>
        <w:rPr>
          <w:b/>
          <w:color w:val="auto"/>
          <w:sz w:val="28"/>
        </w:rPr>
      </w:pPr>
    </w:p>
    <w:p w:rsidR="004379AF" w:rsidRPr="00476E4B" w:rsidRDefault="004379AF" w:rsidP="00483310">
      <w:pPr>
        <w:pStyle w:val="c12"/>
        <w:shd w:val="clear" w:color="auto" w:fill="FFFFFF"/>
        <w:spacing w:before="0" w:beforeAutospacing="0" w:after="0" w:afterAutospacing="0"/>
        <w:rPr>
          <w:rStyle w:val="c22"/>
          <w:b/>
          <w:iCs w:val="0"/>
          <w:sz w:val="28"/>
        </w:rPr>
      </w:pPr>
      <w:r w:rsidRPr="00476E4B">
        <w:rPr>
          <w:b/>
          <w:sz w:val="28"/>
        </w:rPr>
        <w:t xml:space="preserve">Цель: </w:t>
      </w:r>
      <w:r w:rsidR="00483310" w:rsidRPr="00476E4B">
        <w:rPr>
          <w:b/>
          <w:sz w:val="28"/>
        </w:rPr>
        <w:t>Формировать у детей начальные представления о доме, в котором мы живем, способствовать развитию активного и пассивного словаря по теме «Мой дом»</w:t>
      </w:r>
    </w:p>
    <w:p w:rsidR="004379AF" w:rsidRPr="00476E4B" w:rsidRDefault="00483310" w:rsidP="00562011">
      <w:pPr>
        <w:pStyle w:val="c12"/>
        <w:shd w:val="clear" w:color="auto" w:fill="FFFFFF"/>
        <w:spacing w:before="0" w:beforeAutospacing="0" w:after="0" w:afterAutospacing="0"/>
        <w:rPr>
          <w:rStyle w:val="c22"/>
          <w:b/>
          <w:iCs w:val="0"/>
          <w:sz w:val="28"/>
        </w:rPr>
      </w:pPr>
      <w:r w:rsidRPr="00476E4B">
        <w:rPr>
          <w:b/>
          <w:bCs/>
          <w:sz w:val="28"/>
        </w:rPr>
        <w:t>Итоговое мероприятие - Строительная игра «Мы строим дом»</w:t>
      </w:r>
    </w:p>
    <w:p w:rsidR="004379AF" w:rsidRPr="00476E4B" w:rsidRDefault="004379AF" w:rsidP="00562011">
      <w:pPr>
        <w:pStyle w:val="a6"/>
        <w:shd w:val="clear" w:color="auto" w:fill="FFFFFF"/>
        <w:spacing w:before="0" w:beforeAutospacing="0" w:after="0" w:afterAutospacing="0"/>
        <w:rPr>
          <w:rStyle w:val="c31"/>
          <w:sz w:val="28"/>
          <w:shd w:val="clear" w:color="auto" w:fill="FFFFFF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7065"/>
        </w:tabs>
        <w:spacing w:line="240" w:lineRule="auto"/>
        <w:rPr>
          <w:b/>
          <w:szCs w:val="24"/>
        </w:rPr>
      </w:pPr>
      <w:r w:rsidRPr="00476E4B">
        <w:rPr>
          <w:b/>
          <w:szCs w:val="24"/>
        </w:rPr>
        <w:t xml:space="preserve">Воспитатель: </w:t>
      </w:r>
      <w:proofErr w:type="spellStart"/>
      <w:r w:rsidR="00483310" w:rsidRPr="00476E4B">
        <w:rPr>
          <w:b/>
          <w:szCs w:val="24"/>
        </w:rPr>
        <w:t>Ханова</w:t>
      </w:r>
      <w:proofErr w:type="spellEnd"/>
      <w:r w:rsidR="00483310" w:rsidRPr="00476E4B">
        <w:rPr>
          <w:b/>
          <w:szCs w:val="24"/>
        </w:rPr>
        <w:t xml:space="preserve"> А.Р.</w:t>
      </w: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7065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7065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A86C86" w:rsidRPr="00476E4B" w:rsidRDefault="00A86C86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4907ED" w:rsidRPr="00476E4B" w:rsidRDefault="004907ED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483310" w:rsidRPr="00476E4B" w:rsidRDefault="00483310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483310" w:rsidRDefault="00483310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05092C" w:rsidRDefault="0005092C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05092C" w:rsidRPr="00476E4B" w:rsidRDefault="0005092C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243CA5" w:rsidRPr="00476E4B" w:rsidRDefault="00243CA5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19162A" w:rsidRPr="00476E4B" w:rsidRDefault="0019162A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852D31" w:rsidP="00243CA5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  <w:sz w:val="24"/>
          <w:szCs w:val="24"/>
        </w:rPr>
      </w:pPr>
      <w:r w:rsidRPr="00476E4B">
        <w:rPr>
          <w:b/>
          <w:sz w:val="24"/>
          <w:szCs w:val="24"/>
        </w:rPr>
        <w:t xml:space="preserve">Понедельник </w:t>
      </w:r>
    </w:p>
    <w:p w:rsidR="00483310" w:rsidRPr="00476E4B" w:rsidRDefault="00483310" w:rsidP="00243CA5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  <w:sz w:val="24"/>
          <w:szCs w:val="24"/>
        </w:rPr>
      </w:pPr>
      <w:r w:rsidRPr="00476E4B">
        <w:rPr>
          <w:b/>
          <w:sz w:val="24"/>
          <w:szCs w:val="24"/>
        </w:rPr>
        <w:t>Тема дня: «</w:t>
      </w:r>
      <w:r w:rsidR="007D411F">
        <w:rPr>
          <w:b/>
          <w:sz w:val="24"/>
          <w:szCs w:val="24"/>
        </w:rPr>
        <w:t>Мой дом</w:t>
      </w:r>
      <w:r w:rsidRPr="00476E4B">
        <w:rPr>
          <w:b/>
          <w:sz w:val="24"/>
          <w:szCs w:val="24"/>
        </w:rPr>
        <w:t>»</w:t>
      </w: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sz w:val="24"/>
          <w:szCs w:val="24"/>
        </w:rPr>
      </w:pP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2693"/>
        <w:gridCol w:w="2410"/>
        <w:gridCol w:w="2551"/>
        <w:gridCol w:w="2410"/>
        <w:gridCol w:w="2268"/>
      </w:tblGrid>
      <w:tr w:rsidR="00562011" w:rsidRPr="00476E4B" w:rsidTr="00F269C2">
        <w:trPr>
          <w:trHeight w:hRule="exact"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>Самостоятельная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proofErr w:type="gramStart"/>
            <w:r w:rsidRPr="00476E4B">
              <w:rPr>
                <w:b/>
                <w:color w:val="auto"/>
              </w:rPr>
              <w:t>деятельность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 xml:space="preserve">Взаимодействие с родителями/ социальными партнерами </w:t>
            </w:r>
          </w:p>
          <w:p w:rsidR="00203B0B" w:rsidRPr="00476E4B" w:rsidRDefault="00203B0B" w:rsidP="00562011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562011" w:rsidRPr="00476E4B" w:rsidTr="00F269C2">
        <w:trPr>
          <w:trHeight w:hRule="exact" w:val="546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proofErr w:type="gramStart"/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476E4B" w:rsidTr="00F269C2">
        <w:trPr>
          <w:trHeight w:hRule="exact" w:val="100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476E4B" w:rsidTr="00F269C2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483310" w:rsidP="00483310">
            <w:pPr>
              <w:pStyle w:val="c4"/>
              <w:shd w:val="clear" w:color="auto" w:fill="FFFFFF"/>
              <w:spacing w:before="0" w:beforeAutospacing="0" w:after="0" w:afterAutospacing="0"/>
            </w:pPr>
            <w:r w:rsidRPr="00476E4B">
              <w:t> </w:t>
            </w:r>
            <w:r w:rsidRPr="00476E4B">
              <w:rPr>
                <w:b/>
              </w:rPr>
              <w:t xml:space="preserve">Беседа </w:t>
            </w:r>
            <w:r w:rsidRPr="00476E4B">
              <w:t>«Кто живет со мной в квартире?» (</w:t>
            </w:r>
            <w:proofErr w:type="gramStart"/>
            <w:r w:rsidRPr="00476E4B">
              <w:t>вопросы</w:t>
            </w:r>
            <w:proofErr w:type="gramEnd"/>
            <w:r w:rsidRPr="00476E4B">
              <w:t xml:space="preserve"> «Как тебя зовут?», «С кем ты живешь?», «Как зовут членов твоей семьи?») </w:t>
            </w:r>
            <w:r w:rsidRPr="00476E4B">
              <w:rPr>
                <w:b/>
              </w:rPr>
              <w:t>Цель:</w:t>
            </w:r>
            <w:r w:rsidRPr="00476E4B">
              <w:t xml:space="preserve"> закрепить знание своего имени, имен членов своей семьи. Развивать положительное отношение к детскому саду, детям, воспитателю.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310" w:rsidRPr="00476E4B" w:rsidRDefault="00483310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shd w:val="clear" w:color="auto" w:fill="FFFFFF"/>
              </w:rPr>
            </w:pPr>
            <w:r w:rsidRPr="00476E4B">
              <w:rPr>
                <w:b/>
                <w:bCs/>
                <w:bdr w:val="none" w:sz="0" w:space="0" w:color="auto" w:frame="1"/>
                <w:shd w:val="clear" w:color="auto" w:fill="FFFFFF"/>
              </w:rPr>
              <w:t>Развитие сенсорных качеств: </w:t>
            </w:r>
            <w:r w:rsidRPr="00476E4B">
              <w:rPr>
                <w:bdr w:val="none" w:sz="0" w:space="0" w:color="auto" w:frame="1"/>
                <w:shd w:val="clear" w:color="auto" w:fill="FFFFFF"/>
              </w:rPr>
              <w:t>учить различать цвет, форму с П. Аней</w:t>
            </w:r>
            <w:r w:rsidR="003F46A0" w:rsidRPr="00476E4B">
              <w:rPr>
                <w:bdr w:val="none" w:sz="0" w:space="0" w:color="auto" w:frame="1"/>
                <w:shd w:val="clear" w:color="auto" w:fill="FFFFFF"/>
              </w:rPr>
              <w:t>, М. Евой</w:t>
            </w:r>
          </w:p>
          <w:p w:rsidR="00E83A28" w:rsidRPr="00476E4B" w:rsidRDefault="003F46A0" w:rsidP="003F46A0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rPr>
                <w:b/>
                <w:bCs/>
              </w:rPr>
              <w:t>Создание игровой ситуации</w:t>
            </w:r>
            <w:r w:rsidRPr="00476E4B">
              <w:t xml:space="preserve"> «Кукла Катя хочет поехать в гости» </w:t>
            </w:r>
            <w:r w:rsidRPr="00476E4B">
              <w:rPr>
                <w:b/>
              </w:rPr>
              <w:t>Цель:</w:t>
            </w:r>
            <w:r w:rsidRPr="00476E4B">
              <w:t xml:space="preserve"> развивать игровую деятельность детей, интерес к новым знаниям о предметах и желание действовать с ними.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0E8" w:rsidRPr="00476E4B" w:rsidRDefault="003F46A0" w:rsidP="00562011">
            <w:pPr>
              <w:shd w:val="clear" w:color="auto" w:fill="FFFFFF"/>
              <w:ind w:right="0"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476E4B">
              <w:rPr>
                <w:rFonts w:eastAsia="Times New Roman"/>
                <w:b/>
                <w:bCs/>
                <w:color w:val="auto"/>
                <w:lang w:eastAsia="ru-RU"/>
              </w:rPr>
              <w:t>Ситуативный разговор</w:t>
            </w:r>
            <w:r w:rsidRPr="00476E4B">
              <w:rPr>
                <w:rFonts w:eastAsia="Times New Roman"/>
                <w:color w:val="auto"/>
                <w:lang w:eastAsia="ru-RU"/>
              </w:rPr>
              <w:t> о правилах поведения в детском саду: что можно и нельзя.</w:t>
            </w:r>
            <w:r w:rsidR="00E900E8" w:rsidRPr="00476E4B">
              <w:rPr>
                <w:rFonts w:eastAsia="Times New Roman"/>
                <w:color w:val="auto"/>
                <w:lang w:eastAsia="ru-RU"/>
              </w:rPr>
              <w:br/>
            </w:r>
            <w:r w:rsidR="00E900E8" w:rsidRPr="00476E4B">
              <w:rPr>
                <w:rFonts w:eastAsia="Times New Roman"/>
                <w:b/>
                <w:color w:val="auto"/>
                <w:lang w:eastAsia="ru-RU"/>
              </w:rPr>
              <w:t>Цель:</w:t>
            </w:r>
            <w:r w:rsidR="00E900E8" w:rsidRPr="00476E4B">
              <w:rPr>
                <w:rFonts w:eastAsia="Times New Roman"/>
                <w:color w:val="auto"/>
                <w:lang w:eastAsia="ru-RU"/>
              </w:rPr>
              <w:t xml:space="preserve"> развитие речи посредством вопросов-ответов</w:t>
            </w:r>
          </w:p>
          <w:p w:rsidR="00203B0B" w:rsidRPr="00476E4B" w:rsidRDefault="00003DC1" w:rsidP="00562011">
            <w:pPr>
              <w:pStyle w:val="c11"/>
              <w:shd w:val="clear" w:color="auto" w:fill="FFFFFF"/>
              <w:spacing w:before="0" w:beforeAutospacing="0" w:after="0" w:afterAutospacing="0"/>
            </w:pPr>
            <w:r w:rsidRPr="00476E4B">
              <w:rPr>
                <w:rStyle w:val="c5"/>
                <w:b/>
                <w:bCs/>
              </w:rPr>
              <w:t xml:space="preserve">КГН - </w:t>
            </w:r>
            <w:r w:rsidR="00E900E8" w:rsidRPr="00476E4B">
              <w:rPr>
                <w:rStyle w:val="c5"/>
              </w:rPr>
              <w:t>приучать детей самостоятельно находить свое полотенце, мыть руки с мылом, насухо вытирать руки; формировать навык раздевания перед сном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DC1" w:rsidRPr="00476E4B" w:rsidRDefault="00E83A28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iCs w:val="0"/>
                <w:bdr w:val="none" w:sz="0" w:space="0" w:color="auto" w:frame="1"/>
              </w:rPr>
            </w:pPr>
            <w:r w:rsidRPr="00476E4B">
              <w:rPr>
                <w:b/>
                <w:bdr w:val="none" w:sz="0" w:space="0" w:color="auto" w:frame="1"/>
              </w:rPr>
              <w:t>Пальчиковая игра</w:t>
            </w:r>
            <w:r w:rsidRPr="00476E4B">
              <w:t>: </w:t>
            </w:r>
            <w:r w:rsidR="003F46A0" w:rsidRPr="00476E4B">
              <w:rPr>
                <w:bdr w:val="none" w:sz="0" w:space="0" w:color="auto" w:frame="1"/>
              </w:rPr>
              <w:t>«Моя семья»</w:t>
            </w:r>
          </w:p>
          <w:p w:rsidR="00E83A28" w:rsidRPr="00476E4B" w:rsidRDefault="00E83A28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rPr>
                <w:b/>
                <w:bdr w:val="none" w:sz="0" w:space="0" w:color="auto" w:frame="1"/>
              </w:rPr>
              <w:t>Цель</w:t>
            </w:r>
            <w:r w:rsidRPr="00476E4B">
              <w:rPr>
                <w:b/>
              </w:rPr>
              <w:t>:</w:t>
            </w:r>
            <w:r w:rsidRPr="00476E4B">
              <w:t xml:space="preserve"> развитие мелкой моторики</w:t>
            </w:r>
          </w:p>
          <w:p w:rsidR="00E83A28" w:rsidRPr="00476E4B" w:rsidRDefault="00E83A28" w:rsidP="00562011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203B0B" w:rsidRPr="00476E4B" w:rsidRDefault="00E83A28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  <w:shd w:val="clear" w:color="auto" w:fill="FFFFFF"/>
              </w:rPr>
            </w:pPr>
            <w:r w:rsidRPr="00476E4B">
              <w:rPr>
                <w:b/>
                <w:color w:val="auto"/>
                <w:shd w:val="clear" w:color="auto" w:fill="FFFFFF"/>
              </w:rPr>
              <w:t>Настольно – печатные игры</w:t>
            </w:r>
            <w:r w:rsidRPr="00476E4B">
              <w:rPr>
                <w:color w:val="auto"/>
                <w:shd w:val="clear" w:color="auto" w:fill="FFFFFF"/>
              </w:rPr>
              <w:t>. </w:t>
            </w:r>
            <w:r w:rsidR="003F46A0" w:rsidRPr="00476E4B">
              <w:rPr>
                <w:iCs w:val="0"/>
                <w:color w:val="auto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="003F46A0" w:rsidRPr="00476E4B">
              <w:rPr>
                <w:iCs w:val="0"/>
                <w:color w:val="auto"/>
                <w:bdr w:val="none" w:sz="0" w:space="0" w:color="auto" w:frame="1"/>
                <w:shd w:val="clear" w:color="auto" w:fill="FFFFFF"/>
              </w:rPr>
              <w:t>мозай</w:t>
            </w:r>
            <w:r w:rsidRPr="00476E4B">
              <w:rPr>
                <w:color w:val="auto"/>
                <w:bdr w:val="none" w:sz="0" w:space="0" w:color="auto" w:frame="1"/>
                <w:shd w:val="clear" w:color="auto" w:fill="FFFFFF"/>
              </w:rPr>
              <w:t>ки</w:t>
            </w:r>
            <w:proofErr w:type="gramEnd"/>
            <w:r w:rsidRPr="00476E4B">
              <w:rPr>
                <w:color w:val="auto"/>
                <w:bdr w:val="none" w:sz="0" w:space="0" w:color="auto" w:frame="1"/>
                <w:shd w:val="clear" w:color="auto" w:fill="FFFFFF"/>
              </w:rPr>
              <w:t>, паз</w:t>
            </w:r>
            <w:r w:rsidR="003F46A0" w:rsidRPr="00476E4B">
              <w:rPr>
                <w:iCs w:val="0"/>
                <w:color w:val="auto"/>
                <w:bdr w:val="none" w:sz="0" w:space="0" w:color="auto" w:frame="1"/>
                <w:shd w:val="clear" w:color="auto" w:fill="FFFFFF"/>
              </w:rPr>
              <w:t>л</w:t>
            </w:r>
            <w:r w:rsidRPr="00476E4B">
              <w:rPr>
                <w:color w:val="auto"/>
                <w:bdr w:val="none" w:sz="0" w:space="0" w:color="auto" w:frame="1"/>
                <w:shd w:val="clear" w:color="auto" w:fill="FFFFFF"/>
              </w:rPr>
              <w:t>ы, лото)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Fonts w:eastAsia="Calibri"/>
                <w:b/>
                <w:color w:val="auto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6A0" w:rsidRPr="00476E4B" w:rsidRDefault="003F46A0" w:rsidP="003F46A0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>Настольно-печатные игры: лото, мозаика.</w:t>
            </w:r>
          </w:p>
          <w:p w:rsidR="003F46A0" w:rsidRPr="00476E4B" w:rsidRDefault="00F03CA6" w:rsidP="003F46A0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>Сюжетные картинки по теме недели.</w:t>
            </w:r>
          </w:p>
          <w:p w:rsidR="003F46A0" w:rsidRPr="00476E4B" w:rsidRDefault="003F46A0" w:rsidP="003F46A0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 xml:space="preserve">Создать условия </w:t>
            </w:r>
            <w:proofErr w:type="gramStart"/>
            <w:r w:rsidRPr="00476E4B">
              <w:rPr>
                <w:rFonts w:eastAsia="Times New Roman"/>
                <w:color w:val="auto"/>
              </w:rPr>
              <w:t>для  самостоятельной</w:t>
            </w:r>
            <w:proofErr w:type="gramEnd"/>
            <w:r w:rsidRPr="00476E4B">
              <w:rPr>
                <w:rFonts w:eastAsia="Times New Roman"/>
                <w:color w:val="auto"/>
              </w:rPr>
              <w:t xml:space="preserve"> двигательной активности.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CA6" w:rsidRPr="00476E4B" w:rsidRDefault="00F03CA6" w:rsidP="00F03CA6">
            <w:pPr>
              <w:pStyle w:val="a6"/>
              <w:shd w:val="clear" w:color="auto" w:fill="FFFFFF" w:themeFill="background1"/>
              <w:spacing w:after="0"/>
              <w:rPr>
                <w:b/>
                <w:bCs/>
                <w:iCs w:val="0"/>
              </w:rPr>
            </w:pPr>
            <w:r w:rsidRPr="00476E4B">
              <w:rPr>
                <w:b/>
                <w:bCs/>
                <w:iCs w:val="0"/>
              </w:rPr>
              <w:t>Памятка для родителей</w:t>
            </w:r>
            <w:r w:rsidRPr="00476E4B">
              <w:rPr>
                <w:b/>
                <w:bCs/>
              </w:rPr>
              <w:t xml:space="preserve">              </w:t>
            </w:r>
            <w:proofErr w:type="gramStart"/>
            <w:r w:rsidRPr="00476E4B">
              <w:rPr>
                <w:b/>
                <w:bCs/>
              </w:rPr>
              <w:t xml:space="preserve">  </w:t>
            </w:r>
            <w:r w:rsidRPr="00476E4B">
              <w:rPr>
                <w:b/>
                <w:bCs/>
                <w:iCs w:val="0"/>
              </w:rPr>
              <w:t xml:space="preserve"> </w:t>
            </w:r>
            <w:r w:rsidRPr="00476E4B">
              <w:rPr>
                <w:bCs/>
                <w:iCs w:val="0"/>
              </w:rPr>
              <w:t>«</w:t>
            </w:r>
            <w:proofErr w:type="gramEnd"/>
            <w:r w:rsidRPr="00476E4B">
              <w:rPr>
                <w:bCs/>
                <w:iCs w:val="0"/>
              </w:rPr>
              <w:t xml:space="preserve"> Безопасность на дорогах».</w:t>
            </w:r>
          </w:p>
          <w:p w:rsidR="00203B0B" w:rsidRPr="00476E4B" w:rsidRDefault="00203B0B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</w:tc>
      </w:tr>
      <w:tr w:rsidR="00562011" w:rsidRPr="00476E4B" w:rsidTr="00F269C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FBD" w:rsidRPr="00476E4B" w:rsidRDefault="00557FBD" w:rsidP="00557FBD">
            <w:pPr>
              <w:shd w:val="clear" w:color="auto" w:fill="FFFFFF" w:themeFill="background1"/>
              <w:ind w:right="0" w:firstLine="0"/>
              <w:jc w:val="left"/>
              <w:rPr>
                <w:rFonts w:eastAsiaTheme="minorEastAsia"/>
                <w:b/>
                <w:iCs w:val="0"/>
                <w:color w:val="auto"/>
                <w:lang w:eastAsia="ru-RU" w:bidi="ru-RU"/>
              </w:rPr>
            </w:pPr>
            <w:r w:rsidRPr="00476E4B">
              <w:rPr>
                <w:rFonts w:eastAsiaTheme="minorEastAsia"/>
                <w:b/>
                <w:color w:val="auto"/>
                <w:lang w:eastAsia="ru-RU" w:bidi="ru-RU"/>
              </w:rPr>
              <w:t>Лепка 09:15 – 09:25      09:35 – 09:45</w:t>
            </w:r>
          </w:p>
          <w:p w:rsidR="00557FBD" w:rsidRPr="00476E4B" w:rsidRDefault="00557FBD" w:rsidP="00557FBD">
            <w:pPr>
              <w:shd w:val="clear" w:color="auto" w:fill="FFFFFF" w:themeFill="background1"/>
              <w:ind w:right="0" w:firstLine="0"/>
              <w:jc w:val="left"/>
              <w:rPr>
                <w:rFonts w:eastAsiaTheme="minorEastAsia"/>
                <w:b/>
                <w:bCs/>
                <w:iCs w:val="0"/>
                <w:color w:val="auto"/>
                <w:lang w:eastAsia="ru-RU" w:bidi="ru-RU"/>
              </w:rPr>
            </w:pPr>
            <w:r w:rsidRPr="00476E4B">
              <w:rPr>
                <w:rFonts w:eastAsiaTheme="minorEastAsia"/>
                <w:b/>
                <w:bCs/>
                <w:color w:val="auto"/>
                <w:lang w:eastAsia="ru-RU" w:bidi="ru-RU"/>
              </w:rPr>
              <w:t xml:space="preserve">Тема: </w:t>
            </w:r>
            <w:r w:rsidR="00832C42" w:rsidRPr="00476E4B">
              <w:rPr>
                <w:rFonts w:eastAsiaTheme="minorEastAsia"/>
                <w:b/>
                <w:bCs/>
                <w:color w:val="auto"/>
                <w:lang w:eastAsia="ru-RU" w:bidi="ru-RU"/>
              </w:rPr>
              <w:t>«Бревенчатый домик»</w:t>
            </w:r>
          </w:p>
          <w:p w:rsidR="00D563F7" w:rsidRPr="00476E4B" w:rsidRDefault="00557FBD" w:rsidP="00557FBD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r w:rsidRPr="00476E4B">
              <w:rPr>
                <w:rFonts w:eastAsiaTheme="minorEastAsia"/>
                <w:b/>
                <w:bCs/>
                <w:color w:val="auto"/>
                <w:lang w:eastAsia="ru-RU" w:bidi="ru-RU"/>
              </w:rPr>
              <w:t xml:space="preserve">Цели: </w:t>
            </w:r>
            <w:r w:rsidR="00832C42" w:rsidRPr="00476E4B">
              <w:rPr>
                <w:rFonts w:eastAsiaTheme="minorEastAsia"/>
                <w:b/>
                <w:color w:val="auto"/>
                <w:lang w:eastAsia="ru-RU" w:bidi="ru-RU"/>
              </w:rPr>
              <w:t>формировать умение раскатывать пластилин между ладонями; развивать мелкую моторику, память; воспитывать чувства сострадания и отзывчивости, самостоятельность, аккуратность.</w:t>
            </w:r>
          </w:p>
        </w:tc>
      </w:tr>
      <w:tr w:rsidR="00562011" w:rsidRPr="00476E4B" w:rsidTr="00F269C2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FBD" w:rsidRPr="00476E4B" w:rsidRDefault="00557FBD" w:rsidP="00557FBD">
            <w:pPr>
              <w:shd w:val="clear" w:color="auto" w:fill="FFFFFF"/>
              <w:ind w:right="0" w:firstLine="0"/>
              <w:jc w:val="left"/>
              <w:rPr>
                <w:b/>
                <w:iCs w:val="0"/>
                <w:color w:val="auto"/>
                <w:shd w:val="clear" w:color="auto" w:fill="FFFFFF"/>
                <w:lang w:eastAsia="ru-RU" w:bidi="ru-RU"/>
              </w:rPr>
            </w:pPr>
          </w:p>
          <w:p w:rsidR="00557FBD" w:rsidRPr="00476E4B" w:rsidRDefault="00243CA5" w:rsidP="00557FBD">
            <w:pPr>
              <w:shd w:val="clear" w:color="auto" w:fill="FFFFFF"/>
              <w:ind w:right="0" w:firstLine="0"/>
              <w:jc w:val="left"/>
              <w:rPr>
                <w:b/>
                <w:iCs w:val="0"/>
                <w:color w:val="auto"/>
                <w:shd w:val="clear" w:color="auto" w:fill="FFFFFF"/>
                <w:lang w:eastAsia="ru-RU" w:bidi="ru-RU"/>
              </w:rPr>
            </w:pP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Музыка 16:00 – 16</w:t>
            </w:r>
            <w:r w:rsidR="00557FBD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:</w:t>
            </w: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10</w:t>
            </w:r>
            <w:r w:rsidR="0019162A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 по плану педагога.</w:t>
            </w:r>
          </w:p>
          <w:p w:rsidR="00EF68AF" w:rsidRPr="00476E4B" w:rsidRDefault="00EF68AF" w:rsidP="00CB42D6">
            <w:pPr>
              <w:shd w:val="clear" w:color="auto" w:fill="FFFFFF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62011" w:rsidRPr="00476E4B" w:rsidTr="00F269C2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lastRenderedPageBreak/>
              <w:t>Прогулка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C1" w:rsidRPr="00476E4B" w:rsidRDefault="00003DC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 xml:space="preserve">Наблюдение </w:t>
            </w:r>
            <w:r w:rsidR="0099177F" w:rsidRPr="00476E4B">
              <w:rPr>
                <w:b/>
                <w:color w:val="auto"/>
              </w:rPr>
              <w:t>за снегопадом.</w:t>
            </w:r>
          </w:p>
          <w:p w:rsidR="00003DC1" w:rsidRPr="00476E4B" w:rsidRDefault="00003DC1" w:rsidP="00562011">
            <w:pPr>
              <w:ind w:right="0" w:firstLine="0"/>
              <w:jc w:val="left"/>
              <w:rPr>
                <w:color w:val="auto"/>
              </w:rPr>
            </w:pPr>
            <w:proofErr w:type="gramStart"/>
            <w:r w:rsidRPr="00476E4B">
              <w:rPr>
                <w:b/>
                <w:color w:val="auto"/>
              </w:rPr>
              <w:t>Цель</w:t>
            </w:r>
            <w:r w:rsidRPr="00476E4B">
              <w:rPr>
                <w:color w:val="auto"/>
              </w:rPr>
              <w:t xml:space="preserve"> :</w:t>
            </w:r>
            <w:proofErr w:type="gramEnd"/>
            <w:r w:rsidRPr="00476E4B">
              <w:rPr>
                <w:color w:val="auto"/>
              </w:rPr>
              <w:t xml:space="preserve"> </w:t>
            </w:r>
            <w:r w:rsidR="0099177F" w:rsidRPr="00476E4B">
              <w:rPr>
                <w:color w:val="auto"/>
              </w:rPr>
              <w:t>воспитывать интерес к природным изменениям</w:t>
            </w:r>
          </w:p>
          <w:p w:rsidR="00003DC1" w:rsidRPr="00476E4B" w:rsidRDefault="00003DC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Индивидуальная работа</w:t>
            </w:r>
            <w:r w:rsidRPr="00476E4B">
              <w:rPr>
                <w:color w:val="auto"/>
              </w:rPr>
              <w:t xml:space="preserve"> с подгруппой детей - учить прыжкам на одной (правой, левой) ноге.</w:t>
            </w:r>
          </w:p>
          <w:p w:rsidR="00003DC1" w:rsidRPr="00476E4B" w:rsidRDefault="00003DC1" w:rsidP="00562011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eastAsia="Times New Roman"/>
                <w:b/>
                <w:color w:val="auto"/>
                <w:lang w:eastAsia="ru-RU"/>
              </w:rPr>
            </w:pPr>
            <w:r w:rsidRPr="00476E4B">
              <w:rPr>
                <w:rFonts w:eastAsia="Times New Roman"/>
                <w:b/>
                <w:color w:val="auto"/>
                <w:lang w:eastAsia="ru-RU"/>
              </w:rPr>
              <w:t>Подвижные игры</w:t>
            </w:r>
            <w:r w:rsidRPr="00476E4B">
              <w:rPr>
                <w:rFonts w:eastAsia="Times New Roman"/>
                <w:color w:val="auto"/>
                <w:lang w:eastAsia="ru-RU"/>
              </w:rPr>
              <w:t xml:space="preserve"> «Метелица» - выполнять движения согласно содержанию игры.</w:t>
            </w:r>
          </w:p>
          <w:p w:rsidR="00003DC1" w:rsidRPr="00476E4B" w:rsidRDefault="00003DC1" w:rsidP="00562011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476E4B">
              <w:rPr>
                <w:rFonts w:eastAsia="Times New Roman"/>
                <w:color w:val="auto"/>
                <w:lang w:eastAsia="ru-RU"/>
              </w:rPr>
              <w:t xml:space="preserve"> «С кочки на кочку» - упражнять в прыжках с продвижением вперед. </w:t>
            </w:r>
          </w:p>
          <w:p w:rsidR="00003DC1" w:rsidRPr="00476E4B" w:rsidRDefault="00003DC1" w:rsidP="005620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E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Трудовая деятельность: </w:t>
            </w:r>
            <w:r w:rsidRPr="00476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участка от снега, защита корней деревьев от мороза воспитывать трудолюбие.</w:t>
            </w:r>
          </w:p>
          <w:p w:rsidR="00203B0B" w:rsidRPr="00476E4B" w:rsidRDefault="00203B0B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562011" w:rsidRPr="00476E4B" w:rsidTr="00F269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77F" w:rsidRPr="00476E4B" w:rsidRDefault="0099177F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76E4B">
              <w:rPr>
                <w:b/>
                <w:bCs/>
              </w:rPr>
              <w:t>Д/и</w:t>
            </w:r>
            <w:r w:rsidRPr="00476E4B">
              <w:rPr>
                <w:b/>
              </w:rPr>
              <w:t xml:space="preserve"> «Разноцветные крышки». Цель: </w:t>
            </w:r>
            <w:r w:rsidRPr="00476E4B">
              <w:t>учить детей узнавать и называть основные цвета, развивать и корректировать цветовое восприятие путем соотнесения деталей по</w:t>
            </w:r>
            <w:r w:rsidR="0019162A" w:rsidRPr="00476E4B">
              <w:t xml:space="preserve"> цвету. </w:t>
            </w:r>
          </w:p>
          <w:p w:rsidR="006940BD" w:rsidRPr="00476E4B" w:rsidRDefault="006940BD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iCs w:val="0"/>
                <w:shd w:val="clear" w:color="auto" w:fill="FFFFFF"/>
                <w:lang w:eastAsia="en-US"/>
              </w:rPr>
            </w:pPr>
            <w:r w:rsidRPr="00476E4B">
              <w:rPr>
                <w:b/>
              </w:rPr>
              <w:t>Чтение</w:t>
            </w:r>
            <w:r w:rsidR="00F0591F" w:rsidRPr="00476E4B">
              <w:t xml:space="preserve"> русской народной </w:t>
            </w:r>
            <w:proofErr w:type="spellStart"/>
            <w:r w:rsidR="00F0591F" w:rsidRPr="00476E4B">
              <w:t>потешки</w:t>
            </w:r>
            <w:proofErr w:type="spellEnd"/>
            <w:r w:rsidR="00F0591F" w:rsidRPr="00476E4B">
              <w:t xml:space="preserve"> «Носик, носик! Где ты, носик</w:t>
            </w:r>
            <w:proofErr w:type="gramStart"/>
            <w:r w:rsidR="00F0591F" w:rsidRPr="00476E4B">
              <w:t>?»</w:t>
            </w:r>
            <w:r w:rsidR="00557FBD" w:rsidRPr="00476E4B">
              <w:t>-</w:t>
            </w:r>
            <w:proofErr w:type="gramEnd"/>
            <w:r w:rsidR="00557FBD" w:rsidRPr="00476E4B">
              <w:t xml:space="preserve"> учить дете</w:t>
            </w:r>
            <w:r w:rsidRPr="00476E4B">
              <w:t xml:space="preserve">й повторять </w:t>
            </w:r>
            <w:r w:rsidR="004738D8" w:rsidRPr="00476E4B">
              <w:t>за воспитателем и показывать им</w:t>
            </w:r>
            <w:r w:rsidRPr="00476E4B">
              <w:t>итирующие движения</w:t>
            </w:r>
            <w:r w:rsidR="00F0591F" w:rsidRPr="00476E4B">
              <w:t>.</w:t>
            </w:r>
          </w:p>
          <w:p w:rsidR="00203B0B" w:rsidRPr="00476E4B" w:rsidRDefault="00203B0B" w:rsidP="00562011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DC1" w:rsidRPr="00476E4B" w:rsidRDefault="00F0591F" w:rsidP="00562011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b/>
                <w:color w:val="auto"/>
              </w:rPr>
              <w:t>Подвижная игра «Курочка и цыплятки»</w:t>
            </w:r>
            <w:r w:rsidRPr="00476E4B">
              <w:rPr>
                <w:b/>
                <w:bCs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476E4B">
              <w:rPr>
                <w:rFonts w:eastAsia="Times New Roman"/>
                <w:b/>
                <w:bCs/>
                <w:color w:val="auto"/>
              </w:rPr>
              <w:t>Цель</w:t>
            </w:r>
            <w:r w:rsidRPr="00476E4B">
              <w:rPr>
                <w:rFonts w:eastAsia="Times New Roman"/>
                <w:b/>
                <w:color w:val="auto"/>
              </w:rPr>
              <w:t xml:space="preserve">: </w:t>
            </w:r>
            <w:r w:rsidRPr="00476E4B">
              <w:rPr>
                <w:rFonts w:eastAsia="Times New Roman"/>
                <w:color w:val="auto"/>
              </w:rPr>
              <w:t xml:space="preserve">учить детей выполнять движения в соответствии с текстом, упражнять в ходьбе, беге, развивать память, активную разговорную речь, смелость, ловкость, создать весёлое, радостное настроение.  </w:t>
            </w:r>
          </w:p>
          <w:p w:rsidR="00003DC1" w:rsidRPr="00476E4B" w:rsidRDefault="00F0591F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>Дидактическая игра</w:t>
            </w:r>
            <w:r w:rsidRPr="00476E4B">
              <w:rPr>
                <w:color w:val="auto"/>
              </w:rPr>
              <w:t xml:space="preserve"> «</w:t>
            </w:r>
            <w:proofErr w:type="gramStart"/>
            <w:r w:rsidRPr="00476E4B">
              <w:rPr>
                <w:color w:val="auto"/>
              </w:rPr>
              <w:t xml:space="preserve">Поручения»   </w:t>
            </w:r>
            <w:proofErr w:type="gramEnd"/>
            <w:r w:rsidRPr="00476E4B">
              <w:rPr>
                <w:color w:val="auto"/>
              </w:rPr>
              <w:t xml:space="preserve">         </w:t>
            </w:r>
            <w:r w:rsidRPr="00476E4B">
              <w:rPr>
                <w:b/>
                <w:color w:val="auto"/>
              </w:rPr>
              <w:t xml:space="preserve">Цель: </w:t>
            </w:r>
            <w:r w:rsidRPr="00476E4B">
              <w:rPr>
                <w:color w:val="auto"/>
              </w:rPr>
              <w:t>Совершенствовать умение детей понимать речь воспитателя.</w:t>
            </w:r>
          </w:p>
          <w:p w:rsidR="00820EFF" w:rsidRPr="00476E4B" w:rsidRDefault="00820EF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0BD" w:rsidRPr="00476E4B" w:rsidRDefault="0019162A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bCs/>
                <w:color w:val="auto"/>
              </w:rPr>
              <w:t>Рассматривание картины</w:t>
            </w:r>
            <w:r w:rsidRPr="00476E4B">
              <w:rPr>
                <w:color w:val="auto"/>
              </w:rPr>
              <w:t xml:space="preserve"> «Правила поведения за столом»: развитие КГН. </w:t>
            </w:r>
            <w:r w:rsidRPr="00476E4B">
              <w:rPr>
                <w:b/>
                <w:color w:val="auto"/>
              </w:rPr>
              <w:t>Цель:</w:t>
            </w:r>
            <w:r w:rsidRPr="00476E4B">
              <w:rPr>
                <w:color w:val="auto"/>
              </w:rPr>
              <w:t xml:space="preserve"> учить подносить руки к струе воды, намыливать руки, смывать пену, искать свое полотенце и насухо вытирать руки</w:t>
            </w:r>
          </w:p>
          <w:p w:rsidR="006940BD" w:rsidRPr="00476E4B" w:rsidRDefault="006940BD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DC1" w:rsidRPr="00476E4B" w:rsidRDefault="00003DC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Сюжетно-ролевая игра</w:t>
            </w:r>
            <w:r w:rsidRPr="00476E4B">
              <w:rPr>
                <w:color w:val="auto"/>
              </w:rPr>
              <w:t xml:space="preserve"> «</w:t>
            </w:r>
            <w:r w:rsidR="00CE53AF" w:rsidRPr="00476E4B">
              <w:rPr>
                <w:color w:val="auto"/>
              </w:rPr>
              <w:t>М</w:t>
            </w:r>
            <w:r w:rsidR="00820EFF" w:rsidRPr="00476E4B">
              <w:rPr>
                <w:color w:val="auto"/>
              </w:rPr>
              <w:t>агазин</w:t>
            </w:r>
            <w:r w:rsidRPr="00476E4B">
              <w:rPr>
                <w:color w:val="auto"/>
              </w:rPr>
              <w:t xml:space="preserve">»: </w:t>
            </w:r>
          </w:p>
          <w:p w:rsidR="00003DC1" w:rsidRPr="00476E4B" w:rsidRDefault="00003DC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Цели:</w:t>
            </w:r>
            <w:r w:rsidRPr="00476E4B">
              <w:rPr>
                <w:color w:val="auto"/>
              </w:rPr>
              <w:t xml:space="preserve"> совершенствовать умение детей объединятся в игре, распределять роли; </w:t>
            </w:r>
            <w:r w:rsidR="00F0591F" w:rsidRPr="00476E4B">
              <w:rPr>
                <w:color w:val="auto"/>
              </w:rPr>
              <w:t>познакомить дете</w:t>
            </w:r>
            <w:r w:rsidR="00CB42D6" w:rsidRPr="00476E4B">
              <w:rPr>
                <w:color w:val="auto"/>
              </w:rPr>
              <w:t>й с обобщающим понятием магазин,</w:t>
            </w:r>
            <w:r w:rsidR="00CE53AF" w:rsidRPr="00476E4B">
              <w:rPr>
                <w:color w:val="auto"/>
              </w:rPr>
              <w:t xml:space="preserve"> формировать представления</w:t>
            </w:r>
            <w:r w:rsidR="00476E4B">
              <w:rPr>
                <w:color w:val="auto"/>
              </w:rPr>
              <w:t xml:space="preserve"> детей о работе продавца, его обязанностях, оборудовании. </w:t>
            </w:r>
            <w:r w:rsidR="00CE53AF" w:rsidRPr="00476E4B">
              <w:rPr>
                <w:color w:val="auto"/>
              </w:rPr>
              <w:t xml:space="preserve">Формировать </w:t>
            </w:r>
            <w:r w:rsidR="00476E4B">
              <w:rPr>
                <w:color w:val="auto"/>
              </w:rPr>
              <w:t xml:space="preserve">первичные </w:t>
            </w:r>
            <w:r w:rsidR="00CE53AF" w:rsidRPr="00476E4B">
              <w:rPr>
                <w:color w:val="auto"/>
              </w:rPr>
              <w:t>представления о роли труда в жизни человека и общества.</w:t>
            </w:r>
            <w:r w:rsidR="00CE53AF" w:rsidRPr="00476E4B">
              <w:rPr>
                <w:color w:val="auto"/>
              </w:rPr>
              <w:br/>
            </w:r>
          </w:p>
          <w:p w:rsidR="00203B0B" w:rsidRPr="00476E4B" w:rsidRDefault="00203B0B" w:rsidP="00CE53AF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E8" w:rsidRPr="00476E4B" w:rsidRDefault="0099177F" w:rsidP="0099177F">
            <w:pPr>
              <w:pStyle w:val="a6"/>
              <w:shd w:val="clear" w:color="auto" w:fill="FFFFFF"/>
              <w:rPr>
                <w:bCs/>
                <w:shd w:val="clear" w:color="auto" w:fill="FFFFFF"/>
              </w:rPr>
            </w:pPr>
            <w:r w:rsidRPr="00476E4B">
              <w:rPr>
                <w:bCs/>
                <w:shd w:val="clear" w:color="auto" w:fill="FFFFFF"/>
              </w:rPr>
              <w:t xml:space="preserve">Атрибуты для ПИ. </w:t>
            </w:r>
            <w:r w:rsidRPr="00476E4B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Материал </w:t>
            </w:r>
            <w:proofErr w:type="gramStart"/>
            <w:r w:rsidRPr="00476E4B">
              <w:rPr>
                <w:rFonts w:eastAsiaTheme="minorHAnsi"/>
                <w:bCs/>
                <w:shd w:val="clear" w:color="auto" w:fill="FFFFFF"/>
                <w:lang w:eastAsia="en-US"/>
              </w:rPr>
              <w:t>для  Д</w:t>
            </w:r>
            <w:proofErr w:type="gramEnd"/>
            <w:r w:rsidRPr="00476E4B">
              <w:rPr>
                <w:rFonts w:eastAsiaTheme="minorHAnsi"/>
                <w:bCs/>
                <w:shd w:val="clear" w:color="auto" w:fill="FFFFFF"/>
                <w:lang w:eastAsia="en-US"/>
              </w:rPr>
              <w:t>-И.  Создать условия для самостоятельной двигательной активности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650DB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476E4B">
              <w:rPr>
                <w:bCs/>
              </w:rPr>
              <w:t>Индивидуальная беседа с мамой Артёма о поведении ребёнка.</w:t>
            </w:r>
          </w:p>
        </w:tc>
      </w:tr>
    </w:tbl>
    <w:p w:rsidR="00243CA5" w:rsidRPr="00476E4B" w:rsidRDefault="00243CA5" w:rsidP="00243CA5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43CA5" w:rsidRPr="00476E4B" w:rsidRDefault="00243CA5" w:rsidP="00243CA5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CB42D6" w:rsidRPr="00476E4B" w:rsidRDefault="00CB42D6" w:rsidP="00243CA5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CB42D6" w:rsidRPr="00476E4B" w:rsidRDefault="00CB42D6" w:rsidP="00243CA5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CB42D6" w:rsidRPr="00476E4B" w:rsidRDefault="00CB42D6" w:rsidP="00243CA5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203B0B" w:rsidRPr="00476E4B" w:rsidRDefault="00F2798C" w:rsidP="00557FBD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  <w:sz w:val="24"/>
          <w:szCs w:val="24"/>
        </w:rPr>
      </w:pPr>
      <w:r w:rsidRPr="00476E4B">
        <w:rPr>
          <w:b/>
          <w:sz w:val="24"/>
          <w:szCs w:val="24"/>
        </w:rPr>
        <w:t xml:space="preserve">Вторник </w:t>
      </w:r>
    </w:p>
    <w:p w:rsidR="0019162A" w:rsidRPr="00476E4B" w:rsidRDefault="0019162A" w:rsidP="00557FBD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  <w:sz w:val="24"/>
          <w:szCs w:val="24"/>
        </w:rPr>
      </w:pPr>
      <w:r w:rsidRPr="00476E4B">
        <w:rPr>
          <w:b/>
          <w:sz w:val="24"/>
          <w:szCs w:val="24"/>
        </w:rPr>
        <w:t>Тема дня: «</w:t>
      </w:r>
      <w:r w:rsidR="00923543">
        <w:rPr>
          <w:b/>
          <w:sz w:val="24"/>
          <w:szCs w:val="24"/>
        </w:rPr>
        <w:t>Сказочный дом</w:t>
      </w:r>
      <w:r w:rsidRPr="00476E4B">
        <w:rPr>
          <w:b/>
          <w:sz w:val="24"/>
          <w:szCs w:val="24"/>
        </w:rPr>
        <w:t>»</w:t>
      </w:r>
    </w:p>
    <w:p w:rsidR="00203B0B" w:rsidRPr="00476E4B" w:rsidRDefault="00203B0B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551"/>
        <w:gridCol w:w="2410"/>
        <w:gridCol w:w="2268"/>
      </w:tblGrid>
      <w:tr w:rsidR="00562011" w:rsidRPr="00476E4B" w:rsidTr="00F269C2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>Самостоятельная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proofErr w:type="gramStart"/>
            <w:r w:rsidRPr="00476E4B">
              <w:rPr>
                <w:b/>
                <w:color w:val="auto"/>
              </w:rPr>
              <w:t>деятельность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 xml:space="preserve">Взаимодействие с родителями/ социальными партнерами </w:t>
            </w:r>
          </w:p>
          <w:p w:rsidR="00203B0B" w:rsidRPr="00476E4B" w:rsidRDefault="00203B0B" w:rsidP="00562011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562011" w:rsidRPr="00476E4B" w:rsidTr="00F269C2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proofErr w:type="gramStart"/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476E4B" w:rsidTr="00F269C2">
        <w:trPr>
          <w:trHeight w:hRule="exact" w:val="1007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476E4B" w:rsidTr="006940BD">
        <w:trPr>
          <w:trHeight w:val="27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19162A" w:rsidP="001C2BC9">
            <w:pPr>
              <w:pStyle w:val="a6"/>
              <w:shd w:val="clear" w:color="auto" w:fill="FFFFFF" w:themeFill="background1"/>
            </w:pPr>
            <w:r w:rsidRPr="00476E4B">
              <w:rPr>
                <w:b/>
                <w:bCs/>
              </w:rPr>
              <w:t>Утренняя гимнастика</w:t>
            </w:r>
            <w:r w:rsidRPr="00476E4B">
              <w:t xml:space="preserve">.     </w:t>
            </w:r>
            <w:r w:rsidRPr="00476E4B">
              <w:rPr>
                <w:b/>
                <w:bCs/>
              </w:rPr>
              <w:t>Игра на развитие речи</w:t>
            </w:r>
            <w:r w:rsidRPr="00476E4B">
              <w:t> </w:t>
            </w:r>
            <w:r w:rsidR="009C6799">
              <w:t xml:space="preserve">                        </w:t>
            </w:r>
            <w:r w:rsidR="00DE3FFC" w:rsidRPr="00DE3FFC">
              <w:rPr>
                <w:b/>
              </w:rPr>
              <w:t xml:space="preserve">Беседа </w:t>
            </w:r>
            <w:r w:rsidR="001C2BC9" w:rsidRPr="001C2BC9">
              <w:rPr>
                <w:b/>
              </w:rPr>
              <w:t>«Чей домик лучше?».</w:t>
            </w:r>
            <w:r w:rsidR="001C2BC9">
              <w:rPr>
                <w:b/>
              </w:rPr>
              <w:t xml:space="preserve"> </w:t>
            </w:r>
            <w:r w:rsidR="001C2BC9" w:rsidRPr="001C2BC9">
              <w:rPr>
                <w:b/>
              </w:rPr>
              <w:t xml:space="preserve">Цель: </w:t>
            </w:r>
            <w:r w:rsidR="001C2BC9" w:rsidRPr="001C2BC9">
              <w:t>Расширять представление о жилище животных, знакомить с домиками некоторых животных.</w:t>
            </w:r>
            <w:r w:rsidR="001C2BC9">
              <w:t xml:space="preserve"> </w:t>
            </w:r>
            <w:r w:rsidR="001C2BC9" w:rsidRPr="001C2BC9">
              <w:t>Развивать внимание, умение слушать, память, речь.</w:t>
            </w:r>
            <w:r w:rsidR="001C2BC9">
              <w:t xml:space="preserve"> </w:t>
            </w:r>
            <w:r w:rsidR="001C2BC9" w:rsidRPr="001C2BC9">
              <w:t xml:space="preserve">Воспитывать интерес к жизни животных.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Пальчиковая игра</w:t>
            </w:r>
            <w:r w:rsidRPr="00476E4B">
              <w:rPr>
                <w:color w:val="auto"/>
              </w:rPr>
              <w:t xml:space="preserve"> «</w:t>
            </w:r>
            <w:r w:rsidR="0019162A" w:rsidRPr="00476E4B">
              <w:rPr>
                <w:color w:val="auto"/>
              </w:rPr>
              <w:t>Сорока-</w:t>
            </w:r>
            <w:proofErr w:type="gramStart"/>
            <w:r w:rsidR="0019162A" w:rsidRPr="00476E4B">
              <w:rPr>
                <w:color w:val="auto"/>
              </w:rPr>
              <w:t>ворона</w:t>
            </w:r>
            <w:r w:rsidR="00C71DF6" w:rsidRPr="00476E4B">
              <w:rPr>
                <w:color w:val="auto"/>
              </w:rPr>
              <w:t>»-</w:t>
            </w:r>
            <w:proofErr w:type="gramEnd"/>
            <w:r w:rsidR="00C71DF6" w:rsidRPr="00476E4B">
              <w:rPr>
                <w:color w:val="auto"/>
              </w:rPr>
              <w:t xml:space="preserve">развивать речь и моторику рук с Викой и </w:t>
            </w:r>
            <w:proofErr w:type="spellStart"/>
            <w:r w:rsidR="00C71DF6" w:rsidRPr="00476E4B">
              <w:rPr>
                <w:color w:val="auto"/>
              </w:rPr>
              <w:t>Имраном</w:t>
            </w:r>
            <w:proofErr w:type="spellEnd"/>
            <w:r w:rsidR="00C71DF6" w:rsidRPr="00476E4B">
              <w:rPr>
                <w:color w:val="auto"/>
              </w:rPr>
              <w:t>.</w:t>
            </w:r>
          </w:p>
          <w:p w:rsidR="00203B0B" w:rsidRPr="00476E4B" w:rsidRDefault="00C71DF6" w:rsidP="006940BD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 xml:space="preserve">Д/и </w:t>
            </w:r>
            <w:proofErr w:type="gramStart"/>
            <w:r w:rsidRPr="00476E4B">
              <w:rPr>
                <w:b/>
                <w:color w:val="auto"/>
              </w:rPr>
              <w:t>« Подбери</w:t>
            </w:r>
            <w:proofErr w:type="gramEnd"/>
            <w:r w:rsidRPr="00476E4B">
              <w:rPr>
                <w:b/>
                <w:color w:val="auto"/>
              </w:rPr>
              <w:t xml:space="preserve"> по форме»</w:t>
            </w:r>
            <w:r w:rsidRPr="00476E4B">
              <w:rPr>
                <w:color w:val="auto"/>
              </w:rPr>
              <w:t xml:space="preserve"> - учить детей выделять предметы круглой, овальной, треугольной, квадратной, прямоугольной, ромбовидной  формы, называть их. С Тимофеем и Г. Артёмом.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CE53AF" w:rsidP="00CE53AF">
            <w:pPr>
              <w:shd w:val="clear" w:color="auto" w:fill="FFFFFF"/>
              <w:ind w:right="0" w:firstLine="0"/>
              <w:jc w:val="left"/>
            </w:pPr>
            <w:r w:rsidRPr="00476E4B">
              <w:rPr>
                <w:b/>
                <w:bCs/>
              </w:rPr>
              <w:t>Ситуативное рассматривание картинок: </w:t>
            </w:r>
            <w:r w:rsidRPr="00476E4B">
              <w:t xml:space="preserve">правила пользования умывальником                </w:t>
            </w:r>
            <w:proofErr w:type="gramStart"/>
            <w:r w:rsidRPr="00476E4B">
              <w:t xml:space="preserve">   (</w:t>
            </w:r>
            <w:proofErr w:type="gramEnd"/>
            <w:r w:rsidRPr="00476E4B">
              <w:t xml:space="preserve"> развитие КГН): открыть кран, намочить ладошки, взять мыло, намылить руки, положить мыло, смыть пену, найти свое полотенце, вытереть руки насухо.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F" w:rsidRPr="00476E4B" w:rsidRDefault="00832BEF" w:rsidP="00832BEF">
            <w:pPr>
              <w:shd w:val="clear" w:color="auto" w:fill="FFFFFF"/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b/>
                <w:color w:val="auto"/>
                <w:lang w:val="tt-RU"/>
              </w:rPr>
              <w:t>Труд - «Покажем куклам, какой у нас порядок»</w:t>
            </w:r>
            <w:r w:rsidRPr="00476E4B">
              <w:rPr>
                <w:rFonts w:eastAsia="Times New Roman"/>
                <w:color w:val="auto"/>
                <w:lang w:val="tt-RU"/>
              </w:rPr>
              <w:t xml:space="preserve"> - учить убирать после игры игрушки, побуждать, охотно выполнять трудовые поручения</w:t>
            </w:r>
          </w:p>
          <w:p w:rsidR="002650DB" w:rsidRPr="00476E4B" w:rsidRDefault="002650DB" w:rsidP="002650DB">
            <w:pPr>
              <w:shd w:val="clear" w:color="auto" w:fill="FFFFFF"/>
              <w:ind w:righ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  <w:r w:rsidRPr="00476E4B">
              <w:rPr>
                <w:rFonts w:eastAsia="Times New Roman"/>
                <w:b/>
                <w:bCs/>
                <w:color w:val="auto"/>
              </w:rPr>
              <w:t>Сюжетно-ролевая игра «</w:t>
            </w:r>
            <w:proofErr w:type="spellStart"/>
            <w:r w:rsidRPr="00476E4B">
              <w:rPr>
                <w:rFonts w:eastAsia="Times New Roman"/>
                <w:b/>
                <w:bCs/>
                <w:color w:val="auto"/>
              </w:rPr>
              <w:t>Дорожкаа</w:t>
            </w:r>
            <w:proofErr w:type="spellEnd"/>
            <w:r w:rsidRPr="00476E4B">
              <w:rPr>
                <w:rFonts w:eastAsia="Times New Roman"/>
                <w:b/>
                <w:bCs/>
                <w:color w:val="auto"/>
              </w:rPr>
              <w:t xml:space="preserve"> для машин».</w:t>
            </w:r>
          </w:p>
          <w:p w:rsidR="002650DB" w:rsidRPr="00476E4B" w:rsidRDefault="002650DB" w:rsidP="002650DB">
            <w:pPr>
              <w:shd w:val="clear" w:color="auto" w:fill="FFFFFF"/>
              <w:ind w:righ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  <w:r w:rsidRPr="00476E4B">
              <w:rPr>
                <w:rFonts w:eastAsia="Times New Roman"/>
                <w:b/>
                <w:bCs/>
                <w:color w:val="auto"/>
              </w:rPr>
              <w:t xml:space="preserve">Цель: </w:t>
            </w:r>
            <w:r w:rsidRPr="00476E4B">
              <w:rPr>
                <w:rFonts w:eastAsia="Times New Roman"/>
                <w:bCs/>
                <w:color w:val="auto"/>
              </w:rPr>
              <w:t>познакомить детей с машиной, создать положительный настрой детей, вызвать у детей интерес к действиям с карандашами.</w:t>
            </w:r>
          </w:p>
          <w:p w:rsidR="002650DB" w:rsidRPr="00476E4B" w:rsidRDefault="002650DB" w:rsidP="00C71DF6">
            <w:pPr>
              <w:shd w:val="clear" w:color="auto" w:fill="FFFFFF"/>
              <w:ind w:righ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  <w:p w:rsidR="00203B0B" w:rsidRPr="00476E4B" w:rsidRDefault="00203B0B" w:rsidP="002650DB">
            <w:pPr>
              <w:shd w:val="clear" w:color="auto" w:fill="FFFFFF"/>
              <w:ind w:righ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>Создать условия для сам</w:t>
            </w:r>
            <w:r w:rsidR="00CE53AF" w:rsidRPr="00476E4B">
              <w:rPr>
                <w:rFonts w:eastAsia="Times New Roman"/>
                <w:color w:val="auto"/>
              </w:rPr>
              <w:t>остоятельной деятельности детей. Атрибуты для ПИ и ДИ.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832BEF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476E4B">
              <w:t xml:space="preserve">Предложить родителям сшить костюмы для </w:t>
            </w:r>
            <w:proofErr w:type="gramStart"/>
            <w:r w:rsidRPr="00476E4B">
              <w:t>уголка  ряженья</w:t>
            </w:r>
            <w:proofErr w:type="gramEnd"/>
            <w:r w:rsidRPr="00476E4B">
              <w:t>.</w:t>
            </w:r>
          </w:p>
        </w:tc>
      </w:tr>
      <w:tr w:rsidR="00562011" w:rsidRPr="00476E4B" w:rsidTr="00F269C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F1A" w:rsidRPr="00476E4B" w:rsidRDefault="00211F1A" w:rsidP="00211F1A">
            <w:pPr>
              <w:shd w:val="clear" w:color="auto" w:fill="FFFFFF" w:themeFill="background1"/>
              <w:ind w:right="0" w:firstLine="0"/>
              <w:jc w:val="left"/>
              <w:rPr>
                <w:rFonts w:eastAsiaTheme="minorEastAsia"/>
                <w:b/>
                <w:iCs w:val="0"/>
                <w:color w:val="auto"/>
                <w:lang w:eastAsia="ru-RU" w:bidi="ru-RU"/>
              </w:rPr>
            </w:pPr>
            <w:r w:rsidRPr="00476E4B">
              <w:rPr>
                <w:rFonts w:eastAsiaTheme="minorEastAsia"/>
                <w:b/>
                <w:color w:val="auto"/>
                <w:lang w:eastAsia="ru-RU" w:bidi="ru-RU"/>
              </w:rPr>
              <w:t xml:space="preserve">Развитие речи </w:t>
            </w:r>
            <w:proofErr w:type="gramStart"/>
            <w:r w:rsidRPr="00476E4B">
              <w:rPr>
                <w:rFonts w:eastAsiaTheme="minorEastAsia"/>
                <w:b/>
                <w:color w:val="auto"/>
                <w:lang w:eastAsia="ru-RU" w:bidi="ru-RU"/>
              </w:rPr>
              <w:t>( художественная</w:t>
            </w:r>
            <w:proofErr w:type="gramEnd"/>
            <w:r w:rsidRPr="00476E4B">
              <w:rPr>
                <w:rFonts w:eastAsiaTheme="minorEastAsia"/>
                <w:b/>
                <w:color w:val="auto"/>
                <w:lang w:eastAsia="ru-RU" w:bidi="ru-RU"/>
              </w:rPr>
              <w:t xml:space="preserve"> литература) 09:15 – 09:25   09:35-09:45</w:t>
            </w:r>
          </w:p>
          <w:p w:rsidR="00211F1A" w:rsidRPr="00476E4B" w:rsidRDefault="00211F1A" w:rsidP="00CE53AF">
            <w:pPr>
              <w:shd w:val="clear" w:color="auto" w:fill="FFFFFF" w:themeFill="background1"/>
              <w:ind w:right="0" w:firstLine="0"/>
              <w:jc w:val="left"/>
              <w:rPr>
                <w:rFonts w:eastAsiaTheme="minorEastAsia"/>
                <w:b/>
                <w:bCs/>
                <w:iCs w:val="0"/>
                <w:color w:val="auto"/>
                <w:lang w:eastAsia="ru-RU" w:bidi="ru-RU"/>
              </w:rPr>
            </w:pPr>
            <w:r w:rsidRPr="00476E4B">
              <w:rPr>
                <w:rFonts w:eastAsiaTheme="minorEastAsia"/>
                <w:b/>
                <w:color w:val="auto"/>
                <w:lang w:eastAsia="ru-RU" w:bidi="ru-RU"/>
              </w:rPr>
              <w:t xml:space="preserve">Тема: </w:t>
            </w:r>
            <w:r w:rsidR="00832C42" w:rsidRPr="00476E4B">
              <w:rPr>
                <w:rFonts w:eastAsiaTheme="minorEastAsia"/>
                <w:b/>
                <w:color w:val="auto"/>
                <w:lang w:eastAsia="ru-RU" w:bidi="ru-RU"/>
              </w:rPr>
              <w:t>«Я и мой дом</w:t>
            </w:r>
            <w:proofErr w:type="gramStart"/>
            <w:r w:rsidR="00832C42" w:rsidRPr="00476E4B">
              <w:rPr>
                <w:rFonts w:eastAsiaTheme="minorEastAsia"/>
                <w:b/>
                <w:color w:val="auto"/>
                <w:lang w:eastAsia="ru-RU" w:bidi="ru-RU"/>
              </w:rPr>
              <w:t>» .</w:t>
            </w:r>
            <w:proofErr w:type="gramEnd"/>
          </w:p>
          <w:p w:rsidR="00832C42" w:rsidRPr="00476E4B" w:rsidRDefault="00211F1A" w:rsidP="00832C42">
            <w:pPr>
              <w:shd w:val="clear" w:color="auto" w:fill="FFFFFF" w:themeFill="background1"/>
              <w:ind w:firstLine="0"/>
              <w:rPr>
                <w:rFonts w:eastAsiaTheme="minorEastAsia"/>
                <w:b/>
                <w:bCs/>
                <w:lang w:bidi="ru-RU"/>
              </w:rPr>
            </w:pPr>
            <w:r w:rsidRPr="00476E4B">
              <w:rPr>
                <w:rFonts w:eastAsiaTheme="minorEastAsia"/>
                <w:b/>
                <w:bCs/>
                <w:color w:val="auto"/>
                <w:lang w:eastAsia="ru-RU" w:bidi="ru-RU"/>
              </w:rPr>
              <w:t xml:space="preserve">Цель: </w:t>
            </w:r>
            <w:r w:rsidR="00832C42" w:rsidRPr="00476E4B">
              <w:rPr>
                <w:rFonts w:eastAsiaTheme="minorEastAsia"/>
                <w:b/>
                <w:bCs/>
                <w:lang w:bidi="ru-RU"/>
              </w:rPr>
              <w:t>Расширять представления детей об окружающем мире, о доме, семье, близких, которые живут вместе.</w:t>
            </w:r>
          </w:p>
          <w:p w:rsidR="00832C42" w:rsidRPr="00476E4B" w:rsidRDefault="00832C42" w:rsidP="00832C42">
            <w:pPr>
              <w:shd w:val="clear" w:color="auto" w:fill="FFFFFF" w:themeFill="background1"/>
              <w:ind w:right="0" w:firstLine="0"/>
              <w:jc w:val="left"/>
              <w:rPr>
                <w:rFonts w:eastAsiaTheme="minorEastAsia"/>
                <w:b/>
                <w:bCs/>
                <w:color w:val="auto"/>
                <w:lang w:eastAsia="ru-RU" w:bidi="ru-RU"/>
              </w:rPr>
            </w:pPr>
            <w:r w:rsidRPr="00476E4B">
              <w:rPr>
                <w:rFonts w:eastAsiaTheme="minorEastAsia"/>
                <w:b/>
                <w:bCs/>
                <w:color w:val="auto"/>
                <w:lang w:eastAsia="ru-RU" w:bidi="ru-RU"/>
              </w:rPr>
              <w:lastRenderedPageBreak/>
              <w:t>Развивать диалогическую речь, вводить в активный словарь понятия: «дом, семья, родные и близкие».</w:t>
            </w:r>
          </w:p>
          <w:p w:rsidR="00832C42" w:rsidRPr="00476E4B" w:rsidRDefault="00832C42" w:rsidP="00832C42">
            <w:pPr>
              <w:shd w:val="clear" w:color="auto" w:fill="FFFFFF" w:themeFill="background1"/>
              <w:ind w:right="0" w:firstLine="0"/>
              <w:jc w:val="left"/>
              <w:rPr>
                <w:rFonts w:eastAsiaTheme="minorEastAsia"/>
                <w:b/>
                <w:bCs/>
                <w:color w:val="auto"/>
                <w:lang w:eastAsia="ru-RU" w:bidi="ru-RU"/>
              </w:rPr>
            </w:pPr>
            <w:r w:rsidRPr="00476E4B">
              <w:rPr>
                <w:rFonts w:eastAsiaTheme="minorEastAsia"/>
                <w:b/>
                <w:bCs/>
                <w:color w:val="auto"/>
                <w:lang w:eastAsia="ru-RU" w:bidi="ru-RU"/>
              </w:rPr>
              <w:t>Развивать мелкую моторику рук, обеспечивать сохранение и укрепление физического и психологического здоровья детей.</w:t>
            </w:r>
          </w:p>
          <w:p w:rsidR="00D563F7" w:rsidRPr="00476E4B" w:rsidRDefault="00832C42" w:rsidP="00211F1A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iCs/>
                <w:color w:val="auto"/>
                <w:sz w:val="24"/>
                <w:szCs w:val="24"/>
              </w:rPr>
            </w:pPr>
            <w:r w:rsidRPr="00476E4B">
              <w:rPr>
                <w:rFonts w:eastAsiaTheme="minorEastAsia"/>
                <w:b/>
                <w:bCs/>
                <w:color w:val="auto"/>
                <w:lang w:eastAsia="ru-RU" w:bidi="ru-RU"/>
              </w:rPr>
              <w:t>Воспитывать доброе чувство, гордость за свою семью, желание взаимодействовать в совместной игре, стимулировать творческую активность детей.</w:t>
            </w:r>
          </w:p>
        </w:tc>
      </w:tr>
      <w:tr w:rsidR="00562011" w:rsidRPr="00476E4B" w:rsidTr="00F269C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11F1A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476E4B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Физкультура</w:t>
            </w:r>
            <w:r w:rsidR="00FC0ECF" w:rsidRPr="00476E4B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(зал </w:t>
            </w:r>
            <w:proofErr w:type="spellStart"/>
            <w:r w:rsidR="00FC0ECF" w:rsidRPr="00476E4B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адап.физ</w:t>
            </w:r>
            <w:proofErr w:type="spellEnd"/>
            <w:r w:rsidR="00FC0ECF" w:rsidRPr="00476E4B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476E4B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03D84" w:rsidRPr="00476E4B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16:20 – 16:</w:t>
            </w:r>
            <w:r w:rsidR="0030713D" w:rsidRPr="00476E4B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>30</w:t>
            </w:r>
          </w:p>
          <w:p w:rsidR="00D563F7" w:rsidRPr="00476E4B" w:rsidRDefault="00EA1E4C" w:rsidP="0001210E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476E4B"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Цель: </w:t>
            </w:r>
            <w:r w:rsidR="0001210E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Учить детей ходить по кругу, взявшись за руки. Упражнять в ползании на четвереньках, переступать через препятствия, катать мяч, учить ходить на носочках, приучать соблюдать определенное направление.</w:t>
            </w:r>
          </w:p>
        </w:tc>
      </w:tr>
      <w:tr w:rsidR="00562011" w:rsidRPr="00476E4B" w:rsidTr="00F269C2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C86" w:rsidRPr="00476E4B" w:rsidRDefault="00832BEF" w:rsidP="00832BEF">
            <w:pPr>
              <w:pStyle w:val="a6"/>
              <w:rPr>
                <w:rStyle w:val="211pt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76E4B">
              <w:rPr>
                <w:b/>
                <w:bCs/>
                <w:iCs w:val="0"/>
              </w:rPr>
              <w:t>Наблюдение за птицами: </w:t>
            </w:r>
            <w:r w:rsidRPr="00476E4B">
              <w:rPr>
                <w:iCs w:val="0"/>
              </w:rPr>
              <w:t xml:space="preserve">перед прогулкой оставить для птиц корм в кормушке. Рассмотреть и рассказать, какие птицы прилетели к кормушке (быстрые, яркие, смелые). (Какие части тела заметили у птиц? Чем птицы собирают зерна? Как птицы кричат? Как прыгают?) </w:t>
            </w:r>
            <w:r w:rsidRPr="00476E4B">
              <w:rPr>
                <w:b/>
                <w:iCs w:val="0"/>
              </w:rPr>
              <w:t>Цель:</w:t>
            </w:r>
            <w:r w:rsidRPr="00476E4B">
              <w:rPr>
                <w:iCs w:val="0"/>
              </w:rPr>
              <w:t xml:space="preserve"> используя элемент неожиданности, сосредоточить внимание детей на птицах, увлечь рассказом, совместным наблюдением за ними.</w:t>
            </w:r>
            <w:r w:rsidR="00C71DF6" w:rsidRPr="00476E4B">
              <w:rPr>
                <w:iCs w:val="0"/>
              </w:rPr>
              <w:t xml:space="preserve"> </w:t>
            </w:r>
            <w:r w:rsidRPr="00476E4B">
              <w:rPr>
                <w:b/>
                <w:bCs/>
                <w:iCs w:val="0"/>
              </w:rPr>
              <w:t>Подвижная игра:</w:t>
            </w:r>
            <w:r w:rsidRPr="00476E4B">
              <w:rPr>
                <w:iCs w:val="0"/>
              </w:rPr>
              <w:t xml:space="preserve"> «Воробушки и кот» </w:t>
            </w:r>
            <w:r w:rsidRPr="00476E4B">
              <w:rPr>
                <w:b/>
                <w:iCs w:val="0"/>
              </w:rPr>
              <w:t>Цель:</w:t>
            </w:r>
            <w:r w:rsidRPr="00476E4B">
              <w:rPr>
                <w:iCs w:val="0"/>
              </w:rPr>
              <w:t xml:space="preserve"> учить бегать, не задевая друг друга, быстро убегать, находить свое место.</w:t>
            </w:r>
            <w:r w:rsidR="00CB42D6" w:rsidRPr="00476E4B">
              <w:rPr>
                <w:iCs w:val="0"/>
              </w:rPr>
              <w:t xml:space="preserve">                     </w:t>
            </w:r>
            <w:r w:rsidRPr="00476E4B">
              <w:rPr>
                <w:b/>
                <w:bCs/>
                <w:iCs w:val="0"/>
              </w:rPr>
              <w:t>Игровое упражнение</w:t>
            </w:r>
            <w:r w:rsidRPr="00476E4B">
              <w:rPr>
                <w:iCs w:val="0"/>
              </w:rPr>
              <w:t xml:space="preserve"> «Догони обруч». </w:t>
            </w:r>
            <w:r w:rsidRPr="00476E4B">
              <w:rPr>
                <w:b/>
                <w:iCs w:val="0"/>
              </w:rPr>
              <w:t>Цель:</w:t>
            </w:r>
            <w:r w:rsidRPr="00476E4B">
              <w:rPr>
                <w:iCs w:val="0"/>
              </w:rPr>
              <w:t xml:space="preserve"> учить детей направлять обруч, двигаться за ним в нужном темпе. Развивать ловкость, координацию движений.</w:t>
            </w:r>
          </w:p>
        </w:tc>
      </w:tr>
      <w:tr w:rsidR="00562011" w:rsidRPr="00476E4B" w:rsidTr="00F269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0C" w:rsidRPr="00476E4B" w:rsidRDefault="00832BEF" w:rsidP="00852B0C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bCs/>
                <w:color w:val="auto"/>
                <w:shd w:val="clear" w:color="auto" w:fill="FFFFFF"/>
              </w:rPr>
              <w:t>Сюжетно-ролевая игра: «Строим домик для куклы Маши». Цель: </w:t>
            </w:r>
            <w:r w:rsidRPr="00476E4B">
              <w:rPr>
                <w:bCs/>
                <w:color w:val="auto"/>
                <w:shd w:val="clear" w:color="auto" w:fill="FFFFFF"/>
              </w:rPr>
              <w:t>Учить детей соединять детали на плоскости, расположив их горизонтально или вертикально.</w:t>
            </w:r>
          </w:p>
          <w:p w:rsidR="00852B0C" w:rsidRPr="00476E4B" w:rsidRDefault="00852B0C" w:rsidP="00852B0C">
            <w:pPr>
              <w:ind w:right="0" w:firstLine="0"/>
              <w:jc w:val="left"/>
              <w:rPr>
                <w:color w:val="auto"/>
              </w:rPr>
            </w:pPr>
          </w:p>
          <w:p w:rsidR="00852B0C" w:rsidRPr="00476E4B" w:rsidRDefault="00852B0C" w:rsidP="00852B0C">
            <w:pPr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3AF" w:rsidRPr="00476E4B" w:rsidRDefault="00CE53AF" w:rsidP="00CE53AF">
            <w:pPr>
              <w:pStyle w:val="c3"/>
              <w:shd w:val="clear" w:color="auto" w:fill="FFFFFF"/>
              <w:spacing w:after="0"/>
              <w:rPr>
                <w:b/>
                <w:bCs/>
                <w:shd w:val="clear" w:color="auto" w:fill="FFFFFF"/>
              </w:rPr>
            </w:pPr>
            <w:r w:rsidRPr="00476E4B">
              <w:rPr>
                <w:b/>
                <w:bCs/>
                <w:shd w:val="clear" w:color="auto" w:fill="FFFFFF"/>
              </w:rPr>
              <w:t>Индивидуальная работа по развитию речи с</w:t>
            </w:r>
            <w:r w:rsidRPr="00476E4B">
              <w:rPr>
                <w:bCs/>
                <w:shd w:val="clear" w:color="auto" w:fill="FFFFFF"/>
              </w:rPr>
              <w:t xml:space="preserve"> Стёпой и П. Артёмом</w:t>
            </w:r>
            <w:r w:rsidRPr="00476E4B">
              <w:rPr>
                <w:b/>
                <w:bCs/>
                <w:shd w:val="clear" w:color="auto" w:fill="FFFFFF"/>
              </w:rPr>
              <w:t xml:space="preserve">. </w:t>
            </w:r>
            <w:r w:rsidRPr="00476E4B">
              <w:rPr>
                <w:bCs/>
                <w:shd w:val="clear" w:color="auto" w:fill="FFFFFF"/>
              </w:rPr>
              <w:t>Составление описательного рассказа по предметным картинкам «Мебель».</w:t>
            </w:r>
          </w:p>
          <w:p w:rsidR="004738D8" w:rsidRPr="00476E4B" w:rsidRDefault="004738D8" w:rsidP="00852B0C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  <w:shd w:val="clear" w:color="auto" w:fill="FFFFFF"/>
              </w:rPr>
              <w:t>Закрепить умение одеваться в определенной последовательности с небольшой помощью </w:t>
            </w:r>
            <w:r w:rsidRPr="00476E4B">
              <w:rPr>
                <w:rStyle w:val="a5"/>
                <w:b w:val="0"/>
                <w:color w:val="auto"/>
                <w:bdr w:val="none" w:sz="0" w:space="0" w:color="auto" w:frame="1"/>
              </w:rPr>
              <w:t>воспитателя</w:t>
            </w:r>
            <w:r w:rsidRPr="00476E4B">
              <w:rPr>
                <w:b/>
                <w:color w:val="auto"/>
                <w:shd w:val="clear" w:color="auto" w:fill="FFFFFF"/>
              </w:rPr>
              <w:t>,</w:t>
            </w:r>
            <w:r w:rsidRPr="00476E4B">
              <w:rPr>
                <w:color w:val="auto"/>
                <w:shd w:val="clear" w:color="auto" w:fill="FFFFFF"/>
              </w:rPr>
              <w:t xml:space="preserve"> пользоваться всеми видами застежек.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BB4" w:rsidRPr="00476E4B" w:rsidRDefault="00CE53AF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Прослушивание в грамзаписи сказок Репка</w:t>
            </w:r>
            <w:r w:rsidR="00620BB4" w:rsidRPr="00476E4B">
              <w:rPr>
                <w:color w:val="auto"/>
              </w:rPr>
              <w:t>- у</w:t>
            </w:r>
            <w:r w:rsidR="00832BEF" w:rsidRPr="00476E4B">
              <w:rPr>
                <w:color w:val="auto"/>
              </w:rPr>
              <w:t>чить внимательно слушать сказку</w:t>
            </w:r>
            <w:r w:rsidR="00620BB4" w:rsidRPr="00476E4B">
              <w:rPr>
                <w:color w:val="auto"/>
              </w:rPr>
              <w:t>; принимать участие в групповой беседе, рассуждать; воспитывать любовь к русским народным сказкам.</w:t>
            </w:r>
          </w:p>
          <w:p w:rsidR="00852B0C" w:rsidRPr="00476E4B" w:rsidRDefault="00852B0C" w:rsidP="00852B0C">
            <w:pPr>
              <w:ind w:right="0" w:firstLine="0"/>
              <w:jc w:val="lef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476E4B">
              <w:rPr>
                <w:b/>
                <w:color w:val="auto"/>
              </w:rPr>
              <w:t>Подв</w:t>
            </w:r>
            <w:proofErr w:type="spellEnd"/>
            <w:proofErr w:type="gramStart"/>
            <w:r w:rsidRPr="00476E4B">
              <w:rPr>
                <w:b/>
                <w:color w:val="auto"/>
              </w:rPr>
              <w:t>. игра</w:t>
            </w:r>
            <w:proofErr w:type="gramEnd"/>
            <w:r w:rsidRPr="00476E4B">
              <w:rPr>
                <w:b/>
                <w:color w:val="auto"/>
              </w:rPr>
              <w:t xml:space="preserve"> «Кот и мышки» </w:t>
            </w:r>
            <w:r w:rsidRPr="00476E4B">
              <w:rPr>
                <w:color w:val="auto"/>
              </w:rPr>
              <w:t>- учить быстро реагировать на сигнал водящего.</w:t>
            </w:r>
          </w:p>
          <w:p w:rsidR="00203B0B" w:rsidRPr="00476E4B" w:rsidRDefault="00203B0B" w:rsidP="00562011">
            <w:pPr>
              <w:ind w:right="0" w:firstLine="0"/>
              <w:jc w:val="left"/>
              <w:rPr>
                <w:color w:val="auto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>Привлечь внимание детей к дидактическому столу с играми вкладышами и играми лабиринтами.</w:t>
            </w:r>
          </w:p>
          <w:p w:rsidR="00203B0B" w:rsidRPr="00476E4B" w:rsidRDefault="00203B0B" w:rsidP="00562011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>Создать условия для самостоятельной деятел</w:t>
            </w:r>
            <w:r w:rsidR="00832BEF" w:rsidRPr="00476E4B">
              <w:rPr>
                <w:rFonts w:eastAsia="Times New Roman"/>
                <w:color w:val="auto"/>
              </w:rPr>
              <w:t>ьности детей с песком и мячами.</w:t>
            </w:r>
          </w:p>
          <w:p w:rsidR="00203B0B" w:rsidRPr="00476E4B" w:rsidRDefault="00203B0B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4738D8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476E4B">
              <w:t>Напо</w:t>
            </w:r>
            <w:r w:rsidR="00C71DF6" w:rsidRPr="00476E4B">
              <w:t>мнить родителям о том что в связ</w:t>
            </w:r>
            <w:r w:rsidRPr="00476E4B">
              <w:t>и с ростом заб</w:t>
            </w:r>
            <w:r w:rsidR="00C71DF6" w:rsidRPr="00476E4B">
              <w:t>олевания корона</w:t>
            </w:r>
            <w:r w:rsidR="00CB42D6" w:rsidRPr="00476E4B">
              <w:t xml:space="preserve"> </w:t>
            </w:r>
            <w:r w:rsidR="00C71DF6" w:rsidRPr="00476E4B">
              <w:t>вирусной инфекцией</w:t>
            </w:r>
            <w:r w:rsidRPr="00476E4B">
              <w:t xml:space="preserve"> вход в группу обязательно в масках и перчатках</w:t>
            </w:r>
          </w:p>
        </w:tc>
      </w:tr>
    </w:tbl>
    <w:p w:rsidR="00203B0B" w:rsidRPr="00476E4B" w:rsidRDefault="00203B0B" w:rsidP="00562011">
      <w:pPr>
        <w:shd w:val="clear" w:color="auto" w:fill="FFFFFF" w:themeFill="background1"/>
        <w:ind w:right="0" w:firstLine="0"/>
        <w:jc w:val="left"/>
        <w:rPr>
          <w:color w:val="auto"/>
        </w:rPr>
      </w:pPr>
    </w:p>
    <w:p w:rsidR="00203B0B" w:rsidRPr="00476E4B" w:rsidRDefault="00203B0B" w:rsidP="00562011">
      <w:pPr>
        <w:shd w:val="clear" w:color="auto" w:fill="FFFFFF" w:themeFill="background1"/>
        <w:ind w:right="0" w:firstLine="0"/>
        <w:jc w:val="left"/>
        <w:rPr>
          <w:color w:val="auto"/>
        </w:rPr>
      </w:pPr>
    </w:p>
    <w:p w:rsidR="00203B0B" w:rsidRPr="00476E4B" w:rsidRDefault="00203B0B" w:rsidP="00562011">
      <w:pPr>
        <w:shd w:val="clear" w:color="auto" w:fill="FFFFFF" w:themeFill="background1"/>
        <w:ind w:right="0" w:firstLine="0"/>
        <w:jc w:val="left"/>
        <w:rPr>
          <w:color w:val="auto"/>
        </w:rPr>
      </w:pPr>
    </w:p>
    <w:p w:rsidR="00203B0B" w:rsidRPr="00476E4B" w:rsidRDefault="00203B0B" w:rsidP="00562011">
      <w:pPr>
        <w:shd w:val="clear" w:color="auto" w:fill="FFFFFF" w:themeFill="background1"/>
        <w:ind w:right="0" w:firstLine="0"/>
        <w:jc w:val="left"/>
        <w:rPr>
          <w:color w:val="auto"/>
        </w:rPr>
      </w:pPr>
    </w:p>
    <w:p w:rsidR="00203B0B" w:rsidRPr="00476E4B" w:rsidRDefault="00203B0B" w:rsidP="00562011">
      <w:pPr>
        <w:shd w:val="clear" w:color="auto" w:fill="FFFFFF" w:themeFill="background1"/>
        <w:ind w:right="0" w:firstLine="0"/>
        <w:jc w:val="left"/>
        <w:rPr>
          <w:b/>
          <w:color w:val="auto"/>
        </w:rPr>
      </w:pPr>
    </w:p>
    <w:p w:rsidR="00C71DF6" w:rsidRPr="00476E4B" w:rsidRDefault="00C71DF6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EF68AF" w:rsidRPr="00476E4B" w:rsidRDefault="00EF68AF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p w:rsidR="004379AF" w:rsidRPr="00476E4B" w:rsidRDefault="00211F1A" w:rsidP="00211F1A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  <w:sz w:val="24"/>
          <w:szCs w:val="24"/>
        </w:rPr>
      </w:pPr>
      <w:r w:rsidRPr="00476E4B">
        <w:rPr>
          <w:b/>
          <w:sz w:val="24"/>
          <w:szCs w:val="24"/>
        </w:rPr>
        <w:t xml:space="preserve">Среда </w:t>
      </w:r>
    </w:p>
    <w:p w:rsidR="00C71DF6" w:rsidRPr="00476E4B" w:rsidRDefault="00C71DF6" w:rsidP="00211F1A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jc w:val="center"/>
        <w:rPr>
          <w:b/>
          <w:sz w:val="24"/>
          <w:szCs w:val="24"/>
        </w:rPr>
      </w:pPr>
      <w:r w:rsidRPr="00476E4B">
        <w:rPr>
          <w:b/>
          <w:sz w:val="24"/>
          <w:szCs w:val="24"/>
        </w:rPr>
        <w:t>Тема дня: «</w:t>
      </w:r>
      <w:r w:rsidR="009D6C4E">
        <w:rPr>
          <w:b/>
          <w:sz w:val="24"/>
          <w:szCs w:val="24"/>
        </w:rPr>
        <w:t>Большие и маленькие дома</w:t>
      </w:r>
      <w:r w:rsidRPr="00476E4B">
        <w:rPr>
          <w:b/>
          <w:sz w:val="24"/>
          <w:szCs w:val="24"/>
        </w:rPr>
        <w:t>»</w:t>
      </w:r>
    </w:p>
    <w:p w:rsidR="004379AF" w:rsidRPr="00476E4B" w:rsidRDefault="004379AF" w:rsidP="00562011">
      <w:pPr>
        <w:pStyle w:val="50"/>
        <w:shd w:val="clear" w:color="auto" w:fill="FFFFFF" w:themeFill="background1"/>
        <w:tabs>
          <w:tab w:val="left" w:leader="underscore" w:pos="5106"/>
          <w:tab w:val="left" w:leader="underscore" w:pos="8649"/>
        </w:tabs>
        <w:spacing w:line="240" w:lineRule="auto"/>
        <w:rPr>
          <w:b/>
          <w:sz w:val="24"/>
          <w:szCs w:val="24"/>
        </w:rPr>
      </w:pP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551"/>
        <w:gridCol w:w="2410"/>
        <w:gridCol w:w="2268"/>
      </w:tblGrid>
      <w:tr w:rsidR="00562011" w:rsidRPr="00476E4B" w:rsidTr="00AB51DA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>Самостоятельная</w:t>
            </w:r>
          </w:p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proofErr w:type="gramStart"/>
            <w:r w:rsidRPr="00476E4B">
              <w:rPr>
                <w:b/>
                <w:color w:val="auto"/>
              </w:rPr>
              <w:t>деятельность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 xml:space="preserve">Взаимодействие с родителями/ социальными партнерами </w:t>
            </w:r>
          </w:p>
          <w:p w:rsidR="004379AF" w:rsidRPr="00476E4B" w:rsidRDefault="004379AF" w:rsidP="00562011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562011" w:rsidRPr="00476E4B" w:rsidTr="00AB51DA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proofErr w:type="gramStart"/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476E4B" w:rsidTr="00AB51DA">
        <w:trPr>
          <w:trHeight w:hRule="exact" w:val="1007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476E4B" w:rsidTr="00AB51DA">
        <w:trPr>
          <w:trHeight w:val="3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C71DF6" w:rsidP="00782102">
            <w:pPr>
              <w:pStyle w:val="a6"/>
              <w:shd w:val="clear" w:color="auto" w:fill="FFFFFF" w:themeFill="background1"/>
              <w:spacing w:after="0"/>
            </w:pPr>
            <w:r w:rsidRPr="00476E4B">
              <w:rPr>
                <w:b/>
              </w:rPr>
              <w:t xml:space="preserve">Беседа о том, как дети играли на детской площадке, </w:t>
            </w:r>
            <w:r w:rsidRPr="00476E4B">
              <w:rPr>
                <w:i/>
              </w:rPr>
              <w:t xml:space="preserve">с использованием сюрпризного момента – приход </w:t>
            </w:r>
            <w:proofErr w:type="gramStart"/>
            <w:r w:rsidRPr="00476E4B">
              <w:rPr>
                <w:i/>
              </w:rPr>
              <w:t>медвежонка  Умки</w:t>
            </w:r>
            <w:proofErr w:type="gramEnd"/>
            <w:r w:rsidRPr="00476E4B">
              <w:rPr>
                <w:i/>
              </w:rPr>
              <w:t>.</w:t>
            </w:r>
            <w:r w:rsidRPr="00476E4B">
              <w:t xml:space="preserve"> </w:t>
            </w:r>
            <w:r w:rsidRPr="00476E4B">
              <w:rPr>
                <w:b/>
              </w:rPr>
              <w:t xml:space="preserve">– </w:t>
            </w:r>
            <w:r w:rsidRPr="00476E4B">
              <w:t xml:space="preserve">формировать умение вести беседу, отвечать  односложно на вопросы, закреплять навыки безопасного поведения на прогулке. </w:t>
            </w:r>
            <w:r w:rsidRPr="00476E4B">
              <w:rPr>
                <w:b/>
                <w:bCs/>
              </w:rPr>
              <w:t>Дыхательная гимнастика: «Сердитый ежик».</w:t>
            </w:r>
            <w:r w:rsidRPr="00476E4B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C3" w:rsidRPr="00476E4B" w:rsidRDefault="00760FC3" w:rsidP="00760FC3">
            <w:pPr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bCs/>
                <w:color w:val="auto"/>
              </w:rPr>
              <w:t>Индивидуальная работа:</w:t>
            </w:r>
            <w:r w:rsidRPr="00476E4B">
              <w:rPr>
                <w:bCs/>
                <w:color w:val="auto"/>
              </w:rPr>
              <w:t xml:space="preserve"> составление описательных рассказов об овощах и фруктах – формировать связную речь с Кристиной </w:t>
            </w:r>
            <w:proofErr w:type="gramStart"/>
            <w:r w:rsidRPr="00476E4B">
              <w:rPr>
                <w:bCs/>
                <w:color w:val="auto"/>
              </w:rPr>
              <w:t>и  Марком</w:t>
            </w:r>
            <w:proofErr w:type="gramEnd"/>
            <w:r w:rsidRPr="00476E4B">
              <w:rPr>
                <w:bCs/>
                <w:color w:val="auto"/>
              </w:rPr>
              <w:t>.</w:t>
            </w:r>
          </w:p>
          <w:p w:rsidR="00A86C86" w:rsidRPr="00476E4B" w:rsidRDefault="00A86C86" w:rsidP="00562011">
            <w:pPr>
              <w:ind w:right="0" w:firstLine="0"/>
              <w:jc w:val="left"/>
              <w:rPr>
                <w:iCs w:val="0"/>
                <w:color w:val="auto"/>
                <w:bdr w:val="none" w:sz="0" w:space="0" w:color="auto" w:frame="1"/>
                <w:shd w:val="clear" w:color="auto" w:fill="FFFFFF"/>
              </w:rPr>
            </w:pPr>
          </w:p>
          <w:p w:rsidR="00A86C86" w:rsidRPr="00476E4B" w:rsidRDefault="00A86C86" w:rsidP="00A86C86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Подвижная игра</w:t>
            </w:r>
            <w:r w:rsidRPr="00476E4B">
              <w:rPr>
                <w:color w:val="auto"/>
              </w:rPr>
              <w:t xml:space="preserve"> «Не попадись».</w:t>
            </w:r>
          </w:p>
          <w:p w:rsidR="00A86C86" w:rsidRPr="00476E4B" w:rsidRDefault="00A86C86" w:rsidP="00A86C86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Цель</w:t>
            </w:r>
            <w:r w:rsidRPr="00476E4B">
              <w:rPr>
                <w:color w:val="auto"/>
              </w:rPr>
              <w:t>: упражнять детей в выполнении прыжков на двух ногах вверх, развивать ловкость, быстроту реакции.</w:t>
            </w:r>
          </w:p>
          <w:p w:rsidR="00A86C86" w:rsidRPr="00476E4B" w:rsidRDefault="00A86C86" w:rsidP="00562011">
            <w:pPr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t>Формировать у детей </w:t>
            </w:r>
            <w:r w:rsidRPr="00476E4B">
              <w:rPr>
                <w:rStyle w:val="a5"/>
                <w:b w:val="0"/>
                <w:bdr w:val="none" w:sz="0" w:space="0" w:color="auto" w:frame="1"/>
              </w:rPr>
              <w:t>культурно – гигиенические навыки</w:t>
            </w:r>
            <w:r w:rsidRPr="00476E4B">
              <w:t>, учить держать ложку тремя пальцами, подносить ко рту боковой частью, брать пищу губами, не всасывая в себя.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760FC3" w:rsidP="00A30EB4">
            <w:pPr>
              <w:pStyle w:val="a6"/>
              <w:shd w:val="clear" w:color="auto" w:fill="FFFFFF" w:themeFill="background1"/>
              <w:rPr>
                <w:bdr w:val="none" w:sz="0" w:space="0" w:color="auto" w:frame="1"/>
                <w:shd w:val="clear" w:color="auto" w:fill="FFFFFF"/>
              </w:rPr>
            </w:pPr>
            <w:r w:rsidRPr="00476E4B">
              <w:rPr>
                <w:b/>
                <w:bdr w:val="none" w:sz="0" w:space="0" w:color="auto" w:frame="1"/>
                <w:shd w:val="clear" w:color="auto" w:fill="FFFFFF"/>
              </w:rPr>
              <w:t xml:space="preserve">Пальчиковая гимнастика </w:t>
            </w:r>
            <w:r w:rsidR="00142B5C" w:rsidRPr="00476E4B">
              <w:rPr>
                <w:b/>
                <w:bdr w:val="none" w:sz="0" w:space="0" w:color="auto" w:frame="1"/>
                <w:shd w:val="clear" w:color="auto" w:fill="FFFFFF"/>
              </w:rPr>
              <w:t xml:space="preserve">                       </w:t>
            </w:r>
            <w:proofErr w:type="gramStart"/>
            <w:r w:rsidR="00142B5C" w:rsidRPr="00476E4B">
              <w:rPr>
                <w:b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476E4B">
              <w:rPr>
                <w:b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476E4B">
              <w:rPr>
                <w:b/>
                <w:bdr w:val="none" w:sz="0" w:space="0" w:color="auto" w:frame="1"/>
                <w:shd w:val="clear" w:color="auto" w:fill="FFFFFF"/>
              </w:rPr>
              <w:t xml:space="preserve"> Пальчик-мальчик» Цель: </w:t>
            </w:r>
            <w:r w:rsidRPr="00476E4B">
              <w:rPr>
                <w:bdr w:val="none" w:sz="0" w:space="0" w:color="auto" w:frame="1"/>
                <w:shd w:val="clear" w:color="auto" w:fill="FFFFFF"/>
              </w:rPr>
              <w:t>стимулировать речевое и умственное развитие детей.</w:t>
            </w:r>
            <w:r w:rsidR="00A30EB4" w:rsidRPr="00476E4B">
              <w:rPr>
                <w:bdr w:val="none" w:sz="0" w:space="0" w:color="auto" w:frame="1"/>
                <w:shd w:val="clear" w:color="auto" w:fill="FFFFFF"/>
              </w:rPr>
              <w:t xml:space="preserve">               </w:t>
            </w:r>
            <w:proofErr w:type="spellStart"/>
            <w:r w:rsidR="00A86C86" w:rsidRPr="00476E4B">
              <w:rPr>
                <w:b/>
                <w:shd w:val="clear" w:color="auto" w:fill="FFFFFF"/>
              </w:rPr>
              <w:t>Дид</w:t>
            </w:r>
            <w:proofErr w:type="spellEnd"/>
            <w:proofErr w:type="gramStart"/>
            <w:r w:rsidR="00A86C86" w:rsidRPr="00476E4B">
              <w:rPr>
                <w:b/>
                <w:shd w:val="clear" w:color="auto" w:fill="FFFFFF"/>
              </w:rPr>
              <w:t>. игра</w:t>
            </w:r>
            <w:proofErr w:type="gramEnd"/>
            <w:r w:rsidR="00A86C86" w:rsidRPr="00476E4B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494DF4" w:rsidRPr="00476E4B">
              <w:rPr>
                <w:bdr w:val="none" w:sz="0" w:space="0" w:color="auto" w:frame="1"/>
                <w:shd w:val="clear" w:color="auto" w:fill="FFFFFF"/>
              </w:rPr>
              <w:t>«</w:t>
            </w:r>
            <w:r w:rsidR="00A30EB4" w:rsidRPr="00476E4B">
              <w:rPr>
                <w:bdr w:val="none" w:sz="0" w:space="0" w:color="auto" w:frame="1"/>
                <w:shd w:val="clear" w:color="auto" w:fill="FFFFFF"/>
              </w:rPr>
              <w:t>Большой-маленький</w:t>
            </w:r>
            <w:r w:rsidR="00494DF4" w:rsidRPr="00476E4B">
              <w:rPr>
                <w:bdr w:val="none" w:sz="0" w:space="0" w:color="auto" w:frame="1"/>
                <w:shd w:val="clear" w:color="auto" w:fill="FFFFFF"/>
              </w:rPr>
              <w:t>»</w:t>
            </w:r>
            <w:r w:rsidR="00211F1A" w:rsidRPr="00476E4B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494DF4" w:rsidRPr="00476E4B">
              <w:rPr>
                <w:b/>
                <w:bdr w:val="none" w:sz="0" w:space="0" w:color="auto" w:frame="1"/>
                <w:shd w:val="clear" w:color="auto" w:fill="FFFFFF"/>
              </w:rPr>
              <w:t>Цель</w:t>
            </w:r>
            <w:r w:rsidR="00494DF4" w:rsidRPr="00476E4B">
              <w:rPr>
                <w:b/>
                <w:shd w:val="clear" w:color="auto" w:fill="FFFFFF"/>
              </w:rPr>
              <w:t>:</w:t>
            </w:r>
            <w:r w:rsidR="00494DF4" w:rsidRPr="00476E4B">
              <w:rPr>
                <w:shd w:val="clear" w:color="auto" w:fill="FFFFFF"/>
              </w:rPr>
              <w:t xml:space="preserve"> развивать умение сравн</w:t>
            </w:r>
            <w:r w:rsidR="00A30EB4" w:rsidRPr="00476E4B">
              <w:rPr>
                <w:shd w:val="clear" w:color="auto" w:fill="FFFFFF"/>
              </w:rPr>
              <w:t>ивать предметы</w:t>
            </w:r>
            <w:r w:rsidR="00494DF4" w:rsidRPr="00476E4B">
              <w:rPr>
                <w:shd w:val="clear" w:color="auto" w:fill="FFFFFF"/>
              </w:rPr>
              <w:t>.</w:t>
            </w:r>
          </w:p>
          <w:p w:rsidR="00620BB4" w:rsidRPr="00476E4B" w:rsidRDefault="00620BB4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  <w:shd w:val="clear" w:color="auto" w:fill="FFFFFF"/>
              </w:rPr>
            </w:pPr>
          </w:p>
          <w:p w:rsidR="00620BB4" w:rsidRPr="00476E4B" w:rsidRDefault="00620BB4" w:rsidP="00562011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>Создать условия для самостоятельной деятельности детей с мячами, внести мячи разных размеров. </w:t>
            </w:r>
          </w:p>
          <w:p w:rsidR="004379AF" w:rsidRPr="00476E4B" w:rsidRDefault="00AE3DEA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AE3DEA">
              <w:rPr>
                <w:color w:val="auto"/>
              </w:rPr>
              <w:t>Рассматривание иллюстраций по теме недели.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EB4" w:rsidRPr="00476E4B" w:rsidRDefault="00A30EB4" w:rsidP="00A30EB4">
            <w:pPr>
              <w:pStyle w:val="a6"/>
            </w:pPr>
            <w:r w:rsidRPr="00476E4B">
              <w:rPr>
                <w:b/>
              </w:rPr>
              <w:t>Индивидуальные консультации</w:t>
            </w:r>
            <w:r w:rsidRPr="00476E4B">
              <w:t xml:space="preserve"> «Удобство и безопасность обуви» «Последовательность одевания и раздевания одежды детей»</w:t>
            </w:r>
          </w:p>
          <w:p w:rsidR="004379AF" w:rsidRPr="00476E4B" w:rsidRDefault="004379AF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</w:tc>
      </w:tr>
      <w:tr w:rsidR="00562011" w:rsidRPr="00476E4B" w:rsidTr="00AB51DA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F1A" w:rsidRPr="00476E4B" w:rsidRDefault="00211F1A" w:rsidP="00211F1A">
            <w:pPr>
              <w:shd w:val="clear" w:color="auto" w:fill="FFFFFF" w:themeFill="background1"/>
              <w:ind w:right="0" w:firstLine="0"/>
              <w:jc w:val="left"/>
              <w:rPr>
                <w:rFonts w:eastAsiaTheme="minorEastAsia"/>
                <w:b/>
                <w:color w:val="auto"/>
                <w:lang w:eastAsia="ru-RU" w:bidi="ru-RU"/>
              </w:rPr>
            </w:pPr>
            <w:r w:rsidRPr="00476E4B">
              <w:rPr>
                <w:rFonts w:eastAsiaTheme="minorEastAsia"/>
                <w:b/>
                <w:color w:val="auto"/>
                <w:lang w:eastAsia="ru-RU" w:bidi="ru-RU"/>
              </w:rPr>
              <w:t xml:space="preserve">Математическое и сенсорное </w:t>
            </w:r>
            <w:proofErr w:type="gramStart"/>
            <w:r w:rsidRPr="00476E4B">
              <w:rPr>
                <w:rFonts w:eastAsiaTheme="minorEastAsia"/>
                <w:b/>
                <w:color w:val="auto"/>
                <w:lang w:eastAsia="ru-RU" w:bidi="ru-RU"/>
              </w:rPr>
              <w:t>развитие  09:15</w:t>
            </w:r>
            <w:proofErr w:type="gramEnd"/>
            <w:r w:rsidRPr="00476E4B">
              <w:rPr>
                <w:rFonts w:eastAsiaTheme="minorEastAsia"/>
                <w:b/>
                <w:color w:val="auto"/>
                <w:lang w:eastAsia="ru-RU" w:bidi="ru-RU"/>
              </w:rPr>
              <w:t xml:space="preserve"> - 09:25   09:35  - 09: 45</w:t>
            </w:r>
          </w:p>
          <w:p w:rsidR="007F57E9" w:rsidRPr="00923543" w:rsidRDefault="007F57E9" w:rsidP="007F57E9">
            <w:pPr>
              <w:shd w:val="clear" w:color="auto" w:fill="FFFFFF" w:themeFill="background1"/>
              <w:ind w:right="0" w:firstLine="0"/>
              <w:jc w:val="left"/>
              <w:rPr>
                <w:rFonts w:eastAsiaTheme="minorEastAsia"/>
                <w:b/>
                <w:bCs/>
                <w:color w:val="auto"/>
                <w:lang w:eastAsia="ru-RU" w:bidi="ru-RU"/>
              </w:rPr>
            </w:pPr>
            <w:r w:rsidRPr="00476E4B">
              <w:rPr>
                <w:rFonts w:eastAsiaTheme="minorEastAsia"/>
                <w:b/>
                <w:bCs/>
                <w:color w:val="auto"/>
                <w:lang w:eastAsia="ru-RU" w:bidi="ru-RU"/>
              </w:rPr>
              <w:t>Тема</w:t>
            </w:r>
            <w:r w:rsidRPr="00923543">
              <w:rPr>
                <w:rFonts w:eastAsiaTheme="minorEastAsia"/>
                <w:b/>
                <w:bCs/>
                <w:color w:val="auto"/>
                <w:lang w:eastAsia="ru-RU" w:bidi="ru-RU"/>
              </w:rPr>
              <w:t>:</w:t>
            </w:r>
            <w:r w:rsidR="00923543" w:rsidRPr="00923543">
              <w:rPr>
                <w:rFonts w:eastAsiaTheme="minorEastAsia"/>
                <w:b/>
                <w:bCs/>
                <w:color w:val="auto"/>
                <w:lang w:eastAsia="ru-RU" w:bidi="ru-RU"/>
              </w:rPr>
              <w:t xml:space="preserve"> «Большой-маленький</w:t>
            </w:r>
            <w:r w:rsidRPr="00923543">
              <w:rPr>
                <w:rFonts w:eastAsiaTheme="minorEastAsia"/>
                <w:b/>
                <w:bCs/>
                <w:color w:val="auto"/>
                <w:lang w:eastAsia="ru-RU" w:bidi="ru-RU"/>
              </w:rPr>
              <w:t>»</w:t>
            </w:r>
          </w:p>
          <w:p w:rsidR="00923543" w:rsidRPr="00923543" w:rsidRDefault="007F57E9" w:rsidP="00923543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 w:val="0"/>
                <w:i/>
                <w:iCs/>
                <w:color w:val="auto"/>
                <w:sz w:val="24"/>
                <w:szCs w:val="24"/>
              </w:rPr>
            </w:pPr>
            <w:r w:rsidRPr="00923543">
              <w:rPr>
                <w:rFonts w:eastAsiaTheme="minorEastAsia"/>
                <w:b/>
                <w:color w:val="auto"/>
                <w:lang w:eastAsia="ru-RU" w:bidi="ru-RU"/>
              </w:rPr>
              <w:lastRenderedPageBreak/>
              <w:t xml:space="preserve">Цель: </w:t>
            </w:r>
            <w:r w:rsidR="00923543" w:rsidRPr="00923543">
              <w:rPr>
                <w:rFonts w:eastAsiaTheme="minorEastAsia"/>
                <w:b/>
                <w:bCs/>
                <w:color w:val="auto"/>
                <w:lang w:eastAsia="ru-RU" w:bidi="ru-RU"/>
              </w:rPr>
              <w:t xml:space="preserve">развитие умения </w:t>
            </w:r>
            <w:proofErr w:type="gramStart"/>
            <w:r w:rsidR="00923543" w:rsidRPr="00923543">
              <w:rPr>
                <w:rFonts w:eastAsiaTheme="minorEastAsia"/>
                <w:b/>
                <w:bCs/>
                <w:color w:val="auto"/>
                <w:lang w:eastAsia="ru-RU" w:bidi="ru-RU"/>
              </w:rPr>
              <w:t>различать  предметы</w:t>
            </w:r>
            <w:proofErr w:type="gramEnd"/>
            <w:r w:rsidR="00923543" w:rsidRPr="00923543">
              <w:rPr>
                <w:rFonts w:eastAsiaTheme="minorEastAsia"/>
                <w:b/>
                <w:bCs/>
                <w:color w:val="auto"/>
                <w:lang w:eastAsia="ru-RU" w:bidi="ru-RU"/>
              </w:rPr>
              <w:t xml:space="preserve"> контрастной величины и обозначать их словами: </w:t>
            </w:r>
            <w:r w:rsidR="00923543" w:rsidRPr="00923543">
              <w:rPr>
                <w:rFonts w:eastAsiaTheme="minorEastAsia"/>
                <w:b/>
                <w:bCs/>
                <w:i/>
                <w:color w:val="auto"/>
                <w:lang w:eastAsia="ru-RU" w:bidi="ru-RU"/>
              </w:rPr>
              <w:t>большой, маленький</w:t>
            </w:r>
            <w:r w:rsidR="00923543" w:rsidRPr="00923543">
              <w:rPr>
                <w:rFonts w:eastAsiaTheme="minorEastAsia"/>
                <w:b/>
                <w:bCs/>
                <w:color w:val="auto"/>
                <w:lang w:eastAsia="ru-RU" w:bidi="ru-RU"/>
              </w:rPr>
              <w:t>.</w:t>
            </w:r>
          </w:p>
          <w:p w:rsidR="004379AF" w:rsidRPr="00476E4B" w:rsidRDefault="004379AF" w:rsidP="00A30EB4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 w:val="0"/>
                <w:i/>
                <w:iCs/>
                <w:color w:val="auto"/>
                <w:sz w:val="24"/>
                <w:szCs w:val="24"/>
              </w:rPr>
            </w:pPr>
          </w:p>
        </w:tc>
      </w:tr>
      <w:tr w:rsidR="00562011" w:rsidRPr="00476E4B" w:rsidTr="00AB51DA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1A" w:rsidRPr="00476E4B" w:rsidRDefault="00211F1A" w:rsidP="00211F1A">
            <w:pPr>
              <w:ind w:right="0" w:firstLine="0"/>
              <w:jc w:val="left"/>
              <w:rPr>
                <w:b/>
                <w:iCs w:val="0"/>
                <w:color w:val="auto"/>
                <w:shd w:val="clear" w:color="auto" w:fill="FFFFFF"/>
                <w:lang w:eastAsia="ru-RU" w:bidi="ru-RU"/>
              </w:rPr>
            </w:pP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Рисование 16:00 – 16:10   </w:t>
            </w:r>
            <w:proofErr w:type="gramStart"/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16:20  -</w:t>
            </w:r>
            <w:proofErr w:type="gramEnd"/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 16:30</w:t>
            </w:r>
          </w:p>
          <w:p w:rsidR="00211F1A" w:rsidRPr="00476E4B" w:rsidRDefault="00211F1A" w:rsidP="00211F1A">
            <w:pPr>
              <w:ind w:right="0" w:firstLine="0"/>
              <w:jc w:val="left"/>
              <w:rPr>
                <w:b/>
                <w:iCs w:val="0"/>
                <w:color w:val="auto"/>
                <w:shd w:val="clear" w:color="auto" w:fill="FFFFFF"/>
                <w:lang w:eastAsia="ru-RU" w:bidi="ru-RU"/>
              </w:rPr>
            </w:pP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Тема: </w:t>
            </w:r>
            <w:r w:rsidR="0001210E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«</w:t>
            </w:r>
            <w:r w:rsidR="00DE3FFC" w:rsidRPr="00DE3FFC">
              <w:rPr>
                <w:b/>
                <w:color w:val="auto"/>
                <w:shd w:val="clear" w:color="auto" w:fill="FFFFFF"/>
                <w:lang w:eastAsia="ru-RU" w:bidi="ru-RU"/>
              </w:rPr>
              <w:t>«Украсим домик»</w:t>
            </w:r>
            <w:r w:rsidR="00CB42D6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»</w:t>
            </w:r>
          </w:p>
          <w:p w:rsidR="00EF68AF" w:rsidRPr="00476E4B" w:rsidRDefault="00211F1A" w:rsidP="00DE3FFC">
            <w:pPr>
              <w:ind w:right="0" w:firstLine="0"/>
              <w:jc w:val="left"/>
              <w:rPr>
                <w:rStyle w:val="211pt"/>
                <w:rFonts w:eastAsiaTheme="minorHAnsi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Цель: </w:t>
            </w:r>
            <w:r w:rsidR="00DE3FFC" w:rsidRPr="00DE3FFC">
              <w:rPr>
                <w:b/>
                <w:color w:val="auto"/>
                <w:shd w:val="clear" w:color="auto" w:fill="FFFFFF"/>
                <w:lang w:eastAsia="ru-RU" w:bidi="ru-RU"/>
              </w:rPr>
              <w:t>Познакомить детей с приёмом украшения созданных ранее изображений домов мазками, точками, кругами. Правильно промывать кисть после рисования краской.</w:t>
            </w:r>
          </w:p>
        </w:tc>
      </w:tr>
      <w:tr w:rsidR="00562011" w:rsidRPr="00476E4B" w:rsidTr="00AB51DA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476E4B" w:rsidRDefault="00CF000E" w:rsidP="00CF000E">
            <w:pPr>
              <w:pStyle w:val="a6"/>
              <w:spacing w:after="0"/>
              <w:rPr>
                <w:rStyle w:val="211pt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CF000E">
              <w:rPr>
                <w:b/>
                <w:bCs/>
                <w:iCs w:val="0"/>
              </w:rPr>
              <w:t>Наблюдение за прогулкой старших детей. </w:t>
            </w:r>
            <w:r w:rsidRPr="00CF000E">
              <w:rPr>
                <w:b/>
                <w:iCs w:val="0"/>
              </w:rPr>
              <w:t>Цель:</w:t>
            </w:r>
            <w:r w:rsidRPr="00CF000E">
              <w:rPr>
                <w:iCs w:val="0"/>
              </w:rPr>
              <w:t xml:space="preserve"> развивать внимание, наблюдательность, любознательность, отметить как они дружно и весело играют, обратить внимание детей на их осеннюю одежду,</w:t>
            </w:r>
            <w:r>
              <w:rPr>
                <w:iCs w:val="0"/>
              </w:rPr>
              <w:t xml:space="preserve"> </w:t>
            </w:r>
            <w:r w:rsidRPr="00CF000E">
              <w:rPr>
                <w:iCs w:val="0"/>
              </w:rPr>
              <w:t>активизация словаря «куртка», «шапка», «варежки», «осень», «холод».</w:t>
            </w:r>
            <w:r>
              <w:rPr>
                <w:iCs w:val="0"/>
              </w:rPr>
              <w:t xml:space="preserve">  </w:t>
            </w:r>
            <w:r w:rsidRPr="00CF000E">
              <w:rPr>
                <w:b/>
                <w:bCs/>
                <w:iCs w:val="0"/>
              </w:rPr>
              <w:t>Подвижная игра</w:t>
            </w:r>
            <w:r w:rsidRPr="00CF000E">
              <w:rPr>
                <w:iCs w:val="0"/>
              </w:rPr>
              <w:t xml:space="preserve"> «Воробушки и автомобиль» </w:t>
            </w:r>
            <w:r w:rsidRPr="00CF000E">
              <w:rPr>
                <w:b/>
                <w:iCs w:val="0"/>
              </w:rPr>
              <w:t>Цель:</w:t>
            </w:r>
            <w:r w:rsidRPr="00CF000E">
              <w:rPr>
                <w:iCs w:val="0"/>
              </w:rPr>
              <w:t xml:space="preserve"> упражнять в быстроте и ловкости.</w:t>
            </w:r>
            <w:r>
              <w:rPr>
                <w:iCs w:val="0"/>
              </w:rPr>
              <w:t xml:space="preserve">                                                                           </w:t>
            </w:r>
            <w:r w:rsidRPr="00CF000E">
              <w:rPr>
                <w:b/>
                <w:bCs/>
                <w:iCs w:val="0"/>
              </w:rPr>
              <w:t>Пальчиковая игра </w:t>
            </w:r>
            <w:r w:rsidRPr="00CF000E">
              <w:rPr>
                <w:iCs w:val="0"/>
              </w:rPr>
              <w:t>«</w:t>
            </w:r>
            <w:proofErr w:type="gramStart"/>
            <w:r w:rsidRPr="00CF000E">
              <w:rPr>
                <w:iCs w:val="0"/>
              </w:rPr>
              <w:t>Дождик»</w:t>
            </w:r>
            <w:r>
              <w:rPr>
                <w:iCs w:val="0"/>
              </w:rPr>
              <w:t xml:space="preserve">   </w:t>
            </w:r>
            <w:proofErr w:type="gramEnd"/>
            <w:r>
              <w:rPr>
                <w:iCs w:val="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CF000E">
              <w:rPr>
                <w:b/>
                <w:bCs/>
                <w:iCs w:val="0"/>
              </w:rPr>
              <w:t>Трудовые поручения:</w:t>
            </w:r>
            <w:r w:rsidRPr="00CF000E">
              <w:rPr>
                <w:iCs w:val="0"/>
              </w:rPr>
              <w:t> побуждать детей собирать игрушки после прогулки, убирать их на место.</w:t>
            </w:r>
            <w:r>
              <w:rPr>
                <w:iCs w:val="0"/>
              </w:rPr>
              <w:t xml:space="preserve">                                                         </w:t>
            </w:r>
            <w:r w:rsidRPr="00CF000E">
              <w:rPr>
                <w:b/>
                <w:iCs w:val="0"/>
              </w:rPr>
              <w:t>Самостоятельная деятельность на участке</w:t>
            </w:r>
            <w:r w:rsidRPr="00CF000E">
              <w:rPr>
                <w:iCs w:val="0"/>
              </w:rPr>
              <w:t>.</w:t>
            </w:r>
          </w:p>
        </w:tc>
      </w:tr>
      <w:tr w:rsidR="00562011" w:rsidRPr="00476E4B" w:rsidTr="00AB51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476E4B" w:rsidRDefault="00760FC3" w:rsidP="00562011">
            <w:pPr>
              <w:ind w:right="0" w:firstLine="0"/>
              <w:jc w:val="left"/>
              <w:rPr>
                <w:color w:val="auto"/>
                <w:shd w:val="clear" w:color="auto" w:fill="FFFFFF"/>
              </w:rPr>
            </w:pPr>
            <w:r w:rsidRPr="00476E4B">
              <w:rPr>
                <w:b/>
                <w:color w:val="auto"/>
                <w:bdr w:val="none" w:sz="0" w:space="0" w:color="auto" w:frame="1"/>
                <w:shd w:val="clear" w:color="auto" w:fill="FFFFFF"/>
              </w:rPr>
              <w:t xml:space="preserve">Чтение стихотворения Г. </w:t>
            </w:r>
            <w:proofErr w:type="spellStart"/>
            <w:r w:rsidRPr="00476E4B">
              <w:rPr>
                <w:b/>
                <w:color w:val="auto"/>
                <w:bdr w:val="none" w:sz="0" w:space="0" w:color="auto" w:frame="1"/>
                <w:shd w:val="clear" w:color="auto" w:fill="FFFFFF"/>
              </w:rPr>
              <w:t>Лагэдынь</w:t>
            </w:r>
            <w:proofErr w:type="spellEnd"/>
            <w:r w:rsidRPr="00476E4B">
              <w:rPr>
                <w:b/>
                <w:color w:val="auto"/>
                <w:bdr w:val="none" w:sz="0" w:space="0" w:color="auto" w:frame="1"/>
                <w:shd w:val="clear" w:color="auto" w:fill="FFFFFF"/>
              </w:rPr>
              <w:t xml:space="preserve"> «Зайка, зайка, </w:t>
            </w:r>
            <w:proofErr w:type="gramStart"/>
            <w:r w:rsidRPr="00476E4B">
              <w:rPr>
                <w:b/>
                <w:color w:val="auto"/>
                <w:bdr w:val="none" w:sz="0" w:space="0" w:color="auto" w:frame="1"/>
                <w:shd w:val="clear" w:color="auto" w:fill="FFFFFF"/>
              </w:rPr>
              <w:t xml:space="preserve">попляши»   </w:t>
            </w:r>
            <w:proofErr w:type="gramEnd"/>
            <w:r w:rsidRPr="00476E4B">
              <w:rPr>
                <w:b/>
                <w:color w:val="auto"/>
                <w:bdr w:val="none" w:sz="0" w:space="0" w:color="auto" w:frame="1"/>
                <w:shd w:val="clear" w:color="auto" w:fill="FFFFFF"/>
              </w:rPr>
              <w:t xml:space="preserve">                          </w:t>
            </w:r>
            <w:r w:rsidR="008A72E0" w:rsidRPr="00476E4B">
              <w:rPr>
                <w:b/>
                <w:color w:val="auto"/>
                <w:bdr w:val="none" w:sz="0" w:space="0" w:color="auto" w:frame="1"/>
                <w:shd w:val="clear" w:color="auto" w:fill="FFFFFF"/>
              </w:rPr>
              <w:t>Цель</w:t>
            </w:r>
            <w:r w:rsidR="008A72E0" w:rsidRPr="00476E4B">
              <w:rPr>
                <w:b/>
                <w:color w:val="auto"/>
                <w:shd w:val="clear" w:color="auto" w:fill="FFFFFF"/>
              </w:rPr>
              <w:t>:</w:t>
            </w:r>
            <w:r w:rsidR="008A72E0" w:rsidRPr="00476E4B">
              <w:rPr>
                <w:color w:val="auto"/>
                <w:shd w:val="clear" w:color="auto" w:fill="FFFFFF"/>
              </w:rPr>
              <w:t xml:space="preserve"> формировать умение слушать.</w:t>
            </w:r>
          </w:p>
          <w:p w:rsidR="00760FC3" w:rsidRPr="00476E4B" w:rsidRDefault="00760FC3" w:rsidP="00760FC3">
            <w:pPr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 xml:space="preserve">Подвижная игра: </w:t>
            </w:r>
            <w:r w:rsidRPr="00476E4B">
              <w:rPr>
                <w:b/>
                <w:bCs/>
                <w:color w:val="auto"/>
              </w:rPr>
              <w:t>«Передай мяч».</w:t>
            </w:r>
          </w:p>
          <w:p w:rsidR="00760FC3" w:rsidRPr="00476E4B" w:rsidRDefault="00760FC3" w:rsidP="00760FC3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bCs/>
                <w:color w:val="auto"/>
              </w:rPr>
              <w:t>Цель:</w:t>
            </w:r>
            <w:r w:rsidRPr="00476E4B">
              <w:rPr>
                <w:i/>
                <w:color w:val="auto"/>
              </w:rPr>
              <w:t> </w:t>
            </w:r>
            <w:r w:rsidRPr="00476E4B">
              <w:rPr>
                <w:color w:val="auto"/>
              </w:rPr>
              <w:t>учить передавать мяч друг другу; развивать быстроту.</w:t>
            </w:r>
          </w:p>
          <w:p w:rsidR="00620BB4" w:rsidRPr="00476E4B" w:rsidRDefault="00620BB4" w:rsidP="00562011">
            <w:pPr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476E4B" w:rsidRDefault="00A86C86" w:rsidP="00F2798C">
            <w:pPr>
              <w:pStyle w:val="c3"/>
              <w:shd w:val="clear" w:color="auto" w:fill="FFFFFF"/>
              <w:spacing w:before="0" w:beforeAutospacing="0" w:after="0" w:afterAutospacing="0"/>
            </w:pPr>
            <w:r w:rsidRPr="00476E4B">
              <w:rPr>
                <w:b/>
                <w:shd w:val="clear" w:color="auto" w:fill="FFFFFF"/>
              </w:rPr>
              <w:t>Инд. работа</w:t>
            </w:r>
            <w:r w:rsidRPr="00476E4B">
              <w:rPr>
                <w:shd w:val="clear" w:color="auto" w:fill="FFFFFF"/>
              </w:rPr>
              <w:t xml:space="preserve"> - </w:t>
            </w:r>
            <w:r w:rsidR="008A72E0" w:rsidRPr="00476E4B">
              <w:rPr>
                <w:shd w:val="clear" w:color="auto" w:fill="FFFFFF"/>
              </w:rPr>
              <w:t>познакомить детей с понятиями короткий – длинный. Формировать умение сравнивать и находить отличия, классифицировать предметы по образцу. (</w:t>
            </w:r>
            <w:r w:rsidR="00F2798C" w:rsidRPr="00476E4B">
              <w:rPr>
                <w:shd w:val="clear" w:color="auto" w:fill="FFFFFF"/>
              </w:rPr>
              <w:t>Артем, Марк</w:t>
            </w:r>
            <w:r w:rsidR="008A72E0" w:rsidRPr="00476E4B">
              <w:rPr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  <w:shd w:val="clear" w:color="auto" w:fill="FFFFFF"/>
              </w:rPr>
              <w:t>Закрепить умение одеваться в определенной последовательности с небольшой помощью </w:t>
            </w:r>
            <w:r w:rsidRPr="00476E4B">
              <w:rPr>
                <w:rStyle w:val="a5"/>
                <w:b w:val="0"/>
                <w:color w:val="auto"/>
                <w:bdr w:val="none" w:sz="0" w:space="0" w:color="auto" w:frame="1"/>
              </w:rPr>
              <w:t>воспитателя</w:t>
            </w:r>
            <w:r w:rsidRPr="00476E4B">
              <w:rPr>
                <w:b/>
                <w:color w:val="auto"/>
                <w:shd w:val="clear" w:color="auto" w:fill="FFFFFF"/>
              </w:rPr>
              <w:t>,</w:t>
            </w:r>
            <w:r w:rsidRPr="00476E4B">
              <w:rPr>
                <w:color w:val="auto"/>
                <w:shd w:val="clear" w:color="auto" w:fill="FFFFFF"/>
              </w:rPr>
              <w:t xml:space="preserve"> пользоваться всеми видами застежек.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FC3" w:rsidRPr="00476E4B" w:rsidRDefault="00760FC3" w:rsidP="00760FC3">
            <w:pPr>
              <w:ind w:right="0" w:firstLine="0"/>
              <w:jc w:val="left"/>
              <w:rPr>
                <w:b/>
                <w:color w:val="auto"/>
                <w:lang w:eastAsia="ru-RU"/>
              </w:rPr>
            </w:pPr>
            <w:r w:rsidRPr="00476E4B">
              <w:rPr>
                <w:b/>
                <w:color w:val="auto"/>
                <w:lang w:eastAsia="ru-RU"/>
              </w:rPr>
              <w:t xml:space="preserve">Конструирование </w:t>
            </w:r>
            <w:r w:rsidRPr="00476E4B">
              <w:rPr>
                <w:color w:val="auto"/>
                <w:lang w:eastAsia="ru-RU"/>
              </w:rPr>
              <w:t>Мебель для моей куклы из кубиков.</w:t>
            </w:r>
          </w:p>
          <w:p w:rsidR="00760FC3" w:rsidRPr="00476E4B" w:rsidRDefault="00760FC3" w:rsidP="00760FC3">
            <w:pPr>
              <w:ind w:right="0" w:firstLine="0"/>
              <w:jc w:val="left"/>
              <w:rPr>
                <w:b/>
                <w:color w:val="auto"/>
                <w:lang w:eastAsia="ru-RU"/>
              </w:rPr>
            </w:pPr>
            <w:r w:rsidRPr="00476E4B">
              <w:rPr>
                <w:b/>
                <w:color w:val="auto"/>
                <w:lang w:eastAsia="ru-RU"/>
              </w:rPr>
              <w:t>Строительная игра «Дорожка из кубиков»</w:t>
            </w:r>
          </w:p>
          <w:p w:rsidR="00760FC3" w:rsidRPr="00476E4B" w:rsidRDefault="00760FC3" w:rsidP="00760FC3">
            <w:pPr>
              <w:ind w:right="0" w:firstLine="0"/>
              <w:jc w:val="left"/>
              <w:rPr>
                <w:b/>
                <w:color w:val="auto"/>
                <w:lang w:eastAsia="ru-RU"/>
              </w:rPr>
            </w:pPr>
            <w:r w:rsidRPr="00476E4B">
              <w:rPr>
                <w:b/>
                <w:color w:val="auto"/>
                <w:lang w:eastAsia="ru-RU"/>
              </w:rPr>
              <w:t xml:space="preserve">Цель: </w:t>
            </w:r>
            <w:r w:rsidRPr="00476E4B">
              <w:rPr>
                <w:color w:val="auto"/>
                <w:lang w:eastAsia="ru-RU"/>
              </w:rPr>
              <w:t>продолжать учить строить дорожки путем прикладывания кирпичика к кирпичику.</w:t>
            </w:r>
          </w:p>
          <w:p w:rsidR="008A72E0" w:rsidRPr="00476E4B" w:rsidRDefault="008A72E0" w:rsidP="00562011">
            <w:pPr>
              <w:ind w:right="0" w:firstLine="0"/>
              <w:jc w:val="left"/>
              <w:rPr>
                <w:color w:val="auto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9AF" w:rsidRPr="00476E4B" w:rsidRDefault="004379AF" w:rsidP="00562011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>Привлечь внимание детей к дидактическому столу с играми вкладышами и играми лабиринтами.</w:t>
            </w:r>
          </w:p>
          <w:p w:rsidR="004379AF" w:rsidRPr="00476E4B" w:rsidRDefault="004379AF" w:rsidP="00562011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>Создать условия для самостоятельной деятельности детей с песком и мячами, внести песочные наборы, мячи разных размеров.</w:t>
            </w:r>
          </w:p>
          <w:p w:rsidR="004379AF" w:rsidRPr="00476E4B" w:rsidRDefault="004379AF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AF" w:rsidRPr="00476E4B" w:rsidRDefault="00FC2F0D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FC2F0D">
              <w:t>Беседа: «О необходимости регулярно посещать детский сад».</w:t>
            </w:r>
          </w:p>
        </w:tc>
      </w:tr>
    </w:tbl>
    <w:p w:rsidR="00203B0B" w:rsidRPr="00476E4B" w:rsidRDefault="00203B0B" w:rsidP="00562011">
      <w:pPr>
        <w:shd w:val="clear" w:color="auto" w:fill="FFFFFF" w:themeFill="background1"/>
        <w:ind w:right="0" w:firstLine="0"/>
        <w:jc w:val="left"/>
        <w:rPr>
          <w:b/>
          <w:color w:val="auto"/>
        </w:rPr>
      </w:pPr>
    </w:p>
    <w:p w:rsidR="00203B0B" w:rsidRPr="00476E4B" w:rsidRDefault="00203B0B" w:rsidP="00562011">
      <w:pPr>
        <w:shd w:val="clear" w:color="auto" w:fill="FFFFFF" w:themeFill="background1"/>
        <w:ind w:right="0" w:firstLine="0"/>
        <w:jc w:val="left"/>
        <w:rPr>
          <w:b/>
          <w:color w:val="auto"/>
        </w:rPr>
      </w:pPr>
    </w:p>
    <w:p w:rsidR="004379AF" w:rsidRPr="00476E4B" w:rsidRDefault="004379AF" w:rsidP="00562011">
      <w:pPr>
        <w:shd w:val="clear" w:color="auto" w:fill="FFFFFF" w:themeFill="background1"/>
        <w:ind w:right="0" w:firstLine="0"/>
        <w:jc w:val="left"/>
        <w:rPr>
          <w:b/>
          <w:color w:val="auto"/>
        </w:rPr>
      </w:pPr>
    </w:p>
    <w:p w:rsidR="00A30EB4" w:rsidRPr="00476E4B" w:rsidRDefault="00A30EB4" w:rsidP="00562011">
      <w:pPr>
        <w:shd w:val="clear" w:color="auto" w:fill="FFFFFF" w:themeFill="background1"/>
        <w:ind w:right="0" w:firstLine="0"/>
        <w:jc w:val="left"/>
        <w:rPr>
          <w:b/>
          <w:color w:val="auto"/>
        </w:rPr>
      </w:pPr>
    </w:p>
    <w:p w:rsidR="004379AF" w:rsidRDefault="004379AF" w:rsidP="00562011">
      <w:pPr>
        <w:shd w:val="clear" w:color="auto" w:fill="FFFFFF" w:themeFill="background1"/>
        <w:ind w:right="0" w:firstLine="0"/>
        <w:jc w:val="left"/>
        <w:rPr>
          <w:b/>
          <w:color w:val="FF0000"/>
        </w:rPr>
      </w:pPr>
    </w:p>
    <w:p w:rsidR="009D6C4E" w:rsidRDefault="009D6C4E" w:rsidP="00562011">
      <w:pPr>
        <w:shd w:val="clear" w:color="auto" w:fill="FFFFFF" w:themeFill="background1"/>
        <w:ind w:right="0" w:firstLine="0"/>
        <w:jc w:val="left"/>
        <w:rPr>
          <w:b/>
          <w:color w:val="FF0000"/>
        </w:rPr>
      </w:pPr>
    </w:p>
    <w:p w:rsidR="009D6C4E" w:rsidRPr="00476E4B" w:rsidRDefault="009D6C4E" w:rsidP="00562011">
      <w:pPr>
        <w:shd w:val="clear" w:color="auto" w:fill="FFFFFF" w:themeFill="background1"/>
        <w:ind w:right="0" w:firstLine="0"/>
        <w:jc w:val="left"/>
        <w:rPr>
          <w:b/>
          <w:color w:val="FF0000"/>
        </w:rPr>
      </w:pPr>
    </w:p>
    <w:p w:rsidR="0088004F" w:rsidRPr="00476E4B" w:rsidRDefault="0088004F" w:rsidP="00562011">
      <w:pPr>
        <w:shd w:val="clear" w:color="auto" w:fill="FFFFFF" w:themeFill="background1"/>
        <w:ind w:right="0" w:firstLine="0"/>
        <w:jc w:val="left"/>
        <w:rPr>
          <w:b/>
          <w:color w:val="FF0000"/>
        </w:rPr>
      </w:pPr>
    </w:p>
    <w:p w:rsidR="00782102" w:rsidRPr="00476E4B" w:rsidRDefault="00782102" w:rsidP="00562011">
      <w:pPr>
        <w:shd w:val="clear" w:color="auto" w:fill="FFFFFF" w:themeFill="background1"/>
        <w:ind w:right="0" w:firstLine="0"/>
        <w:jc w:val="left"/>
        <w:rPr>
          <w:b/>
          <w:color w:val="FF0000"/>
        </w:rPr>
      </w:pPr>
    </w:p>
    <w:p w:rsidR="00203B0B" w:rsidRPr="00476E4B" w:rsidRDefault="00A30EB4" w:rsidP="006F03FC">
      <w:pPr>
        <w:shd w:val="clear" w:color="auto" w:fill="FFFFFF" w:themeFill="background1"/>
        <w:ind w:right="0" w:firstLine="0"/>
        <w:jc w:val="center"/>
        <w:rPr>
          <w:b/>
          <w:color w:val="auto"/>
        </w:rPr>
      </w:pPr>
      <w:r w:rsidRPr="00476E4B">
        <w:rPr>
          <w:b/>
          <w:color w:val="auto"/>
        </w:rPr>
        <w:t xml:space="preserve">Четверг </w:t>
      </w:r>
    </w:p>
    <w:p w:rsidR="00A30EB4" w:rsidRPr="00476E4B" w:rsidRDefault="00A30EB4" w:rsidP="006F03FC">
      <w:pPr>
        <w:shd w:val="clear" w:color="auto" w:fill="FFFFFF" w:themeFill="background1"/>
        <w:ind w:right="0" w:firstLine="0"/>
        <w:jc w:val="center"/>
        <w:rPr>
          <w:b/>
          <w:color w:val="auto"/>
        </w:rPr>
      </w:pPr>
      <w:r w:rsidRPr="00476E4B">
        <w:rPr>
          <w:b/>
          <w:color w:val="auto"/>
        </w:rPr>
        <w:t>Тема дня: «</w:t>
      </w:r>
      <w:r w:rsidR="009D6C4E">
        <w:rPr>
          <w:b/>
          <w:color w:val="auto"/>
        </w:rPr>
        <w:t>Как устроен дом</w:t>
      </w:r>
      <w:r w:rsidRPr="00476E4B">
        <w:rPr>
          <w:b/>
          <w:color w:val="auto"/>
        </w:rPr>
        <w:t>»</w:t>
      </w:r>
    </w:p>
    <w:p w:rsidR="00203B0B" w:rsidRPr="00476E4B" w:rsidRDefault="00203B0B" w:rsidP="00562011">
      <w:pPr>
        <w:shd w:val="clear" w:color="auto" w:fill="FFFFFF" w:themeFill="background1"/>
        <w:ind w:right="0" w:firstLine="0"/>
        <w:jc w:val="left"/>
        <w:rPr>
          <w:b/>
          <w:color w:val="auto"/>
        </w:rPr>
      </w:pP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551"/>
        <w:gridCol w:w="2410"/>
        <w:gridCol w:w="2268"/>
      </w:tblGrid>
      <w:tr w:rsidR="006F03FC" w:rsidRPr="00476E4B" w:rsidTr="00F269C2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>Самостоятельная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 xml:space="preserve">Взаимодействие с родителями/ социальными партнерами </w:t>
            </w:r>
          </w:p>
          <w:p w:rsidR="00203B0B" w:rsidRPr="00476E4B" w:rsidRDefault="00203B0B" w:rsidP="00562011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6F03FC" w:rsidRPr="00476E4B" w:rsidTr="00F269C2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proofErr w:type="gramStart"/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6F03FC" w:rsidRPr="00476E4B" w:rsidTr="00F269C2">
        <w:trPr>
          <w:trHeight w:hRule="exact" w:val="1007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6F03FC" w:rsidRPr="00476E4B" w:rsidTr="00F269C2">
        <w:trPr>
          <w:trHeight w:val="3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87" w:rsidRPr="00476E4B" w:rsidRDefault="00A30EB4" w:rsidP="007B5087">
            <w:pPr>
              <w:pStyle w:val="a6"/>
              <w:shd w:val="clear" w:color="auto" w:fill="FFFFFF"/>
              <w:rPr>
                <w:b/>
              </w:rPr>
            </w:pPr>
            <w:r w:rsidRPr="00476E4B">
              <w:rPr>
                <w:b/>
              </w:rPr>
              <w:t>Беседа </w:t>
            </w:r>
            <w:r w:rsidRPr="00476E4B">
              <w:t>«Мы хорошие ребята, и не ссоримся совсем.» Уголок сенсорного развития настольно – печатные игры.</w:t>
            </w:r>
            <w:r w:rsidR="007B5087" w:rsidRPr="00476E4B">
              <w:rPr>
                <w:b/>
              </w:rPr>
              <w:t xml:space="preserve"> Чтение стих.</w:t>
            </w:r>
            <w:r w:rsidR="007B5087" w:rsidRPr="00476E4B">
              <w:t xml:space="preserve"> С. Маршака «Где обедал воробей».</w:t>
            </w:r>
            <w:r w:rsidR="007B5087" w:rsidRPr="00476E4B">
              <w:rPr>
                <w:b/>
              </w:rPr>
              <w:t xml:space="preserve"> Цель:</w:t>
            </w:r>
            <w:r w:rsidR="007B5087" w:rsidRPr="00476E4B">
              <w:t xml:space="preserve"> развитие речи детей, обогащение словарного запаса.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31" w:rsidRPr="00476E4B" w:rsidRDefault="00E65231" w:rsidP="00E6523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Пальчиковая игра</w:t>
            </w:r>
            <w:r w:rsidRPr="00476E4B">
              <w:rPr>
                <w:color w:val="auto"/>
              </w:rPr>
              <w:t>: «Моя семья»</w:t>
            </w:r>
          </w:p>
          <w:p w:rsidR="00E65231" w:rsidRPr="00476E4B" w:rsidRDefault="00E65231" w:rsidP="00E6523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Цель:</w:t>
            </w:r>
            <w:r w:rsidRPr="00476E4B">
              <w:rPr>
                <w:color w:val="auto"/>
              </w:rPr>
              <w:t xml:space="preserve"> развитие мелкой моторики</w:t>
            </w:r>
          </w:p>
          <w:p w:rsidR="009A59ED" w:rsidRPr="00476E4B" w:rsidRDefault="009A59ED" w:rsidP="009A59ED">
            <w:pPr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 xml:space="preserve">П/и «Прятки с Котиком» - </w:t>
            </w:r>
            <w:r w:rsidRPr="00476E4B">
              <w:rPr>
                <w:color w:val="auto"/>
              </w:rPr>
              <w:t>развитие целенаправленного внимания, ориентировки в пространстве.</w:t>
            </w:r>
          </w:p>
          <w:p w:rsidR="00203B0B" w:rsidRPr="00476E4B" w:rsidRDefault="00203B0B" w:rsidP="00E65231">
            <w:pPr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562011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t>Ф</w:t>
            </w:r>
            <w:r w:rsidR="00203B0B" w:rsidRPr="00476E4B">
              <w:t>ормировать у детей культурно-гигиенические навыки самообслуживания, правильно сидеть за столом, пользоваться столовыми приборами.</w:t>
            </w:r>
          </w:p>
          <w:p w:rsidR="00207EE9" w:rsidRPr="00476E4B" w:rsidRDefault="00207EE9" w:rsidP="00562011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207EE9" w:rsidRPr="00476E4B" w:rsidRDefault="00207EE9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476E4B">
              <w:rPr>
                <w:b/>
              </w:rPr>
              <w:t>Подв</w:t>
            </w:r>
            <w:proofErr w:type="spellEnd"/>
            <w:r w:rsidRPr="00476E4B">
              <w:rPr>
                <w:b/>
              </w:rPr>
              <w:t xml:space="preserve">.  </w:t>
            </w:r>
            <w:proofErr w:type="gramStart"/>
            <w:r w:rsidRPr="00476E4B">
              <w:rPr>
                <w:b/>
              </w:rPr>
              <w:t>игра</w:t>
            </w:r>
            <w:proofErr w:type="gramEnd"/>
            <w:r w:rsidRPr="00476E4B">
              <w:t xml:space="preserve"> «Зайцы и лисичка»</w:t>
            </w:r>
          </w:p>
          <w:p w:rsidR="00203B0B" w:rsidRPr="00476E4B" w:rsidRDefault="009A59ED" w:rsidP="009A59ED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 xml:space="preserve">Цель: </w:t>
            </w:r>
            <w:proofErr w:type="gramStart"/>
            <w:r w:rsidRPr="00476E4B">
              <w:rPr>
                <w:color w:val="auto"/>
              </w:rPr>
              <w:t>п</w:t>
            </w:r>
            <w:r w:rsidR="0088004F">
              <w:rPr>
                <w:color w:val="auto"/>
              </w:rPr>
              <w:t xml:space="preserve">родолжить </w:t>
            </w:r>
            <w:r w:rsidRPr="00476E4B">
              <w:rPr>
                <w:color w:val="auto"/>
              </w:rPr>
              <w:t xml:space="preserve"> учить</w:t>
            </w:r>
            <w:proofErr w:type="gramEnd"/>
            <w:r w:rsidRPr="00476E4B">
              <w:rPr>
                <w:color w:val="auto"/>
              </w:rPr>
              <w:t xml:space="preserve"> детей выполнять движения в соответствии с текстом; упражнять в беге в рассыпную; развивать внимание; воспитывать интерес к играм.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E0" w:rsidRPr="00476E4B" w:rsidRDefault="007461E0" w:rsidP="007461E0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 xml:space="preserve">Сюжетно-ролевая игра «Шофер» Цель: - </w:t>
            </w:r>
            <w:r w:rsidRPr="00476E4B">
              <w:rPr>
                <w:color w:val="auto"/>
              </w:rPr>
              <w:t>учить детей развивать интерес к различным видам игр; развивать умение выбирать роль, формировать</w:t>
            </w:r>
          </w:p>
          <w:p w:rsidR="007461E0" w:rsidRPr="00476E4B" w:rsidRDefault="007461E0" w:rsidP="007461E0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>Умения взаимодействовать в сюжетах с двумя действующими</w:t>
            </w:r>
          </w:p>
          <w:p w:rsidR="00203B0B" w:rsidRPr="00476E4B" w:rsidRDefault="007461E0" w:rsidP="007461E0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proofErr w:type="gramStart"/>
            <w:r w:rsidRPr="00476E4B">
              <w:rPr>
                <w:color w:val="auto"/>
              </w:rPr>
              <w:t>лицами</w:t>
            </w:r>
            <w:proofErr w:type="gramEnd"/>
            <w:r w:rsidRPr="00476E4B">
              <w:rPr>
                <w:color w:val="auto"/>
              </w:rPr>
              <w:t xml:space="preserve"> (шофер-пассажир), поощрять попытки детей самостоятельно подбирать атрибуты для той или иной роли.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B89" w:rsidRPr="00476E4B" w:rsidRDefault="00496B89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>Иллюстрации картин с изображением верхней одежды.</w:t>
            </w:r>
          </w:p>
          <w:p w:rsidR="00203B0B" w:rsidRPr="00476E4B" w:rsidRDefault="00562011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>Атрибуты к сказке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476E4B">
              <w:rPr>
                <w:b/>
              </w:rPr>
              <w:t>Индивидуальные беседы</w:t>
            </w:r>
            <w:r w:rsidRPr="00476E4B">
              <w:t xml:space="preserve"> с родителями о необходимости формирования у детей навыков самообслуживания.</w:t>
            </w:r>
          </w:p>
        </w:tc>
      </w:tr>
      <w:tr w:rsidR="00F2798C" w:rsidRPr="00476E4B" w:rsidTr="00F269C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502D86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r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Ознакомление с окружающим</w:t>
            </w:r>
            <w:r w:rsidR="006F03FC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миром 09:15</w:t>
            </w:r>
            <w:r w:rsidR="0030713D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-</w:t>
            </w:r>
            <w:r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09:</w:t>
            </w:r>
            <w:r w:rsidR="0030713D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2</w:t>
            </w:r>
            <w:r w:rsidR="006F03FC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5</w:t>
            </w:r>
            <w:r w:rsidR="0030713D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  </w:t>
            </w:r>
            <w:proofErr w:type="gramStart"/>
            <w:r w:rsidR="0030713D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09:3</w:t>
            </w:r>
            <w:r w:rsidR="006F03FC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5</w:t>
            </w:r>
            <w:r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</w:t>
            </w:r>
            <w:r w:rsidR="0030713D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-</w:t>
            </w:r>
            <w:proofErr w:type="gramEnd"/>
            <w:r w:rsidR="0030713D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</w:t>
            </w:r>
            <w:r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>09:</w:t>
            </w:r>
            <w:r w:rsidR="006F03FC" w:rsidRPr="00476E4B"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  <w:t xml:space="preserve"> 45</w:t>
            </w:r>
          </w:p>
          <w:p w:rsidR="00460771" w:rsidRPr="00476E4B" w:rsidRDefault="00D625BA" w:rsidP="00562011">
            <w:pPr>
              <w:ind w:right="0" w:firstLine="0"/>
              <w:jc w:val="left"/>
              <w:rPr>
                <w:b/>
                <w:bCs/>
                <w:color w:val="auto"/>
              </w:rPr>
            </w:pPr>
            <w:r w:rsidRPr="00476E4B">
              <w:rPr>
                <w:b/>
                <w:bCs/>
                <w:color w:val="auto"/>
              </w:rPr>
              <w:t>Тема «Мой дом</w:t>
            </w:r>
            <w:r w:rsidR="00460771" w:rsidRPr="00476E4B">
              <w:rPr>
                <w:b/>
                <w:bCs/>
                <w:color w:val="auto"/>
              </w:rPr>
              <w:t>»</w:t>
            </w:r>
          </w:p>
          <w:p w:rsidR="00D625BA" w:rsidRPr="00476E4B" w:rsidRDefault="00460771" w:rsidP="00D625BA">
            <w:pPr>
              <w:ind w:firstLine="0"/>
              <w:rPr>
                <w:b/>
                <w:bCs/>
              </w:rPr>
            </w:pPr>
            <w:r w:rsidRPr="00476E4B">
              <w:rPr>
                <w:b/>
                <w:bCs/>
                <w:color w:val="auto"/>
              </w:rPr>
              <w:t xml:space="preserve">Цель: </w:t>
            </w:r>
            <w:r w:rsidR="00D625BA" w:rsidRPr="00476E4B">
              <w:rPr>
                <w:b/>
                <w:bCs/>
              </w:rPr>
              <w:t xml:space="preserve">формировать представление о семье, доме, </w:t>
            </w:r>
            <w:r w:rsidR="00D625BA" w:rsidRPr="00476E4B">
              <w:rPr>
                <w:b/>
                <w:bCs/>
                <w:color w:val="auto"/>
              </w:rPr>
              <w:t>развивать продуктивную деятельность</w:t>
            </w:r>
            <w:r w:rsidR="00D625BA" w:rsidRPr="00476E4B">
              <w:rPr>
                <w:b/>
                <w:bCs/>
              </w:rPr>
              <w:t xml:space="preserve">, </w:t>
            </w:r>
            <w:r w:rsidR="00D625BA" w:rsidRPr="00476E4B">
              <w:rPr>
                <w:b/>
                <w:bCs/>
                <w:color w:val="auto"/>
              </w:rPr>
              <w:t>формировать представление о деталях,</w:t>
            </w:r>
          </w:p>
          <w:p w:rsidR="00D625BA" w:rsidRPr="00476E4B" w:rsidRDefault="00D625BA" w:rsidP="00D625BA">
            <w:pPr>
              <w:ind w:right="0" w:firstLine="0"/>
              <w:jc w:val="left"/>
              <w:rPr>
                <w:b/>
                <w:bCs/>
                <w:color w:val="auto"/>
              </w:rPr>
            </w:pPr>
            <w:proofErr w:type="gramStart"/>
            <w:r w:rsidRPr="00476E4B">
              <w:rPr>
                <w:b/>
                <w:bCs/>
                <w:color w:val="auto"/>
              </w:rPr>
              <w:lastRenderedPageBreak/>
              <w:t>формировать</w:t>
            </w:r>
            <w:proofErr w:type="gramEnd"/>
            <w:r w:rsidRPr="00476E4B">
              <w:rPr>
                <w:b/>
                <w:bCs/>
                <w:color w:val="auto"/>
              </w:rPr>
              <w:t xml:space="preserve"> привычку убирать игрушки на место по окончанию игры.</w:t>
            </w:r>
          </w:p>
          <w:p w:rsidR="00021ED0" w:rsidRPr="00476E4B" w:rsidRDefault="00021ED0" w:rsidP="00D625BA">
            <w:pPr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</w:p>
        </w:tc>
      </w:tr>
      <w:tr w:rsidR="00F2798C" w:rsidRPr="00476E4B" w:rsidTr="00F269C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FF0000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3FC" w:rsidRPr="00476E4B" w:rsidRDefault="006F03FC" w:rsidP="006F03FC">
            <w:pPr>
              <w:shd w:val="clear" w:color="auto" w:fill="FFFFFF" w:themeFill="background1"/>
              <w:ind w:right="0" w:firstLine="0"/>
              <w:jc w:val="left"/>
              <w:rPr>
                <w:b/>
                <w:iCs w:val="0"/>
                <w:color w:val="auto"/>
                <w:shd w:val="clear" w:color="auto" w:fill="FFFFFF"/>
                <w:lang w:eastAsia="ru-RU" w:bidi="ru-RU"/>
              </w:rPr>
            </w:pP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Физкультура</w:t>
            </w:r>
            <w:r w:rsidR="00FC0ECF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 (</w:t>
            </w:r>
            <w:proofErr w:type="spellStart"/>
            <w:r w:rsidR="00FC0ECF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физ.зал</w:t>
            </w:r>
            <w:proofErr w:type="spellEnd"/>
            <w:r w:rsidR="00FC0ECF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)</w:t>
            </w: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 16:20 – 16:30</w:t>
            </w:r>
          </w:p>
          <w:p w:rsidR="0030713D" w:rsidRPr="00476E4B" w:rsidRDefault="006F03FC" w:rsidP="006F03FC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Цель: </w:t>
            </w:r>
            <w:r w:rsidR="0001210E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Ходить в разных направлениях, не наталкиваясь, упражнять в ходьбе по наклонной доске, бросать мячи вдаль правой и левой рукой, воспитывать умение сдерживать себя.</w:t>
            </w:r>
          </w:p>
        </w:tc>
      </w:tr>
      <w:tr w:rsidR="00F2798C" w:rsidRPr="00476E4B" w:rsidTr="00F269C2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011" w:rsidRPr="00476E4B" w:rsidRDefault="0056201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Наблюдение: Одежда прохожих.</w:t>
            </w:r>
          </w:p>
          <w:p w:rsidR="00562011" w:rsidRPr="00476E4B" w:rsidRDefault="0056201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Цели</w:t>
            </w:r>
            <w:r w:rsidRPr="00476E4B">
              <w:rPr>
                <w:color w:val="auto"/>
              </w:rPr>
              <w:t>: предложить детям составить сравнительный рассказ «Одежда зимой»; пояснить, как правильно подобрать одежду и обувь по погоде, обсудить, что может случиться с людьми, которые одеваются не по сезону.</w:t>
            </w:r>
          </w:p>
          <w:p w:rsidR="00562011" w:rsidRPr="00476E4B" w:rsidRDefault="0056201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Индивидуальная работа</w:t>
            </w:r>
            <w:r w:rsidRPr="00476E4B">
              <w:rPr>
                <w:color w:val="auto"/>
              </w:rPr>
              <w:t xml:space="preserve"> с подгруппой детей ходьба между препятствиями- развивать и совершенствовать двигательную активность.</w:t>
            </w:r>
          </w:p>
          <w:p w:rsidR="00562011" w:rsidRPr="00476E4B" w:rsidRDefault="0056201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Подвижная игра</w:t>
            </w:r>
            <w:r w:rsidRPr="00476E4B">
              <w:rPr>
                <w:color w:val="auto"/>
              </w:rPr>
              <w:t xml:space="preserve">: «У медведя во </w:t>
            </w:r>
            <w:proofErr w:type="gramStart"/>
            <w:r w:rsidRPr="00476E4B">
              <w:rPr>
                <w:color w:val="auto"/>
              </w:rPr>
              <w:t>бору»-</w:t>
            </w:r>
            <w:proofErr w:type="gramEnd"/>
            <w:r w:rsidRPr="00476E4B">
              <w:rPr>
                <w:color w:val="auto"/>
              </w:rPr>
              <w:t xml:space="preserve"> продолжать учить детей действовать согласно правилам игры.</w:t>
            </w:r>
          </w:p>
          <w:p w:rsidR="00562011" w:rsidRPr="00476E4B" w:rsidRDefault="0056201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 xml:space="preserve"> Развивать двигательную активность детей.</w:t>
            </w:r>
          </w:p>
          <w:p w:rsidR="00562011" w:rsidRPr="00476E4B" w:rsidRDefault="00562011" w:rsidP="00562011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Труд</w:t>
            </w:r>
            <w:r w:rsidRPr="00476E4B">
              <w:rPr>
                <w:color w:val="auto"/>
              </w:rPr>
              <w:t>. Уборка инвентаря, игрушек.</w:t>
            </w:r>
          </w:p>
          <w:p w:rsidR="00203B0B" w:rsidRPr="00476E4B" w:rsidRDefault="00562011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476E4B">
              <w:rPr>
                <w:color w:val="auto"/>
              </w:rPr>
              <w:t>Цель: продолжать формировать у детей представление о сборе игрушек и наведении порядка</w:t>
            </w:r>
          </w:p>
        </w:tc>
      </w:tr>
      <w:tr w:rsidR="00F2798C" w:rsidRPr="00476E4B" w:rsidTr="00F269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58F" w:rsidRPr="00476E4B" w:rsidRDefault="0066758F" w:rsidP="0066758F">
            <w:pPr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 xml:space="preserve">Чтение </w:t>
            </w:r>
            <w:proofErr w:type="spellStart"/>
            <w:r w:rsidRPr="00476E4B">
              <w:rPr>
                <w:b/>
                <w:color w:val="auto"/>
              </w:rPr>
              <w:t>потешеки</w:t>
            </w:r>
            <w:proofErr w:type="spellEnd"/>
            <w:r w:rsidRPr="00476E4B">
              <w:rPr>
                <w:b/>
                <w:color w:val="auto"/>
              </w:rPr>
              <w:t xml:space="preserve"> </w:t>
            </w:r>
          </w:p>
          <w:p w:rsidR="0066758F" w:rsidRPr="00476E4B" w:rsidRDefault="0066758F" w:rsidP="0066758F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 xml:space="preserve">«Как у нашего кота» </w:t>
            </w:r>
            <w:r w:rsidRPr="00476E4B">
              <w:rPr>
                <w:b/>
                <w:bCs/>
                <w:color w:val="auto"/>
              </w:rPr>
              <w:t>Цель:</w:t>
            </w:r>
            <w:r w:rsidRPr="00476E4B">
              <w:rPr>
                <w:b/>
                <w:color w:val="auto"/>
              </w:rPr>
              <w:t> </w:t>
            </w:r>
            <w:r w:rsidRPr="00476E4B">
              <w:rPr>
                <w:color w:val="auto"/>
              </w:rPr>
              <w:t xml:space="preserve">познакомить детей с русской народной </w:t>
            </w:r>
            <w:proofErr w:type="spellStart"/>
            <w:r w:rsidRPr="00476E4B">
              <w:rPr>
                <w:color w:val="auto"/>
              </w:rPr>
              <w:t>потешкой</w:t>
            </w:r>
            <w:proofErr w:type="spellEnd"/>
            <w:r w:rsidRPr="00476E4B">
              <w:rPr>
                <w:color w:val="auto"/>
              </w:rPr>
              <w:t xml:space="preserve">;               </w:t>
            </w:r>
          </w:p>
          <w:p w:rsidR="0066758F" w:rsidRPr="00476E4B" w:rsidRDefault="0066758F" w:rsidP="0066758F">
            <w:pPr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>- формировать умение слушать стихотворный текст, проговаривать звукоподражательные слова, выполнять соответствующие движения.</w:t>
            </w:r>
          </w:p>
          <w:p w:rsidR="0066758F" w:rsidRPr="00476E4B" w:rsidRDefault="0066758F" w:rsidP="0066758F">
            <w:pPr>
              <w:ind w:right="0" w:firstLine="0"/>
              <w:jc w:val="left"/>
              <w:rPr>
                <w:b/>
                <w:color w:val="auto"/>
              </w:rPr>
            </w:pPr>
          </w:p>
          <w:p w:rsidR="00562011" w:rsidRPr="00476E4B" w:rsidRDefault="00562011" w:rsidP="00562011">
            <w:pPr>
              <w:ind w:right="0" w:firstLine="0"/>
              <w:jc w:val="left"/>
              <w:rPr>
                <w:color w:val="auto"/>
              </w:rPr>
            </w:pPr>
          </w:p>
          <w:p w:rsidR="00203B0B" w:rsidRPr="00476E4B" w:rsidRDefault="00203B0B" w:rsidP="00562011">
            <w:pPr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proofErr w:type="spellStart"/>
            <w:proofErr w:type="gramStart"/>
            <w:r w:rsidRPr="00476E4B">
              <w:rPr>
                <w:b/>
                <w:color w:val="auto"/>
              </w:rPr>
              <w:t>Инд.работа</w:t>
            </w:r>
            <w:proofErr w:type="spellEnd"/>
            <w:r w:rsidRPr="00476E4B">
              <w:rPr>
                <w:color w:val="auto"/>
              </w:rPr>
              <w:t xml:space="preserve">  </w:t>
            </w:r>
            <w:r w:rsidR="00A86C86" w:rsidRPr="00476E4B">
              <w:rPr>
                <w:color w:val="auto"/>
              </w:rPr>
              <w:t>-</w:t>
            </w:r>
            <w:proofErr w:type="gramEnd"/>
            <w:r w:rsidR="00A86C86" w:rsidRPr="00476E4B">
              <w:rPr>
                <w:color w:val="auto"/>
              </w:rPr>
              <w:t xml:space="preserve"> </w:t>
            </w:r>
            <w:r w:rsidRPr="00476E4B">
              <w:rPr>
                <w:color w:val="auto"/>
              </w:rPr>
              <w:t>развивать навык пользоваться красками, продолжать учить  ритмично касаться бумаги ворсом кисти</w:t>
            </w:r>
          </w:p>
          <w:p w:rsidR="009D09C4" w:rsidRPr="00476E4B" w:rsidRDefault="009D09C4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proofErr w:type="gramStart"/>
            <w:r w:rsidRPr="00476E4B">
              <w:rPr>
                <w:color w:val="auto"/>
              </w:rPr>
              <w:t>(</w:t>
            </w:r>
            <w:r w:rsidR="00F2798C" w:rsidRPr="00476E4B">
              <w:rPr>
                <w:color w:val="auto"/>
              </w:rPr>
              <w:t xml:space="preserve"> </w:t>
            </w:r>
            <w:proofErr w:type="spellStart"/>
            <w:r w:rsidR="006F03FC" w:rsidRPr="00476E4B">
              <w:rPr>
                <w:color w:val="auto"/>
              </w:rPr>
              <w:t>Имран</w:t>
            </w:r>
            <w:proofErr w:type="spellEnd"/>
            <w:proofErr w:type="gramEnd"/>
            <w:r w:rsidR="006F03FC" w:rsidRPr="00476E4B">
              <w:rPr>
                <w:color w:val="auto"/>
              </w:rPr>
              <w:t xml:space="preserve"> и Ева)</w:t>
            </w:r>
            <w:r w:rsidR="00FC0ECF" w:rsidRPr="00476E4B">
              <w:rPr>
                <w:color w:val="auto"/>
              </w:rPr>
              <w:t>.</w:t>
            </w:r>
          </w:p>
          <w:p w:rsidR="00562011" w:rsidRPr="00476E4B" w:rsidRDefault="00FC0ECF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>П</w:t>
            </w:r>
            <w:r w:rsidR="0066758F" w:rsidRPr="00476E4B">
              <w:rPr>
                <w:color w:val="auto"/>
              </w:rPr>
              <w:t>родолжать учить Стёпу</w:t>
            </w:r>
            <w:r w:rsidR="00207EE9" w:rsidRPr="00476E4B">
              <w:rPr>
                <w:color w:val="auto"/>
              </w:rPr>
              <w:t xml:space="preserve"> </w:t>
            </w:r>
            <w:r w:rsidR="00562011" w:rsidRPr="00476E4B">
              <w:rPr>
                <w:color w:val="auto"/>
              </w:rPr>
              <w:t>правильно намыливать руки мылом, ополаскивать и вытирать насухо полотенцем.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A86C86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rPr>
                <w:b/>
              </w:rPr>
              <w:t>Игровое у</w:t>
            </w:r>
            <w:r w:rsidR="00203B0B" w:rsidRPr="00476E4B">
              <w:rPr>
                <w:b/>
              </w:rPr>
              <w:t>пражнение</w:t>
            </w:r>
            <w:r w:rsidR="00203B0B" w:rsidRPr="00476E4B">
              <w:t> </w:t>
            </w:r>
            <w:r w:rsidR="00203B0B" w:rsidRPr="00476E4B">
              <w:rPr>
                <w:bdr w:val="none" w:sz="0" w:space="0" w:color="auto" w:frame="1"/>
              </w:rPr>
              <w:t>«Мы моем правильно руки»</w:t>
            </w:r>
          </w:p>
          <w:p w:rsidR="00203B0B" w:rsidRPr="00476E4B" w:rsidRDefault="00203B0B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rPr>
                <w:b/>
                <w:bdr w:val="none" w:sz="0" w:space="0" w:color="auto" w:frame="1"/>
              </w:rPr>
              <w:t>Задачи</w:t>
            </w:r>
            <w:r w:rsidRPr="00476E4B">
              <w:rPr>
                <w:b/>
              </w:rPr>
              <w:t>:</w:t>
            </w:r>
            <w:r w:rsidRPr="00476E4B">
              <w:t xml:space="preserve"> Формировать у детей базовые </w:t>
            </w:r>
            <w:r w:rsidRPr="00476E4B">
              <w:rPr>
                <w:rStyle w:val="a5"/>
                <w:b w:val="0"/>
                <w:bdr w:val="none" w:sz="0" w:space="0" w:color="auto" w:frame="1"/>
              </w:rPr>
              <w:t>культурно – гигиенические навыки</w:t>
            </w:r>
            <w:r w:rsidRPr="00476E4B">
              <w:t>, учить правильно мыть руки (брать мыло из мыльницы, намыливать руки, класть мыло на место, тереть ладошки друг о друга, смывать мыло, отжимать воду с рук).</w:t>
            </w:r>
          </w:p>
          <w:p w:rsidR="00A30EB4" w:rsidRPr="00476E4B" w:rsidRDefault="00A30EB4" w:rsidP="00A30EB4">
            <w:pPr>
              <w:pStyle w:val="a6"/>
            </w:pPr>
            <w:r w:rsidRPr="00476E4B">
              <w:t>.</w:t>
            </w:r>
          </w:p>
          <w:p w:rsidR="00A30EB4" w:rsidRPr="00476E4B" w:rsidRDefault="00A30EB4" w:rsidP="00562011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ind w:right="0" w:firstLine="0"/>
              <w:jc w:val="left"/>
              <w:rPr>
                <w:rFonts w:eastAsia="Times New Roman"/>
                <w:b/>
                <w:iCs w:val="0"/>
                <w:color w:val="auto"/>
                <w:lang w:eastAsia="ru-RU"/>
              </w:rPr>
            </w:pPr>
            <w:r w:rsidRPr="00476E4B">
              <w:rPr>
                <w:rFonts w:eastAsia="Times New Roman"/>
                <w:b/>
                <w:color w:val="auto"/>
                <w:lang w:eastAsia="ru-RU"/>
              </w:rPr>
              <w:t>Настольно-печатные игры:</w:t>
            </w:r>
          </w:p>
          <w:p w:rsidR="008A72E0" w:rsidRPr="00476E4B" w:rsidRDefault="008A72E0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rPr>
                <w:b/>
                <w:bdr w:val="none" w:sz="0" w:space="0" w:color="auto" w:frame="1"/>
              </w:rPr>
              <w:t>Пальчиковая игра</w:t>
            </w:r>
            <w:r w:rsidRPr="00476E4B">
              <w:rPr>
                <w:b/>
              </w:rPr>
              <w:t>:</w:t>
            </w:r>
            <w:r w:rsidRPr="00476E4B">
              <w:t> </w:t>
            </w:r>
            <w:r w:rsidRPr="00476E4B">
              <w:rPr>
                <w:bdr w:val="none" w:sz="0" w:space="0" w:color="auto" w:frame="1"/>
              </w:rPr>
              <w:t>«Дружно пальчики считаем»</w:t>
            </w:r>
            <w:r w:rsidRPr="00476E4B">
              <w:t>.</w:t>
            </w:r>
          </w:p>
          <w:p w:rsidR="008A72E0" w:rsidRPr="00476E4B" w:rsidRDefault="008A72E0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rPr>
                <w:b/>
                <w:bdr w:val="none" w:sz="0" w:space="0" w:color="auto" w:frame="1"/>
              </w:rPr>
              <w:t>Цель</w:t>
            </w:r>
            <w:r w:rsidRPr="00476E4B">
              <w:rPr>
                <w:b/>
              </w:rPr>
              <w:t>:</w:t>
            </w:r>
            <w:r w:rsidR="00FC0ECF" w:rsidRPr="00476E4B">
              <w:rPr>
                <w:bdr w:val="none" w:sz="0" w:space="0" w:color="auto" w:frame="1"/>
              </w:rPr>
              <w:t xml:space="preserve"> </w:t>
            </w:r>
            <w:r w:rsidRPr="00476E4B">
              <w:rPr>
                <w:bdr w:val="none" w:sz="0" w:space="0" w:color="auto" w:frame="1"/>
              </w:rPr>
              <w:t>расширять диапазон использования пальчиковых форм в общение с детьми</w:t>
            </w:r>
            <w:r w:rsidRPr="00476E4B">
              <w:t>: развивать мелкую моторику рук.</w:t>
            </w:r>
          </w:p>
          <w:p w:rsidR="00203B0B" w:rsidRPr="00476E4B" w:rsidRDefault="00203B0B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476E4B">
              <w:rPr>
                <w:rStyle w:val="c0"/>
              </w:rPr>
              <w:t>Атрибуты для показа сказки "Рукавичка"</w:t>
            </w:r>
          </w:p>
          <w:p w:rsidR="00203B0B" w:rsidRPr="00476E4B" w:rsidRDefault="00203B0B" w:rsidP="0056201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476E4B">
              <w:rPr>
                <w:rStyle w:val="c0"/>
              </w:rPr>
              <w:t>Бумага, кисточки и краски.</w:t>
            </w:r>
          </w:p>
          <w:p w:rsidR="00203B0B" w:rsidRPr="00476E4B" w:rsidRDefault="00203B0B" w:rsidP="00562011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76E4B">
              <w:rPr>
                <w:rStyle w:val="c0"/>
              </w:rPr>
              <w:t>Конструкторы разных видов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207EE9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476E4B">
              <w:rPr>
                <w:b/>
              </w:rPr>
              <w:t>Консультация для родителей</w:t>
            </w:r>
            <w:r w:rsidRPr="00476E4B">
              <w:t xml:space="preserve"> </w:t>
            </w:r>
            <w:r w:rsidR="00207EE9" w:rsidRPr="00476E4B">
              <w:t>«Пальчиковые игры для малышей»</w:t>
            </w:r>
          </w:p>
        </w:tc>
      </w:tr>
    </w:tbl>
    <w:p w:rsidR="0066758F" w:rsidRPr="00476E4B" w:rsidRDefault="0066758F" w:rsidP="009C6799">
      <w:pPr>
        <w:shd w:val="clear" w:color="auto" w:fill="FFFFFF" w:themeFill="background1"/>
        <w:ind w:right="0" w:firstLine="0"/>
        <w:rPr>
          <w:b/>
          <w:color w:val="auto"/>
        </w:rPr>
      </w:pPr>
    </w:p>
    <w:p w:rsidR="00203B0B" w:rsidRPr="00476E4B" w:rsidRDefault="00A30EB4" w:rsidP="006F03FC">
      <w:pPr>
        <w:shd w:val="clear" w:color="auto" w:fill="FFFFFF" w:themeFill="background1"/>
        <w:ind w:right="0" w:firstLine="0"/>
        <w:jc w:val="center"/>
        <w:rPr>
          <w:b/>
          <w:color w:val="auto"/>
        </w:rPr>
      </w:pPr>
      <w:r w:rsidRPr="00476E4B">
        <w:rPr>
          <w:b/>
          <w:color w:val="auto"/>
        </w:rPr>
        <w:t xml:space="preserve">Пятница </w:t>
      </w:r>
      <w:r w:rsidR="00782102" w:rsidRPr="00476E4B">
        <w:rPr>
          <w:b/>
          <w:color w:val="auto"/>
        </w:rPr>
        <w:br/>
        <w:t>Тема дня «</w:t>
      </w:r>
      <w:r w:rsidR="00AE3DEA">
        <w:rPr>
          <w:b/>
          <w:color w:val="auto"/>
        </w:rPr>
        <w:t>Строим дом</w:t>
      </w:r>
      <w:r w:rsidR="00782102" w:rsidRPr="00476E4B">
        <w:rPr>
          <w:b/>
          <w:color w:val="auto"/>
        </w:rPr>
        <w:t>»</w:t>
      </w:r>
    </w:p>
    <w:p w:rsidR="00203B0B" w:rsidRPr="00476E4B" w:rsidRDefault="00203B0B" w:rsidP="00562011">
      <w:pPr>
        <w:shd w:val="clear" w:color="auto" w:fill="FFFFFF" w:themeFill="background1"/>
        <w:ind w:right="0" w:firstLine="0"/>
        <w:jc w:val="left"/>
        <w:rPr>
          <w:b/>
          <w:color w:val="auto"/>
        </w:rPr>
      </w:pP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551"/>
        <w:gridCol w:w="2410"/>
        <w:gridCol w:w="2268"/>
      </w:tblGrid>
      <w:tr w:rsidR="00562011" w:rsidRPr="00476E4B" w:rsidTr="00F269C2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>Самостоятельная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t xml:space="preserve">Взаимодействие с родителями/ социальными партнерами </w:t>
            </w:r>
          </w:p>
          <w:p w:rsidR="00203B0B" w:rsidRPr="00476E4B" w:rsidRDefault="00203B0B" w:rsidP="00562011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562011" w:rsidRPr="00476E4B" w:rsidTr="00F269C2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Непосредственно-образовательная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proofErr w:type="gramStart"/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476E4B" w:rsidTr="00F269C2">
        <w:trPr>
          <w:trHeight w:hRule="exact" w:val="1007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562011" w:rsidRPr="00476E4B" w:rsidTr="00727D8F">
        <w:trPr>
          <w:trHeight w:val="39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8A72E0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476E4B">
              <w:rPr>
                <w:b/>
                <w:shd w:val="clear" w:color="auto" w:fill="FFFFFF"/>
              </w:rPr>
              <w:t>Беседа</w:t>
            </w:r>
            <w:r w:rsidRPr="00476E4B">
              <w:rPr>
                <w:shd w:val="clear" w:color="auto" w:fill="FFFFFF"/>
              </w:rPr>
              <w:t> </w:t>
            </w:r>
            <w:r w:rsidRPr="00476E4B">
              <w:rPr>
                <w:bdr w:val="none" w:sz="0" w:space="0" w:color="auto" w:frame="1"/>
                <w:shd w:val="clear" w:color="auto" w:fill="FFFFFF"/>
              </w:rPr>
              <w:t>«Мы хорошие ребята, и не ссоримся совсем.»</w:t>
            </w:r>
            <w:r w:rsidRPr="00476E4B">
              <w:rPr>
                <w:shd w:val="clear" w:color="auto" w:fill="FFFFFF"/>
              </w:rPr>
              <w:t> Уголок сенсорного развития настольно – печатные игры.</w:t>
            </w:r>
          </w:p>
          <w:p w:rsidR="00203B0B" w:rsidRPr="00476E4B" w:rsidRDefault="00203B0B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  <w:p w:rsidR="00496B89" w:rsidRPr="00476E4B" w:rsidRDefault="00496B89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476E4B">
              <w:rPr>
                <w:b/>
              </w:rPr>
              <w:t>Д</w:t>
            </w:r>
            <w:r w:rsidR="00A86C86" w:rsidRPr="00476E4B">
              <w:rPr>
                <w:b/>
              </w:rPr>
              <w:t>ид</w:t>
            </w:r>
            <w:proofErr w:type="spellEnd"/>
            <w:proofErr w:type="gramStart"/>
            <w:r w:rsidR="00A86C86" w:rsidRPr="00476E4B">
              <w:rPr>
                <w:b/>
              </w:rPr>
              <w:t>. игра</w:t>
            </w:r>
            <w:proofErr w:type="gramEnd"/>
            <w:r w:rsidR="00A86C86" w:rsidRPr="00476E4B">
              <w:t xml:space="preserve"> </w:t>
            </w:r>
            <w:r w:rsidR="00A86C86" w:rsidRPr="00476E4B">
              <w:rPr>
                <w:bdr w:val="none" w:sz="0" w:space="0" w:color="auto" w:frame="1"/>
              </w:rPr>
              <w:t xml:space="preserve"> </w:t>
            </w:r>
            <w:r w:rsidRPr="00476E4B">
              <w:rPr>
                <w:bdr w:val="none" w:sz="0" w:space="0" w:color="auto" w:frame="1"/>
              </w:rPr>
              <w:t>«Собери картинку»</w:t>
            </w:r>
            <w:r w:rsidRPr="00476E4B">
              <w:t> </w:t>
            </w:r>
            <w:r w:rsidRPr="00476E4B">
              <w:rPr>
                <w:bdr w:val="none" w:sz="0" w:space="0" w:color="auto" w:frame="1"/>
              </w:rPr>
              <w:t>(разрезные картинки)</w:t>
            </w:r>
          </w:p>
          <w:p w:rsidR="00496B89" w:rsidRPr="00476E4B" w:rsidRDefault="00496B89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rPr>
                <w:b/>
                <w:bdr w:val="none" w:sz="0" w:space="0" w:color="auto" w:frame="1"/>
              </w:rPr>
              <w:t>Цель</w:t>
            </w:r>
            <w:r w:rsidRPr="00476E4B">
              <w:rPr>
                <w:b/>
              </w:rPr>
              <w:t>:</w:t>
            </w:r>
            <w:r w:rsidRPr="00476E4B">
              <w:t xml:space="preserve"> формирование умения собирать целое из частей</w:t>
            </w:r>
          </w:p>
          <w:p w:rsidR="00203B0B" w:rsidRPr="00476E4B" w:rsidRDefault="00203B0B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  <w:p w:rsidR="00203B0B" w:rsidRPr="00476E4B" w:rsidRDefault="00203B0B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B4" w:rsidRPr="00476E4B" w:rsidRDefault="00A30EB4" w:rsidP="00A30EB4">
            <w:pPr>
              <w:ind w:right="0" w:firstLine="0"/>
              <w:jc w:val="left"/>
            </w:pPr>
            <w:r w:rsidRPr="00476E4B">
              <w:rPr>
                <w:b/>
              </w:rPr>
              <w:t xml:space="preserve">Пальчиковая гимнастика </w:t>
            </w:r>
            <w:proofErr w:type="gramStart"/>
            <w:r w:rsidRPr="00476E4B">
              <w:rPr>
                <w:b/>
              </w:rPr>
              <w:t>« Пальчик</w:t>
            </w:r>
            <w:proofErr w:type="gramEnd"/>
            <w:r w:rsidRPr="00476E4B">
              <w:rPr>
                <w:b/>
              </w:rPr>
              <w:t xml:space="preserve">-мальчик» Цель: </w:t>
            </w:r>
            <w:r w:rsidRPr="00476E4B">
              <w:t xml:space="preserve">стимулировать речевое и умственное развитие детей.               </w:t>
            </w:r>
            <w:r w:rsidR="002650DB" w:rsidRPr="00476E4B">
              <w:t xml:space="preserve">           </w:t>
            </w:r>
            <w:proofErr w:type="spellStart"/>
            <w:r w:rsidRPr="00476E4B">
              <w:rPr>
                <w:b/>
              </w:rPr>
              <w:t>Дид</w:t>
            </w:r>
            <w:proofErr w:type="spellEnd"/>
            <w:proofErr w:type="gramStart"/>
            <w:r w:rsidRPr="00476E4B">
              <w:rPr>
                <w:b/>
              </w:rPr>
              <w:t>. игра</w:t>
            </w:r>
            <w:proofErr w:type="gramEnd"/>
            <w:r w:rsidRPr="00476E4B">
              <w:t xml:space="preserve"> «Большой-маленький» </w:t>
            </w:r>
            <w:r w:rsidR="002650DB" w:rsidRPr="00476E4B">
              <w:t xml:space="preserve">              </w:t>
            </w:r>
            <w:r w:rsidRPr="00476E4B">
              <w:rPr>
                <w:b/>
              </w:rPr>
              <w:t>Цель:</w:t>
            </w:r>
            <w:r w:rsidRPr="00476E4B">
              <w:t xml:space="preserve"> развивать умение сравнивать предметы.</w:t>
            </w:r>
          </w:p>
          <w:p w:rsidR="00203B0B" w:rsidRPr="00476E4B" w:rsidRDefault="00203B0B" w:rsidP="00A30EB4">
            <w:pPr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7EE9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b/>
                <w:color w:val="auto"/>
                <w:shd w:val="clear" w:color="auto" w:fill="FFFFFF"/>
              </w:rPr>
              <w:t xml:space="preserve">КГН </w:t>
            </w:r>
            <w:r w:rsidR="00203B0B" w:rsidRPr="00476E4B">
              <w:rPr>
                <w:color w:val="auto"/>
                <w:shd w:val="clear" w:color="auto" w:fill="FFFFFF"/>
              </w:rPr>
              <w:t xml:space="preserve">Продолжать учить детей намыливать руки до образование пены, мыть их круговыми движениями, тщательно смывать мыло, отжимать воду. Учить мыть лицо обеими руками прямыми и круговыми движениями, </w:t>
            </w:r>
            <w:r w:rsidR="00203B0B" w:rsidRPr="00476E4B">
              <w:rPr>
                <w:color w:val="auto"/>
                <w:bdr w:val="none" w:sz="0" w:space="0" w:color="auto" w:frame="1"/>
                <w:shd w:val="clear" w:color="auto" w:fill="FFFFFF"/>
              </w:rPr>
              <w:t>проявлять аккуратность</w:t>
            </w:r>
            <w:r w:rsidR="00203B0B" w:rsidRPr="00476E4B">
              <w:rPr>
                <w:color w:val="auto"/>
                <w:shd w:val="clear" w:color="auto" w:fill="FFFFFF"/>
              </w:rPr>
              <w:t>: не мочить одежду, не разбрызгивать воду.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Fonts w:eastAsia="Calibri"/>
                <w:b/>
                <w:color w:val="auto"/>
              </w:rPr>
            </w:pPr>
            <w:r w:rsidRPr="00476E4B">
              <w:rPr>
                <w:color w:val="auto"/>
                <w:shd w:val="clear" w:color="auto" w:fill="FFFFFF"/>
              </w:rPr>
              <w:t xml:space="preserve">Игры детей с мозаикой. </w:t>
            </w:r>
            <w:r w:rsidRPr="00476E4B">
              <w:rPr>
                <w:b/>
                <w:color w:val="auto"/>
                <w:shd w:val="clear" w:color="auto" w:fill="FFFFFF"/>
              </w:rPr>
              <w:t xml:space="preserve">Цель: </w:t>
            </w:r>
            <w:r w:rsidRPr="00476E4B">
              <w:rPr>
                <w:color w:val="auto"/>
                <w:shd w:val="clear" w:color="auto" w:fill="FFFFFF"/>
              </w:rPr>
              <w:t>развивать мелкую моторику рук.</w:t>
            </w:r>
          </w:p>
          <w:p w:rsidR="002650DB" w:rsidRPr="00476E4B" w:rsidRDefault="002650DB" w:rsidP="002650DB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b/>
                <w:bCs/>
                <w:color w:val="auto"/>
              </w:rPr>
              <w:t>Сюжетно-ролевая игра </w:t>
            </w:r>
            <w:r w:rsidRPr="00476E4B">
              <w:rPr>
                <w:rFonts w:eastAsia="Times New Roman"/>
                <w:color w:val="auto"/>
              </w:rPr>
              <w:t>«Испечем с бабушкой яблочный пирог для мамы и папы. В процессе игр с игрушками, строительными материалами развивать у детей интерес к окружающему миру.</w:t>
            </w:r>
            <w:r w:rsidRPr="00476E4B">
              <w:rPr>
                <w:rFonts w:eastAsia="Times New Roman"/>
                <w:b/>
                <w:bCs/>
                <w:color w:val="auto"/>
              </w:rPr>
              <w:t> </w:t>
            </w:r>
          </w:p>
          <w:p w:rsidR="00203B0B" w:rsidRPr="00476E4B" w:rsidRDefault="00203B0B" w:rsidP="002650DB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>Заинтересовать детей играми со спортивным инвентарем (кегли, скакалки и т.д.).</w:t>
            </w:r>
          </w:p>
          <w:p w:rsidR="00203B0B" w:rsidRPr="00476E4B" w:rsidRDefault="00203B0B" w:rsidP="00562011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>Создать условия для игр и для самостоятельной деятельности детей с песком, внести песочные наборы. </w:t>
            </w: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Fonts w:eastAsia="Times New Roman"/>
                <w:color w:val="auto"/>
              </w:rPr>
              <w:t>Созда</w:t>
            </w:r>
            <w:r w:rsidR="00207EE9" w:rsidRPr="00476E4B">
              <w:rPr>
                <w:rFonts w:eastAsia="Times New Roman"/>
                <w:color w:val="auto"/>
              </w:rPr>
              <w:t xml:space="preserve">ть условия для самостоятельной </w:t>
            </w:r>
            <w:r w:rsidRPr="00476E4B">
              <w:rPr>
                <w:rFonts w:eastAsia="Times New Roman"/>
                <w:color w:val="auto"/>
              </w:rPr>
              <w:t>двигательной 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EB4" w:rsidRPr="00476E4B" w:rsidRDefault="00A30EB4" w:rsidP="00207EE9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476E4B">
              <w:t>Настроить родителей на соблюдение режима дня малышами в выходные дни.</w:t>
            </w:r>
          </w:p>
        </w:tc>
      </w:tr>
      <w:tr w:rsidR="00562011" w:rsidRPr="00476E4B" w:rsidTr="00F269C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13D" w:rsidRPr="00476E4B" w:rsidRDefault="00211F1A" w:rsidP="002650DB">
            <w:pPr>
              <w:pStyle w:val="a3"/>
              <w:rPr>
                <w:rStyle w:val="211pt"/>
                <w:rFonts w:eastAsiaTheme="minorEastAsia"/>
                <w:bCs w:val="0"/>
                <w:color w:val="auto"/>
                <w:sz w:val="24"/>
                <w:szCs w:val="24"/>
              </w:rPr>
            </w:pPr>
            <w:proofErr w:type="gramStart"/>
            <w:r w:rsidRPr="00476E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 w:bidi="ru-RU"/>
              </w:rPr>
              <w:t>Музыка  09:40</w:t>
            </w:r>
            <w:proofErr w:type="gramEnd"/>
            <w:r w:rsidRPr="00476E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 w:bidi="ru-RU"/>
              </w:rPr>
              <w:t xml:space="preserve"> - 09:50</w:t>
            </w:r>
            <w:r w:rsidR="002650DB" w:rsidRPr="00476E4B">
              <w:rPr>
                <w:rFonts w:ascii="Times New Roman" w:eastAsiaTheme="minorEastAsia" w:hAnsi="Times New Roman" w:cs="Times New Roman"/>
                <w:b/>
                <w:iCs w:val="0"/>
                <w:sz w:val="24"/>
                <w:szCs w:val="24"/>
                <w:lang w:eastAsia="ru-RU" w:bidi="ru-RU"/>
              </w:rPr>
              <w:t xml:space="preserve"> по плану педагога.</w:t>
            </w:r>
          </w:p>
        </w:tc>
      </w:tr>
      <w:tr w:rsidR="00562011" w:rsidRPr="00476E4B" w:rsidTr="00F269C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3FC" w:rsidRPr="00476E4B" w:rsidRDefault="006F03FC" w:rsidP="006F03FC">
            <w:pPr>
              <w:shd w:val="clear" w:color="auto" w:fill="FFFFFF" w:themeFill="background1"/>
              <w:ind w:right="0" w:firstLine="0"/>
              <w:jc w:val="left"/>
              <w:rPr>
                <w:b/>
                <w:iCs w:val="0"/>
                <w:color w:val="auto"/>
                <w:shd w:val="clear" w:color="auto" w:fill="FFFFFF"/>
                <w:lang w:eastAsia="ru-RU" w:bidi="ru-RU"/>
              </w:rPr>
            </w:pP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Конструирование 16:00 – 16:10      16:20 – 16:30</w:t>
            </w:r>
          </w:p>
          <w:p w:rsidR="006F03FC" w:rsidRPr="00476E4B" w:rsidRDefault="006F03FC" w:rsidP="006F03FC">
            <w:pPr>
              <w:shd w:val="clear" w:color="auto" w:fill="FFFFFF" w:themeFill="background1"/>
              <w:ind w:right="0" w:firstLine="0"/>
              <w:jc w:val="left"/>
              <w:rPr>
                <w:b/>
                <w:iCs w:val="0"/>
                <w:color w:val="auto"/>
                <w:shd w:val="clear" w:color="auto" w:fill="FFFFFF"/>
                <w:lang w:eastAsia="ru-RU" w:bidi="ru-RU"/>
              </w:rPr>
            </w:pPr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Тема: </w:t>
            </w:r>
            <w:r w:rsidR="00CD792D" w:rsidRPr="00CD792D">
              <w:rPr>
                <w:b/>
                <w:bCs/>
                <w:color w:val="auto"/>
                <w:shd w:val="clear" w:color="auto" w:fill="FFFFFF"/>
                <w:lang w:eastAsia="ru-RU" w:bidi="ru-RU"/>
              </w:rPr>
              <w:t>Строительная игра «Мы строим дом»</w:t>
            </w:r>
          </w:p>
          <w:p w:rsidR="0030713D" w:rsidRPr="00476E4B" w:rsidRDefault="006F03FC" w:rsidP="0066758F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HAnsi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Цель: </w:t>
            </w:r>
            <w:r w:rsidR="00782102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 развитие</w:t>
            </w:r>
            <w:proofErr w:type="gramEnd"/>
            <w:r w:rsidR="00782102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 xml:space="preserve"> элементарных </w:t>
            </w:r>
            <w:r w:rsidR="00782102" w:rsidRPr="00476E4B">
              <w:rPr>
                <w:b/>
                <w:bCs/>
                <w:color w:val="auto"/>
                <w:shd w:val="clear" w:color="auto" w:fill="FFFFFF"/>
                <w:lang w:eastAsia="ru-RU" w:bidi="ru-RU"/>
              </w:rPr>
              <w:t>конструктивных</w:t>
            </w:r>
            <w:r w:rsidR="00782102" w:rsidRPr="00476E4B">
              <w:rPr>
                <w:b/>
                <w:color w:val="auto"/>
                <w:shd w:val="clear" w:color="auto" w:fill="FFFFFF"/>
                <w:lang w:eastAsia="ru-RU" w:bidi="ru-RU"/>
              </w:rPr>
              <w:t> навыков в процессе действия со строительными деталями; научить строить перекрытия.</w:t>
            </w:r>
          </w:p>
        </w:tc>
      </w:tr>
      <w:tr w:rsidR="00562011" w:rsidRPr="00476E4B" w:rsidTr="00F269C2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b/>
                <w:color w:val="auto"/>
              </w:rPr>
            </w:pPr>
            <w:r w:rsidRPr="00476E4B">
              <w:rPr>
                <w:b/>
                <w:color w:val="auto"/>
              </w:rPr>
              <w:lastRenderedPageBreak/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2DE" w:rsidRPr="00CD792D" w:rsidRDefault="00CD792D" w:rsidP="00CD792D">
            <w:pPr>
              <w:pStyle w:val="a6"/>
              <w:spacing w:before="0" w:beforeAutospacing="0" w:after="0"/>
              <w:rPr>
                <w:rStyle w:val="211pt"/>
                <w:b w:val="0"/>
                <w:color w:val="auto"/>
                <w:sz w:val="24"/>
                <w:szCs w:val="24"/>
              </w:rPr>
            </w:pPr>
            <w:r w:rsidRPr="00CF000E">
              <w:rPr>
                <w:b/>
                <w:bCs/>
                <w:iCs w:val="0"/>
                <w:lang w:bidi="ru-RU"/>
              </w:rPr>
              <w:t>Наблюдение за снежинками.</w:t>
            </w:r>
            <w:r w:rsidRPr="00CD792D">
              <w:rPr>
                <w:bCs/>
                <w:iCs w:val="0"/>
                <w:lang w:bidi="ru-RU"/>
              </w:rPr>
              <w:t> </w:t>
            </w:r>
            <w:r w:rsidRPr="00CF000E">
              <w:rPr>
                <w:b/>
                <w:bCs/>
                <w:iCs w:val="0"/>
                <w:lang w:bidi="ru-RU"/>
              </w:rPr>
              <w:t>Цель:</w:t>
            </w:r>
            <w:r w:rsidRPr="00CD792D">
              <w:rPr>
                <w:bCs/>
                <w:iCs w:val="0"/>
                <w:lang w:bidi="ru-RU"/>
              </w:rPr>
              <w:t xml:space="preserve"> учить детей замечать красоту окружающей природы.</w:t>
            </w:r>
            <w:r>
              <w:rPr>
                <w:bCs/>
                <w:iCs w:val="0"/>
                <w:lang w:bidi="ru-RU"/>
              </w:rPr>
              <w:t xml:space="preserve">                                                                       </w:t>
            </w:r>
            <w:r w:rsidRPr="00CF000E">
              <w:rPr>
                <w:b/>
                <w:bCs/>
                <w:iCs w:val="0"/>
                <w:lang w:bidi="ru-RU"/>
              </w:rPr>
              <w:t>Подвижная игра</w:t>
            </w:r>
            <w:r w:rsidRPr="00CD792D">
              <w:rPr>
                <w:bCs/>
                <w:iCs w:val="0"/>
                <w:lang w:bidi="ru-RU"/>
              </w:rPr>
              <w:t xml:space="preserve"> «Поймай </w:t>
            </w:r>
            <w:proofErr w:type="gramStart"/>
            <w:r w:rsidRPr="00CD792D">
              <w:rPr>
                <w:bCs/>
                <w:iCs w:val="0"/>
                <w:lang w:bidi="ru-RU"/>
              </w:rPr>
              <w:t>снежинку»</w:t>
            </w:r>
            <w:r>
              <w:rPr>
                <w:bCs/>
                <w:iCs w:val="0"/>
                <w:lang w:bidi="ru-RU"/>
              </w:rPr>
              <w:t xml:space="preserve">   </w:t>
            </w:r>
            <w:proofErr w:type="gramEnd"/>
            <w:r>
              <w:rPr>
                <w:bCs/>
                <w:iCs w:val="0"/>
                <w:lang w:bidi="ru-RU"/>
              </w:rPr>
              <w:t xml:space="preserve">                                                                                                                                               </w:t>
            </w:r>
            <w:r w:rsidR="00CF000E">
              <w:rPr>
                <w:bCs/>
                <w:iCs w:val="0"/>
                <w:lang w:bidi="ru-RU"/>
              </w:rPr>
              <w:t xml:space="preserve">                         </w:t>
            </w:r>
            <w:r w:rsidRPr="00CF000E">
              <w:rPr>
                <w:b/>
                <w:bCs/>
                <w:iCs w:val="0"/>
                <w:lang w:bidi="ru-RU"/>
              </w:rPr>
              <w:t>Цель:</w:t>
            </w:r>
            <w:r w:rsidRPr="00CD792D">
              <w:rPr>
                <w:bCs/>
                <w:iCs w:val="0"/>
                <w:lang w:bidi="ru-RU"/>
              </w:rPr>
              <w:t xml:space="preserve"> учить прыгать на двух ногах на месте.</w:t>
            </w:r>
            <w:r>
              <w:rPr>
                <w:bCs/>
                <w:iCs w:val="0"/>
                <w:lang w:bidi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CF000E">
              <w:rPr>
                <w:b/>
                <w:bCs/>
                <w:iCs w:val="0"/>
                <w:lang w:bidi="ru-RU"/>
              </w:rPr>
              <w:t>Трудовая деятельность</w:t>
            </w:r>
            <w:r w:rsidRPr="00CD792D">
              <w:rPr>
                <w:bCs/>
                <w:iCs w:val="0"/>
                <w:lang w:bidi="ru-RU"/>
              </w:rPr>
              <w:t xml:space="preserve"> «Уберем снежок со </w:t>
            </w:r>
            <w:proofErr w:type="gramStart"/>
            <w:r w:rsidRPr="00CD792D">
              <w:rPr>
                <w:bCs/>
                <w:iCs w:val="0"/>
                <w:lang w:bidi="ru-RU"/>
              </w:rPr>
              <w:t>скамеечки»</w:t>
            </w:r>
            <w:r>
              <w:rPr>
                <w:bCs/>
                <w:iCs w:val="0"/>
                <w:lang w:bidi="ru-RU"/>
              </w:rPr>
              <w:t xml:space="preserve">   </w:t>
            </w:r>
            <w:proofErr w:type="gramEnd"/>
            <w:r>
              <w:rPr>
                <w:bCs/>
                <w:iCs w:val="0"/>
                <w:lang w:bidi="ru-RU"/>
              </w:rPr>
              <w:t xml:space="preserve">                                                                                                                                      </w:t>
            </w:r>
            <w:r w:rsidRPr="00CF000E">
              <w:rPr>
                <w:b/>
                <w:bCs/>
                <w:iCs w:val="0"/>
                <w:lang w:bidi="ru-RU"/>
              </w:rPr>
              <w:t>Цель</w:t>
            </w:r>
            <w:r w:rsidRPr="00CD792D">
              <w:rPr>
                <w:bCs/>
                <w:iCs w:val="0"/>
                <w:lang w:bidi="ru-RU"/>
              </w:rPr>
              <w:t>: учить выполнять несложные трудовые поручения.</w:t>
            </w:r>
            <w:r>
              <w:rPr>
                <w:bCs/>
                <w:iCs w:val="0"/>
                <w:lang w:bidi="ru-RU"/>
              </w:rPr>
              <w:t xml:space="preserve">                                                                                                                                    </w:t>
            </w:r>
            <w:r w:rsidRPr="00CF000E">
              <w:rPr>
                <w:b/>
                <w:bCs/>
                <w:iCs w:val="0"/>
                <w:lang w:bidi="ru-RU"/>
              </w:rPr>
              <w:t>Игровая деятельность</w:t>
            </w:r>
            <w:r w:rsidRPr="00CD792D">
              <w:rPr>
                <w:bCs/>
                <w:iCs w:val="0"/>
                <w:lang w:bidi="ru-RU"/>
              </w:rPr>
              <w:t xml:space="preserve"> «Построим горку (из снега) для </w:t>
            </w:r>
            <w:proofErr w:type="gramStart"/>
            <w:r w:rsidRPr="00CD792D">
              <w:rPr>
                <w:bCs/>
                <w:iCs w:val="0"/>
                <w:lang w:bidi="ru-RU"/>
              </w:rPr>
              <w:t>кукол»</w:t>
            </w:r>
            <w:r>
              <w:rPr>
                <w:bCs/>
                <w:iCs w:val="0"/>
                <w:lang w:bidi="ru-RU"/>
              </w:rPr>
              <w:t xml:space="preserve">   </w:t>
            </w:r>
            <w:proofErr w:type="gramEnd"/>
            <w:r>
              <w:rPr>
                <w:bCs/>
                <w:iCs w:val="0"/>
                <w:lang w:bidi="ru-RU"/>
              </w:rPr>
              <w:t xml:space="preserve">                                                                                                                            </w:t>
            </w:r>
            <w:r w:rsidRPr="00CD792D">
              <w:rPr>
                <w:b/>
                <w:bCs/>
                <w:iCs w:val="0"/>
                <w:lang w:bidi="ru-RU"/>
              </w:rPr>
              <w:t>Цель:</w:t>
            </w:r>
            <w:r w:rsidRPr="00CD792D">
              <w:rPr>
                <w:bCs/>
                <w:iCs w:val="0"/>
                <w:lang w:bidi="ru-RU"/>
              </w:rPr>
              <w:t xml:space="preserve"> формировать элементы сюжетной игры.</w:t>
            </w:r>
            <w:r>
              <w:rPr>
                <w:bCs/>
                <w:iCs w:val="0"/>
                <w:lang w:bidi="ru-RU"/>
              </w:rPr>
              <w:t xml:space="preserve">                                                                                                                                        </w:t>
            </w:r>
            <w:r w:rsidRPr="00CD792D">
              <w:rPr>
                <w:b/>
                <w:bCs/>
                <w:iCs w:val="0"/>
                <w:lang w:bidi="ru-RU"/>
              </w:rPr>
              <w:t>Индивидуальная работа</w:t>
            </w:r>
            <w:r w:rsidRPr="00CD792D">
              <w:rPr>
                <w:bCs/>
                <w:iCs w:val="0"/>
                <w:lang w:bidi="ru-RU"/>
              </w:rPr>
              <w:t xml:space="preserve"> с подгруппой детей «Ходьба </w:t>
            </w:r>
            <w:proofErr w:type="gramStart"/>
            <w:r w:rsidRPr="00CD792D">
              <w:rPr>
                <w:bCs/>
                <w:iCs w:val="0"/>
                <w:lang w:bidi="ru-RU"/>
              </w:rPr>
              <w:t>змейкой»</w:t>
            </w:r>
            <w:r>
              <w:rPr>
                <w:bCs/>
                <w:iCs w:val="0"/>
                <w:lang w:bidi="ru-RU"/>
              </w:rPr>
              <w:t xml:space="preserve">   </w:t>
            </w:r>
            <w:proofErr w:type="gramEnd"/>
            <w:r>
              <w:rPr>
                <w:bCs/>
                <w:iCs w:val="0"/>
                <w:lang w:bidi="ru-RU"/>
              </w:rPr>
              <w:t xml:space="preserve">                                                                                                                                      </w:t>
            </w:r>
            <w:r w:rsidRPr="00CD792D">
              <w:rPr>
                <w:b/>
                <w:bCs/>
                <w:iCs w:val="0"/>
                <w:lang w:bidi="ru-RU"/>
              </w:rPr>
              <w:t xml:space="preserve">Цель: </w:t>
            </w:r>
            <w:r w:rsidRPr="00CD792D">
              <w:rPr>
                <w:bCs/>
                <w:iCs w:val="0"/>
                <w:lang w:bidi="ru-RU"/>
              </w:rPr>
              <w:t>учить детей ходить друг за другом между предметами.</w:t>
            </w:r>
          </w:p>
        </w:tc>
      </w:tr>
      <w:tr w:rsidR="00562011" w:rsidRPr="00476E4B" w:rsidTr="00F269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203B0B" w:rsidP="00562011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476E4B">
              <w:rPr>
                <w:rStyle w:val="211pt"/>
                <w:rFonts w:eastAsiaTheme="minorHAnsi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66758F" w:rsidP="0066758F">
            <w:pPr>
              <w:ind w:right="0" w:firstLine="0"/>
              <w:jc w:val="left"/>
            </w:pPr>
            <w:r w:rsidRPr="00476E4B">
              <w:rPr>
                <w:b/>
                <w:color w:val="auto"/>
              </w:rPr>
              <w:t>Сюжетная игра: «Дорога для машин» Цели: </w:t>
            </w:r>
            <w:r w:rsidRPr="00476E4B">
              <w:rPr>
                <w:color w:val="auto"/>
              </w:rPr>
              <w:t>Учить детей конструировать не сложные конструкции, развивать игровые навыки, воображение, моторику, слух</w:t>
            </w:r>
            <w:r w:rsidR="007461E0" w:rsidRPr="00476E4B">
              <w:rPr>
                <w:color w:val="auto"/>
              </w:rPr>
              <w:t>овое восприятие, речь, память, </w:t>
            </w:r>
            <w:r w:rsidRPr="00476E4B">
              <w:rPr>
                <w:color w:val="auto"/>
              </w:rPr>
              <w:t>мышление, активизировать словарный запас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0B" w:rsidRPr="00476E4B" w:rsidRDefault="00D032DE" w:rsidP="00562011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76E4B">
              <w:rPr>
                <w:b/>
                <w:shd w:val="clear" w:color="auto" w:fill="FFFFFF"/>
              </w:rPr>
              <w:t>Д</w:t>
            </w:r>
            <w:r w:rsidR="00A86C86" w:rsidRPr="00476E4B">
              <w:rPr>
                <w:b/>
                <w:shd w:val="clear" w:color="auto" w:fill="FFFFFF"/>
              </w:rPr>
              <w:t>ид</w:t>
            </w:r>
            <w:proofErr w:type="spellEnd"/>
            <w:proofErr w:type="gramStart"/>
            <w:r w:rsidR="00A86C86" w:rsidRPr="00476E4B">
              <w:rPr>
                <w:b/>
                <w:shd w:val="clear" w:color="auto" w:fill="FFFFFF"/>
              </w:rPr>
              <w:t>. игра</w:t>
            </w:r>
            <w:proofErr w:type="gramEnd"/>
            <w:r w:rsidR="00A86C86" w:rsidRPr="00476E4B">
              <w:rPr>
                <w:shd w:val="clear" w:color="auto" w:fill="FFFFFF"/>
              </w:rPr>
              <w:t xml:space="preserve"> </w:t>
            </w:r>
            <w:r w:rsidRPr="00476E4B">
              <w:rPr>
                <w:shd w:val="clear" w:color="auto" w:fill="FFFFFF"/>
              </w:rPr>
              <w:t xml:space="preserve"> «Найди и назови» - закреплять умение быстро находить геометрические фигуры определенного цвета, формы, размера.</w:t>
            </w:r>
          </w:p>
          <w:p w:rsidR="008A72E0" w:rsidRPr="00476E4B" w:rsidRDefault="008A72E0" w:rsidP="0056201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76E4B">
              <w:rPr>
                <w:b/>
                <w:bdr w:val="none" w:sz="0" w:space="0" w:color="auto" w:frame="1"/>
                <w:shd w:val="clear" w:color="auto" w:fill="FFFFFF"/>
              </w:rPr>
              <w:t>Игра</w:t>
            </w:r>
            <w:r w:rsidRPr="00476E4B">
              <w:rPr>
                <w:b/>
                <w:shd w:val="clear" w:color="auto" w:fill="FFFFFF"/>
              </w:rPr>
              <w:t>: </w:t>
            </w:r>
            <w:r w:rsidRPr="00476E4B">
              <w:rPr>
                <w:bdr w:val="none" w:sz="0" w:space="0" w:color="auto" w:frame="1"/>
                <w:shd w:val="clear" w:color="auto" w:fill="FFFFFF"/>
              </w:rPr>
              <w:t>«Поручение»</w:t>
            </w:r>
            <w:r w:rsidR="006F03FC" w:rsidRPr="00476E4B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6E4B">
              <w:rPr>
                <w:b/>
                <w:bdr w:val="none" w:sz="0" w:space="0" w:color="auto" w:frame="1"/>
                <w:shd w:val="clear" w:color="auto" w:fill="FFFFFF"/>
              </w:rPr>
              <w:t>Цель</w:t>
            </w:r>
            <w:r w:rsidRPr="00476E4B">
              <w:rPr>
                <w:b/>
                <w:shd w:val="clear" w:color="auto" w:fill="FFFFFF"/>
              </w:rPr>
              <w:t>:</w:t>
            </w:r>
            <w:r w:rsidRPr="00476E4B">
              <w:rPr>
                <w:shd w:val="clear" w:color="auto" w:fill="FFFFFF"/>
              </w:rPr>
              <w:t xml:space="preserve"> формировать умение детей убирать свои игрушки по местам. Выполня</w:t>
            </w:r>
            <w:r w:rsidR="006F03FC" w:rsidRPr="00476E4B">
              <w:rPr>
                <w:shd w:val="clear" w:color="auto" w:fill="FFFFFF"/>
              </w:rPr>
              <w:t>ть инструкцию воспитателя. (Тимофей и Г. Артем</w:t>
            </w:r>
            <w:r w:rsidRPr="00476E4B">
              <w:rPr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EB4" w:rsidRPr="00476E4B" w:rsidRDefault="00A30EB4" w:rsidP="00A30EB4">
            <w:pPr>
              <w:pStyle w:val="a6"/>
            </w:pPr>
            <w:r w:rsidRPr="00476E4B">
              <w:rPr>
                <w:b/>
              </w:rPr>
              <w:t>Игровое упражнение</w:t>
            </w:r>
            <w:r w:rsidRPr="00476E4B">
              <w:t xml:space="preserve"> «Мы моем правильно руки» </w:t>
            </w:r>
            <w:r w:rsidRPr="00476E4B">
              <w:rPr>
                <w:b/>
              </w:rPr>
              <w:t>Цель:</w:t>
            </w:r>
            <w:r w:rsidRPr="00476E4B">
              <w:t xml:space="preserve"> Формировать у детей базовые </w:t>
            </w:r>
            <w:r w:rsidRPr="00476E4B">
              <w:rPr>
                <w:bCs/>
              </w:rPr>
              <w:t>культурно – гигиенические навыки</w:t>
            </w:r>
            <w:r w:rsidRPr="00476E4B">
              <w:t>, учить правильно мыть руки (намыливать руки, тереть ладошки друг о друга, смывать мыло, отжимать воду с рук).</w:t>
            </w:r>
          </w:p>
          <w:p w:rsidR="00203B0B" w:rsidRPr="00476E4B" w:rsidRDefault="00203B0B" w:rsidP="00562011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F4D" w:rsidRPr="00476E4B" w:rsidRDefault="00A85F4D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iCs w:val="0"/>
                <w:bdr w:val="none" w:sz="0" w:space="0" w:color="auto" w:frame="1"/>
              </w:rPr>
            </w:pPr>
            <w:r w:rsidRPr="00476E4B">
              <w:rPr>
                <w:b/>
                <w:bdr w:val="none" w:sz="0" w:space="0" w:color="auto" w:frame="1"/>
              </w:rPr>
              <w:t>Пальчиковая гимнастика</w:t>
            </w:r>
            <w:r w:rsidRPr="00476E4B">
              <w:rPr>
                <w:b/>
              </w:rPr>
              <w:t>:</w:t>
            </w:r>
            <w:r w:rsidRPr="00476E4B">
              <w:t> </w:t>
            </w:r>
            <w:r w:rsidRPr="00476E4B">
              <w:rPr>
                <w:bdr w:val="none" w:sz="0" w:space="0" w:color="auto" w:frame="1"/>
              </w:rPr>
              <w:t>«Стирка»</w:t>
            </w:r>
          </w:p>
          <w:p w:rsidR="00A85F4D" w:rsidRPr="00476E4B" w:rsidRDefault="00A85F4D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t>Постираю чисто с толком - имитация стирки</w:t>
            </w:r>
          </w:p>
          <w:p w:rsidR="00A85F4D" w:rsidRPr="00476E4B" w:rsidRDefault="00A85F4D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76E4B">
              <w:t>Рубашку, кофту и футболку,</w:t>
            </w:r>
          </w:p>
          <w:p w:rsidR="00A85F4D" w:rsidRPr="00476E4B" w:rsidRDefault="00A85F4D" w:rsidP="00562011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476E4B">
              <w:t>Свитерок</w:t>
            </w:r>
            <w:proofErr w:type="spellEnd"/>
            <w:r w:rsidRPr="00476E4B">
              <w:t xml:space="preserve"> и брюки -Устали мои руки! - встряхнуть руками</w:t>
            </w:r>
          </w:p>
          <w:p w:rsidR="00A85F4D" w:rsidRPr="00476E4B" w:rsidRDefault="00A85F4D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  <w:p w:rsidR="00496B89" w:rsidRPr="00476E4B" w:rsidRDefault="00496B89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  <w:p w:rsidR="007D07E2" w:rsidRPr="00476E4B" w:rsidRDefault="007D07E2" w:rsidP="00562011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B89" w:rsidRPr="00476E4B" w:rsidRDefault="00496B89" w:rsidP="00562011">
            <w:pPr>
              <w:shd w:val="clear" w:color="auto" w:fill="FFFFFF"/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>Внести</w:t>
            </w:r>
          </w:p>
          <w:p w:rsidR="00496B89" w:rsidRPr="00476E4B" w:rsidRDefault="00496B89" w:rsidP="00562011">
            <w:pPr>
              <w:shd w:val="clear" w:color="auto" w:fill="FFFFFF"/>
              <w:ind w:right="0" w:firstLine="0"/>
              <w:jc w:val="left"/>
              <w:rPr>
                <w:color w:val="auto"/>
              </w:rPr>
            </w:pPr>
            <w:proofErr w:type="gramStart"/>
            <w:r w:rsidRPr="00476E4B">
              <w:rPr>
                <w:color w:val="auto"/>
              </w:rPr>
              <w:t>иллюстрации</w:t>
            </w:r>
            <w:proofErr w:type="gramEnd"/>
            <w:r w:rsidRPr="00476E4B">
              <w:rPr>
                <w:color w:val="auto"/>
              </w:rPr>
              <w:t xml:space="preserve"> картин             с одеждой для девочек и мальчиков.</w:t>
            </w:r>
          </w:p>
          <w:p w:rsidR="00496B89" w:rsidRPr="00476E4B" w:rsidRDefault="00496B89" w:rsidP="00562011">
            <w:pPr>
              <w:shd w:val="clear" w:color="auto" w:fill="FFFFFF"/>
              <w:ind w:right="0" w:firstLine="0"/>
              <w:jc w:val="left"/>
              <w:rPr>
                <w:color w:val="auto"/>
              </w:rPr>
            </w:pPr>
            <w:r w:rsidRPr="00476E4B">
              <w:rPr>
                <w:color w:val="auto"/>
              </w:rPr>
              <w:t xml:space="preserve">Атрибуты для </w:t>
            </w:r>
            <w:proofErr w:type="spellStart"/>
            <w:r w:rsidRPr="00476E4B">
              <w:rPr>
                <w:color w:val="auto"/>
              </w:rPr>
              <w:t>подв</w:t>
            </w:r>
            <w:proofErr w:type="spellEnd"/>
            <w:proofErr w:type="gramStart"/>
            <w:r w:rsidRPr="00476E4B">
              <w:rPr>
                <w:color w:val="auto"/>
              </w:rPr>
              <w:t>. игры</w:t>
            </w:r>
            <w:proofErr w:type="gramEnd"/>
            <w:r w:rsidRPr="00476E4B">
              <w:rPr>
                <w:color w:val="auto"/>
              </w:rPr>
              <w:t>.</w:t>
            </w:r>
          </w:p>
          <w:p w:rsidR="00203B0B" w:rsidRPr="00476E4B" w:rsidRDefault="00203B0B" w:rsidP="00562011">
            <w:pPr>
              <w:ind w:right="0" w:firstLine="0"/>
              <w:jc w:val="left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C86" w:rsidRPr="00476E4B" w:rsidRDefault="00A86C86" w:rsidP="0056201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476E4B">
              <w:t xml:space="preserve">Предложить родителям </w:t>
            </w:r>
            <w:proofErr w:type="gramStart"/>
            <w:r w:rsidRPr="00476E4B">
              <w:t>подобра</w:t>
            </w:r>
            <w:r w:rsidR="00C32279" w:rsidRPr="00476E4B">
              <w:t xml:space="preserve">ть </w:t>
            </w:r>
            <w:r w:rsidRPr="00476E4B">
              <w:t xml:space="preserve"> дома</w:t>
            </w:r>
            <w:proofErr w:type="gramEnd"/>
            <w:r w:rsidRPr="00476E4B">
              <w:t xml:space="preserve"> и принести материал по теме следу</w:t>
            </w:r>
            <w:r w:rsidR="00C32279" w:rsidRPr="00476E4B">
              <w:t>ю</w:t>
            </w:r>
            <w:r w:rsidRPr="00476E4B">
              <w:t>щей недели</w:t>
            </w:r>
          </w:p>
        </w:tc>
      </w:tr>
    </w:tbl>
    <w:p w:rsidR="00982ABD" w:rsidRPr="00476E4B" w:rsidRDefault="00982ABD" w:rsidP="00562011">
      <w:pPr>
        <w:ind w:right="0" w:firstLine="0"/>
        <w:jc w:val="left"/>
        <w:rPr>
          <w:color w:val="auto"/>
        </w:rPr>
      </w:pPr>
    </w:p>
    <w:sectPr w:rsidR="00982ABD" w:rsidRPr="00476E4B" w:rsidSect="0078210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0B"/>
    <w:rsid w:val="00003DC1"/>
    <w:rsid w:val="0001210E"/>
    <w:rsid w:val="000161A4"/>
    <w:rsid w:val="00021ED0"/>
    <w:rsid w:val="0005092C"/>
    <w:rsid w:val="000F7221"/>
    <w:rsid w:val="00142B5C"/>
    <w:rsid w:val="0019162A"/>
    <w:rsid w:val="001C2BC9"/>
    <w:rsid w:val="00203B0B"/>
    <w:rsid w:val="00207EE9"/>
    <w:rsid w:val="00211F1A"/>
    <w:rsid w:val="00243CA5"/>
    <w:rsid w:val="002650DB"/>
    <w:rsid w:val="0030623E"/>
    <w:rsid w:val="0030713D"/>
    <w:rsid w:val="003F46A0"/>
    <w:rsid w:val="004379AF"/>
    <w:rsid w:val="00460771"/>
    <w:rsid w:val="004738D8"/>
    <w:rsid w:val="00476E4B"/>
    <w:rsid w:val="00483310"/>
    <w:rsid w:val="004907ED"/>
    <w:rsid w:val="00494DF4"/>
    <w:rsid w:val="00496B89"/>
    <w:rsid w:val="00502D86"/>
    <w:rsid w:val="00503D84"/>
    <w:rsid w:val="00557FBD"/>
    <w:rsid w:val="00562011"/>
    <w:rsid w:val="00596BD9"/>
    <w:rsid w:val="00620BB4"/>
    <w:rsid w:val="0066758F"/>
    <w:rsid w:val="006940BD"/>
    <w:rsid w:val="006F03FC"/>
    <w:rsid w:val="00727D8F"/>
    <w:rsid w:val="007461E0"/>
    <w:rsid w:val="00760FC3"/>
    <w:rsid w:val="00782102"/>
    <w:rsid w:val="007B5087"/>
    <w:rsid w:val="007D07E2"/>
    <w:rsid w:val="007D411F"/>
    <w:rsid w:val="007F57E9"/>
    <w:rsid w:val="007F7E96"/>
    <w:rsid w:val="00820EFF"/>
    <w:rsid w:val="00832BEF"/>
    <w:rsid w:val="00832C42"/>
    <w:rsid w:val="00852B0C"/>
    <w:rsid w:val="00852D31"/>
    <w:rsid w:val="00873601"/>
    <w:rsid w:val="0088004F"/>
    <w:rsid w:val="008A72E0"/>
    <w:rsid w:val="00923543"/>
    <w:rsid w:val="00982ABD"/>
    <w:rsid w:val="0099177F"/>
    <w:rsid w:val="009A59ED"/>
    <w:rsid w:val="009C6799"/>
    <w:rsid w:val="009D09C4"/>
    <w:rsid w:val="009D5907"/>
    <w:rsid w:val="009D6C4E"/>
    <w:rsid w:val="00A30EB4"/>
    <w:rsid w:val="00A85F4D"/>
    <w:rsid w:val="00A86C86"/>
    <w:rsid w:val="00AE3DEA"/>
    <w:rsid w:val="00C32279"/>
    <w:rsid w:val="00C71DF6"/>
    <w:rsid w:val="00CB42D6"/>
    <w:rsid w:val="00CD792D"/>
    <w:rsid w:val="00CE53AF"/>
    <w:rsid w:val="00CF000E"/>
    <w:rsid w:val="00D032DE"/>
    <w:rsid w:val="00D3168B"/>
    <w:rsid w:val="00D563F7"/>
    <w:rsid w:val="00D625BA"/>
    <w:rsid w:val="00D70EFA"/>
    <w:rsid w:val="00DE3FFC"/>
    <w:rsid w:val="00E65231"/>
    <w:rsid w:val="00E83A28"/>
    <w:rsid w:val="00E900E8"/>
    <w:rsid w:val="00EA1E4C"/>
    <w:rsid w:val="00EF68AF"/>
    <w:rsid w:val="00F03CA6"/>
    <w:rsid w:val="00F0591F"/>
    <w:rsid w:val="00F2798C"/>
    <w:rsid w:val="00FC0ECF"/>
    <w:rsid w:val="00FC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B10CE-9A37-4BEF-9915-6900B65C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0B"/>
    <w:pPr>
      <w:ind w:right="425" w:firstLine="851"/>
    </w:pPr>
    <w:rPr>
      <w:iCs/>
      <w:color w:val="37373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03B0B"/>
    <w:rPr>
      <w:rFonts w:eastAsia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3B0B"/>
    <w:pPr>
      <w:widowControl w:val="0"/>
      <w:shd w:val="clear" w:color="auto" w:fill="FFFFFF"/>
      <w:spacing w:line="278" w:lineRule="exact"/>
      <w:ind w:right="0" w:firstLine="0"/>
      <w:jc w:val="left"/>
    </w:pPr>
    <w:rPr>
      <w:rFonts w:eastAsia="Times New Roman"/>
      <w:iCs w:val="0"/>
      <w:color w:val="auto"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203B0B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link w:val="a4"/>
    <w:uiPriority w:val="1"/>
    <w:qFormat/>
    <w:rsid w:val="00203B0B"/>
    <w:pPr>
      <w:jc w:val="left"/>
    </w:pPr>
    <w:rPr>
      <w:rFonts w:asciiTheme="minorHAnsi" w:hAnsiTheme="minorHAnsi" w:cstheme="minorBidi"/>
      <w:iCs/>
      <w:sz w:val="22"/>
      <w:szCs w:val="22"/>
    </w:rPr>
  </w:style>
  <w:style w:type="character" w:styleId="a5">
    <w:name w:val="Strong"/>
    <w:basedOn w:val="a0"/>
    <w:uiPriority w:val="22"/>
    <w:qFormat/>
    <w:rsid w:val="00203B0B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03B0B"/>
    <w:rPr>
      <w:rFonts w:asciiTheme="minorHAnsi" w:hAnsiTheme="minorHAnsi" w:cstheme="minorBidi"/>
      <w:iCs/>
      <w:sz w:val="22"/>
      <w:szCs w:val="22"/>
    </w:rPr>
  </w:style>
  <w:style w:type="paragraph" w:customStyle="1" w:styleId="c11">
    <w:name w:val="c11"/>
    <w:basedOn w:val="a"/>
    <w:rsid w:val="00203B0B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character" w:customStyle="1" w:styleId="c0">
    <w:name w:val="c0"/>
    <w:basedOn w:val="a0"/>
    <w:rsid w:val="00203B0B"/>
  </w:style>
  <w:style w:type="paragraph" w:styleId="a6">
    <w:name w:val="Normal (Web)"/>
    <w:basedOn w:val="a"/>
    <w:uiPriority w:val="99"/>
    <w:unhideWhenUsed/>
    <w:rsid w:val="00203B0B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203B0B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character" w:customStyle="1" w:styleId="c31">
    <w:name w:val="c31"/>
    <w:basedOn w:val="a0"/>
    <w:rsid w:val="00203B0B"/>
  </w:style>
  <w:style w:type="paragraph" w:customStyle="1" w:styleId="c8">
    <w:name w:val="c8"/>
    <w:basedOn w:val="a"/>
    <w:rsid w:val="00203B0B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paragraph" w:customStyle="1" w:styleId="c12">
    <w:name w:val="c12"/>
    <w:basedOn w:val="a"/>
    <w:rsid w:val="004379AF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character" w:customStyle="1" w:styleId="c21">
    <w:name w:val="c21"/>
    <w:basedOn w:val="a0"/>
    <w:rsid w:val="004379AF"/>
  </w:style>
  <w:style w:type="character" w:customStyle="1" w:styleId="c22">
    <w:name w:val="c22"/>
    <w:basedOn w:val="a0"/>
    <w:rsid w:val="004379AF"/>
  </w:style>
  <w:style w:type="paragraph" w:customStyle="1" w:styleId="c4">
    <w:name w:val="c4"/>
    <w:basedOn w:val="a"/>
    <w:rsid w:val="00E900E8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paragraph" w:customStyle="1" w:styleId="c6">
    <w:name w:val="c6"/>
    <w:basedOn w:val="a"/>
    <w:rsid w:val="00E900E8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E900E8"/>
  </w:style>
  <w:style w:type="paragraph" w:styleId="a7">
    <w:name w:val="Balloon Text"/>
    <w:basedOn w:val="a"/>
    <w:link w:val="a8"/>
    <w:uiPriority w:val="99"/>
    <w:semiHidden/>
    <w:unhideWhenUsed/>
    <w:rsid w:val="00207E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E9"/>
    <w:rPr>
      <w:rFonts w:ascii="Segoe UI" w:hAnsi="Segoe UI" w:cs="Segoe UI"/>
      <w:iCs/>
      <w:color w:val="37373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связной</cp:lastModifiedBy>
  <cp:revision>5</cp:revision>
  <cp:lastPrinted>2020-11-12T07:41:00Z</cp:lastPrinted>
  <dcterms:created xsi:type="dcterms:W3CDTF">2021-11-10T19:11:00Z</dcterms:created>
  <dcterms:modified xsi:type="dcterms:W3CDTF">2021-11-25T18:53:00Z</dcterms:modified>
</cp:coreProperties>
</file>